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F24" w:rsidRDefault="00F70F24" w:rsidP="00F70F2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1F08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5D5C9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Приложение № 6.2.</w:t>
      </w:r>
    </w:p>
    <w:p w:rsidR="00F70F24" w:rsidRDefault="00F70F24" w:rsidP="00F70F24">
      <w:pPr>
        <w:autoSpaceDE w:val="0"/>
        <w:ind w:left="482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муниципальной программе   «Обеспечение транспортной доступности и коммунальными услугами граждан</w:t>
      </w:r>
      <w:r>
        <w:rPr>
          <w:rFonts w:ascii="Times New Roman" w:hAnsi="Times New Roman"/>
          <w:bCs/>
          <w:sz w:val="28"/>
          <w:szCs w:val="28"/>
        </w:rPr>
        <w:t xml:space="preserve">» </w:t>
      </w:r>
    </w:p>
    <w:p w:rsidR="00F70F24" w:rsidRPr="00554413" w:rsidRDefault="00F70F24" w:rsidP="00554413">
      <w:pPr>
        <w:autoSpaceDE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  <w:r w:rsidR="00AD7B3A">
        <w:rPr>
          <w:rFonts w:ascii="Times New Roman" w:hAnsi="Times New Roman"/>
          <w:bCs/>
          <w:sz w:val="28"/>
          <w:szCs w:val="28"/>
        </w:rPr>
        <w:t xml:space="preserve">         </w:t>
      </w:r>
    </w:p>
    <w:p w:rsidR="00725AC0" w:rsidRPr="00481AF4" w:rsidRDefault="00F64F03" w:rsidP="00817451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725AC0" w:rsidRPr="00481AF4">
        <w:rPr>
          <w:rFonts w:ascii="Times New Roman" w:hAnsi="Times New Roman" w:cs="Times New Roman"/>
          <w:b/>
          <w:bCs/>
          <w:sz w:val="28"/>
          <w:szCs w:val="28"/>
        </w:rPr>
        <w:t>АСПОРТ ПОДПРОГРАММЫ</w:t>
      </w:r>
    </w:p>
    <w:p w:rsidR="00B42F46" w:rsidRDefault="00725AC0" w:rsidP="00E82CF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17451">
        <w:rPr>
          <w:rFonts w:ascii="Times New Roman" w:hAnsi="Times New Roman" w:cs="Times New Roman"/>
          <w:b/>
          <w:bCs/>
          <w:sz w:val="28"/>
          <w:szCs w:val="28"/>
        </w:rPr>
        <w:t xml:space="preserve">«Проведение мероприятий, направленных на сохранение и улучшение транспортно-эксплуатационного состояния </w:t>
      </w:r>
      <w:r w:rsidR="00382864">
        <w:rPr>
          <w:rFonts w:ascii="Times New Roman" w:hAnsi="Times New Roman" w:cs="Times New Roman"/>
          <w:b/>
          <w:bCs/>
          <w:sz w:val="28"/>
          <w:szCs w:val="28"/>
        </w:rPr>
        <w:t>улично-дорожной сети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82864">
        <w:rPr>
          <w:rFonts w:ascii="Times New Roman" w:hAnsi="Times New Roman" w:cs="Times New Roman"/>
          <w:b/>
          <w:bCs/>
          <w:sz w:val="28"/>
          <w:szCs w:val="28"/>
        </w:rPr>
        <w:t>сельского поселения</w:t>
      </w:r>
      <w:r w:rsidRPr="004D21FE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E82CF7" w:rsidRPr="00B42F46" w:rsidRDefault="00E82CF7" w:rsidP="00E82CF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W w:w="9923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925"/>
        <w:gridCol w:w="6998"/>
      </w:tblGrid>
      <w:tr w:rsidR="00725AC0" w:rsidRPr="001208E4" w:rsidTr="00F64F03">
        <w:trPr>
          <w:trHeight w:val="600"/>
          <w:tblCellSpacing w:w="5" w:type="nil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AC0" w:rsidRPr="001208E4" w:rsidRDefault="00725AC0" w:rsidP="0004440E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8E4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AC0" w:rsidRPr="001208E4" w:rsidRDefault="00725AC0" w:rsidP="00D9008C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8E4">
              <w:rPr>
                <w:rFonts w:ascii="Times New Roman" w:hAnsi="Times New Roman" w:cs="Times New Roman"/>
                <w:sz w:val="28"/>
                <w:szCs w:val="28"/>
              </w:rPr>
              <w:t xml:space="preserve">«Проведение мероприятий, направленных на сохранение и улучшение транспортно-эксплуатационного состояния </w:t>
            </w:r>
            <w:r w:rsidR="00C07329">
              <w:rPr>
                <w:rFonts w:ascii="Times New Roman" w:hAnsi="Times New Roman" w:cs="Times New Roman"/>
                <w:sz w:val="28"/>
                <w:szCs w:val="28"/>
              </w:rPr>
              <w:t>улично-дорожной сети</w:t>
            </w:r>
            <w:r w:rsidR="009A4A8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Pr="001208E4">
              <w:rPr>
                <w:rFonts w:ascii="Times New Roman" w:hAnsi="Times New Roman" w:cs="Times New Roman"/>
                <w:sz w:val="28"/>
                <w:szCs w:val="28"/>
              </w:rPr>
              <w:t>» (далее</w:t>
            </w:r>
            <w:r w:rsidR="00D900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208E4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proofErr w:type="gramEnd"/>
            <w:r w:rsidRPr="001208E4">
              <w:rPr>
                <w:rFonts w:ascii="Times New Roman" w:hAnsi="Times New Roman" w:cs="Times New Roman"/>
                <w:sz w:val="28"/>
                <w:szCs w:val="28"/>
              </w:rPr>
              <w:t>одпрограмма)</w:t>
            </w:r>
          </w:p>
        </w:tc>
      </w:tr>
      <w:tr w:rsidR="00F64F03" w:rsidRPr="001208E4" w:rsidTr="00F64F03">
        <w:trPr>
          <w:trHeight w:val="600"/>
          <w:tblCellSpacing w:w="5" w:type="nil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1208E4" w:rsidRDefault="00F64F03" w:rsidP="0004440E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8E4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B103B2" w:rsidRDefault="00F64F03" w:rsidP="00D9008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03B2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B103B2">
              <w:rPr>
                <w:rFonts w:ascii="Times New Roman" w:hAnsi="Times New Roman" w:cs="Times New Roman"/>
                <w:sz w:val="28"/>
                <w:szCs w:val="28"/>
              </w:rPr>
              <w:t>Обеспечение транспортной</w:t>
            </w:r>
            <w:r w:rsidR="00E316C9" w:rsidRPr="00B103B2">
              <w:rPr>
                <w:rFonts w:ascii="Times New Roman" w:hAnsi="Times New Roman" w:cs="Times New Roman"/>
                <w:sz w:val="28"/>
                <w:szCs w:val="28"/>
              </w:rPr>
              <w:t xml:space="preserve"> дос</w:t>
            </w:r>
            <w:r w:rsidR="00325B50">
              <w:rPr>
                <w:rFonts w:ascii="Times New Roman" w:hAnsi="Times New Roman" w:cs="Times New Roman"/>
                <w:sz w:val="28"/>
                <w:szCs w:val="28"/>
              </w:rPr>
              <w:t>тупности и коммунальными услугами граждан</w:t>
            </w:r>
            <w:r w:rsidRPr="00B103B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</w:tc>
      </w:tr>
      <w:tr w:rsidR="00F64F03" w:rsidRPr="001208E4" w:rsidTr="00E44E2E">
        <w:trPr>
          <w:trHeight w:val="701"/>
          <w:tblCellSpacing w:w="5" w:type="nil"/>
        </w:trPr>
        <w:tc>
          <w:tcPr>
            <w:tcW w:w="2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1208E4" w:rsidRDefault="00E44E2E" w:rsidP="0004440E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  <w:r w:rsidR="00F64F03" w:rsidRPr="001208E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1208E4" w:rsidRDefault="00F64F03" w:rsidP="00D9008C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8E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A4A8F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E316C9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</w:p>
          <w:p w:rsidR="00F64F03" w:rsidRPr="001208E4" w:rsidRDefault="00F64F03" w:rsidP="00D9008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F03" w:rsidRPr="001208E4" w:rsidTr="00585FE3">
        <w:trPr>
          <w:trHeight w:val="47"/>
          <w:tblCellSpacing w:w="5" w:type="nil"/>
        </w:trPr>
        <w:tc>
          <w:tcPr>
            <w:tcW w:w="2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1208E4" w:rsidRDefault="00D9008C" w:rsidP="0004440E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  <w:r w:rsidR="00F64F03" w:rsidRPr="001208E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F64F03" w:rsidRPr="001208E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1208E4" w:rsidRDefault="00F64F03" w:rsidP="00D9008C">
            <w:pPr>
              <w:shd w:val="clear" w:color="auto" w:fill="FFFFFF"/>
              <w:ind w:left="5" w:right="61" w:firstLine="5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0D60F3">
              <w:rPr>
                <w:rFonts w:ascii="Times New Roman" w:hAnsi="Times New Roman" w:cs="Times New Roman"/>
                <w:sz w:val="28"/>
                <w:szCs w:val="28"/>
              </w:rPr>
              <w:t xml:space="preserve">Бесперебойное и безопасное движение транспортных </w:t>
            </w:r>
            <w:r w:rsidR="00651D63">
              <w:rPr>
                <w:rFonts w:ascii="Times New Roman" w:hAnsi="Times New Roman" w:cs="Times New Roman"/>
                <w:sz w:val="28"/>
                <w:szCs w:val="28"/>
              </w:rPr>
              <w:t>средств по</w:t>
            </w:r>
            <w:r w:rsidR="00B103B2">
              <w:rPr>
                <w:rFonts w:ascii="Times New Roman" w:hAnsi="Times New Roman" w:cs="Times New Roman"/>
                <w:sz w:val="28"/>
                <w:szCs w:val="28"/>
              </w:rPr>
              <w:t xml:space="preserve"> улично-дорожной сети </w:t>
            </w:r>
            <w:r w:rsidR="00E44E2E">
              <w:rPr>
                <w:rFonts w:ascii="Times New Roman" w:hAnsi="Times New Roman" w:cs="Times New Roman"/>
                <w:sz w:val="28"/>
                <w:szCs w:val="28"/>
              </w:rPr>
              <w:t>сельского</w:t>
            </w:r>
            <w:r w:rsidR="00D501CD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</w:t>
            </w:r>
            <w:r w:rsidR="00E44E2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</w:tr>
      <w:tr w:rsidR="00F64F03" w:rsidRPr="001208E4" w:rsidTr="00E44E2E">
        <w:trPr>
          <w:trHeight w:val="966"/>
          <w:tblCellSpacing w:w="5" w:type="nil"/>
        </w:trPr>
        <w:tc>
          <w:tcPr>
            <w:tcW w:w="2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1208E4" w:rsidRDefault="00DC1466" w:rsidP="0004440E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  <w:r w:rsidR="00F64F03" w:rsidRPr="001208E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F64F03" w:rsidRPr="001208E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F70651" w:rsidRDefault="00F64F03" w:rsidP="00D9008C">
            <w:pPr>
              <w:pStyle w:val="0"/>
              <w:spacing w:after="0"/>
              <w:ind w:firstLine="0"/>
              <w:rPr>
                <w:rFonts w:ascii="Times New Roman" w:hAnsi="Times New Roman" w:cs="Times New Roman"/>
                <w:color w:val="auto"/>
              </w:rPr>
            </w:pPr>
            <w:r w:rsidRPr="00F70651">
              <w:rPr>
                <w:rFonts w:ascii="Times New Roman" w:hAnsi="Times New Roman" w:cs="Times New Roman"/>
              </w:rPr>
              <w:t>Обеспечение бесперебойного и безопасного движения</w:t>
            </w:r>
            <w:r w:rsidR="00176ABD">
              <w:rPr>
                <w:rFonts w:ascii="Times New Roman" w:hAnsi="Times New Roman" w:cs="Times New Roman"/>
              </w:rPr>
              <w:t xml:space="preserve"> транспортных средств по </w:t>
            </w:r>
            <w:r w:rsidR="00B103B2">
              <w:rPr>
                <w:rFonts w:ascii="Times New Roman" w:hAnsi="Times New Roman" w:cs="Times New Roman"/>
              </w:rPr>
              <w:t xml:space="preserve">улично-дорожной сети </w:t>
            </w:r>
            <w:r w:rsidR="00E44E2E">
              <w:rPr>
                <w:rFonts w:ascii="Times New Roman" w:hAnsi="Times New Roman" w:cs="Times New Roman"/>
              </w:rPr>
              <w:t>сельского поселения</w:t>
            </w:r>
          </w:p>
        </w:tc>
      </w:tr>
      <w:tr w:rsidR="00F64F03" w:rsidRPr="001208E4" w:rsidTr="00C07329">
        <w:trPr>
          <w:trHeight w:val="1018"/>
          <w:tblCellSpacing w:w="5" w:type="nil"/>
        </w:trPr>
        <w:tc>
          <w:tcPr>
            <w:tcW w:w="2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1208E4" w:rsidRDefault="00F64F03" w:rsidP="0004440E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8E4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и   </w:t>
            </w:r>
            <w:r w:rsidRPr="001208E4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показатели подпрограммы</w:t>
            </w:r>
          </w:p>
        </w:tc>
        <w:tc>
          <w:tcPr>
            <w:tcW w:w="6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63" w:rsidRPr="002F698C" w:rsidRDefault="002F698C" w:rsidP="002F698C">
            <w:pPr>
              <w:autoSpaceDE w:val="0"/>
              <w:autoSpaceDN w:val="0"/>
              <w:adjustRightInd w:val="0"/>
              <w:ind w:firstLine="0"/>
              <w:outlineLvl w:val="1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2F698C">
              <w:rPr>
                <w:rFonts w:ascii="Times New Roman" w:hAnsi="Times New Roman" w:cs="Times New Roman"/>
                <w:sz w:val="28"/>
                <w:szCs w:val="28"/>
              </w:rPr>
              <w:t>Перечень и значения целевых индикаторов приведены в приложении № 1</w:t>
            </w:r>
          </w:p>
        </w:tc>
      </w:tr>
      <w:tr w:rsidR="00F64F03" w:rsidRPr="001208E4" w:rsidTr="00F64F03">
        <w:trPr>
          <w:trHeight w:val="600"/>
          <w:tblCellSpacing w:w="5" w:type="nil"/>
        </w:trPr>
        <w:tc>
          <w:tcPr>
            <w:tcW w:w="2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1208E4" w:rsidRDefault="00F64F03" w:rsidP="0004440E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8E4">
              <w:rPr>
                <w:rFonts w:ascii="Times New Roman" w:hAnsi="Times New Roman" w:cs="Times New Roman"/>
                <w:sz w:val="28"/>
                <w:szCs w:val="28"/>
              </w:rPr>
              <w:t xml:space="preserve">Сроки          </w:t>
            </w:r>
            <w:r w:rsidRPr="001208E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            </w:t>
            </w:r>
            <w:r w:rsidRPr="001208E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1208E4" w:rsidRDefault="00141C58" w:rsidP="00090532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2014-2017</w:t>
            </w:r>
            <w:r w:rsidR="00B526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4F03" w:rsidRPr="001208E4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  <w:p w:rsidR="00F64F03" w:rsidRPr="001208E4" w:rsidRDefault="00F64F03" w:rsidP="00D9008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4F03" w:rsidRPr="001208E4" w:rsidTr="00F64F03">
        <w:trPr>
          <w:trHeight w:val="684"/>
          <w:tblCellSpacing w:w="5" w:type="nil"/>
        </w:trPr>
        <w:tc>
          <w:tcPr>
            <w:tcW w:w="2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1208E4" w:rsidRDefault="00F64F03" w:rsidP="0004440E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8E4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      </w:t>
            </w:r>
            <w:r w:rsidRPr="001208E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ассигнований           </w:t>
            </w:r>
            <w:r w:rsidRPr="001208E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414" w:rsidRPr="008E44FC" w:rsidRDefault="00F040CD" w:rsidP="00090532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44FC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Планируемое финансирование </w:t>
            </w:r>
            <w:r w:rsidR="00B103B2" w:rsidRPr="008E44FC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8E44FC">
              <w:rPr>
                <w:rFonts w:ascii="Times New Roman" w:hAnsi="Times New Roman" w:cs="Times New Roman"/>
                <w:sz w:val="28"/>
                <w:szCs w:val="28"/>
              </w:rPr>
              <w:t>программных мероприятий составляет</w:t>
            </w:r>
            <w:r w:rsidR="00AD7B3A" w:rsidRPr="008E44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7A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B5B03">
              <w:rPr>
                <w:rFonts w:ascii="Times New Roman" w:hAnsi="Times New Roman" w:cs="Times New Roman"/>
                <w:sz w:val="28"/>
                <w:szCs w:val="28"/>
              </w:rPr>
              <w:t> 388 688,60</w:t>
            </w:r>
            <w:r w:rsidR="00AD7B3A" w:rsidRPr="008E44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44F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2D6414" w:rsidRPr="008E44FC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2D6414" w:rsidRPr="008E44FC" w:rsidRDefault="002D6414" w:rsidP="00090532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44FC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8E44FC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8E44FC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</w:t>
            </w:r>
            <w:r w:rsidR="00AB5B03">
              <w:rPr>
                <w:rFonts w:ascii="Times New Roman" w:hAnsi="Times New Roman" w:cs="Times New Roman"/>
                <w:sz w:val="28"/>
                <w:szCs w:val="28"/>
              </w:rPr>
              <w:t>1 428 514,48</w:t>
            </w:r>
            <w:r w:rsidRPr="008E44FC">
              <w:rPr>
                <w:rFonts w:ascii="Times New Roman" w:hAnsi="Times New Roman" w:cs="Times New Roman"/>
                <w:sz w:val="28"/>
                <w:szCs w:val="28"/>
              </w:rPr>
              <w:t xml:space="preserve"> руб., из них:</w:t>
            </w:r>
          </w:p>
          <w:p w:rsidR="002D6414" w:rsidRPr="008E44FC" w:rsidRDefault="002D6414" w:rsidP="002D6414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44FC">
              <w:rPr>
                <w:rFonts w:ascii="Times New Roman" w:hAnsi="Times New Roman" w:cs="Times New Roman"/>
                <w:sz w:val="28"/>
                <w:szCs w:val="28"/>
              </w:rPr>
              <w:t>2014 год – 66 687 руб.;</w:t>
            </w:r>
          </w:p>
          <w:p w:rsidR="002D6414" w:rsidRPr="008E44FC" w:rsidRDefault="002D6414" w:rsidP="002D6414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44FC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A50A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B5B03">
              <w:rPr>
                <w:rFonts w:ascii="Times New Roman" w:hAnsi="Times New Roman" w:cs="Times New Roman"/>
                <w:sz w:val="28"/>
                <w:szCs w:val="28"/>
              </w:rPr>
              <w:t> 361 827,48</w:t>
            </w:r>
            <w:r w:rsidRPr="008E44FC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2D6414" w:rsidRPr="008E44FC" w:rsidRDefault="002D6414" w:rsidP="002D6414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44FC">
              <w:rPr>
                <w:rFonts w:ascii="Times New Roman" w:hAnsi="Times New Roman" w:cs="Times New Roman"/>
                <w:sz w:val="28"/>
                <w:szCs w:val="28"/>
              </w:rPr>
              <w:t>2016 год – 0,00 руб.</w:t>
            </w:r>
            <w:r w:rsidR="005606F1" w:rsidRPr="008E44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606F1" w:rsidRDefault="005606F1" w:rsidP="005606F1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44FC">
              <w:rPr>
                <w:rFonts w:ascii="Times New Roman" w:hAnsi="Times New Roman" w:cs="Times New Roman"/>
                <w:sz w:val="28"/>
                <w:szCs w:val="28"/>
              </w:rPr>
              <w:t>2017 год – 0,00 руб.</w:t>
            </w:r>
          </w:p>
          <w:p w:rsidR="00607AA9" w:rsidRDefault="00607AA9" w:rsidP="005606F1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средств районного бюджета 612 726 руб., из них:</w:t>
            </w:r>
          </w:p>
          <w:p w:rsidR="00607AA9" w:rsidRPr="008E44FC" w:rsidRDefault="00607AA9" w:rsidP="00607AA9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44FC"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8E44FC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607AA9" w:rsidRPr="008E44FC" w:rsidRDefault="00607AA9" w:rsidP="00607AA9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44FC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612 726 </w:t>
            </w:r>
            <w:r w:rsidRPr="008E44FC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607AA9" w:rsidRPr="008E44FC" w:rsidRDefault="00607AA9" w:rsidP="00607AA9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44FC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8E44FC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607AA9" w:rsidRPr="008E44FC" w:rsidRDefault="00607AA9" w:rsidP="005606F1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44FC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8E44F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815066" w:rsidRPr="008E44FC" w:rsidRDefault="00F040CD" w:rsidP="00090532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44FC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</w:t>
            </w:r>
            <w:r w:rsidR="00355E16" w:rsidRPr="008E44FC">
              <w:rPr>
                <w:rFonts w:ascii="Times New Roman" w:hAnsi="Times New Roman" w:cs="Times New Roman"/>
                <w:sz w:val="28"/>
                <w:szCs w:val="28"/>
              </w:rPr>
              <w:t>бюджета поселения</w:t>
            </w:r>
            <w:r w:rsidR="002D6414" w:rsidRPr="008E44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3B6F" w:rsidRPr="008E44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54A8D">
              <w:rPr>
                <w:rFonts w:ascii="Times New Roman" w:hAnsi="Times New Roman" w:cs="Times New Roman"/>
                <w:sz w:val="28"/>
                <w:szCs w:val="28"/>
              </w:rPr>
              <w:t> 347 448,12</w:t>
            </w:r>
            <w:r w:rsidR="002D6414" w:rsidRPr="008E44F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Pr="008E44F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D6414" w:rsidRPr="008E44FC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8E44FC">
              <w:rPr>
                <w:rFonts w:ascii="Times New Roman" w:hAnsi="Times New Roman" w:cs="Times New Roman"/>
                <w:sz w:val="28"/>
                <w:szCs w:val="28"/>
              </w:rPr>
              <w:t xml:space="preserve">из них: </w:t>
            </w:r>
          </w:p>
          <w:p w:rsidR="00F040CD" w:rsidRPr="008E44FC" w:rsidRDefault="00F040CD" w:rsidP="00090532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44FC"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 w:rsidR="002D6414" w:rsidRPr="008E44FC">
              <w:rPr>
                <w:rFonts w:ascii="Times New Roman" w:hAnsi="Times New Roman" w:cs="Times New Roman"/>
                <w:sz w:val="28"/>
                <w:szCs w:val="28"/>
              </w:rPr>
              <w:t>419 386,92</w:t>
            </w:r>
            <w:r w:rsidR="00AD7B3A" w:rsidRPr="008E44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44F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A064B1" w:rsidRPr="008E44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040CD" w:rsidRPr="008E44FC" w:rsidRDefault="00F040CD" w:rsidP="00090532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44FC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154A8D">
              <w:rPr>
                <w:rFonts w:ascii="Times New Roman" w:hAnsi="Times New Roman" w:cs="Times New Roman"/>
                <w:sz w:val="28"/>
                <w:szCs w:val="28"/>
              </w:rPr>
              <w:t>296 182,30</w:t>
            </w:r>
            <w:r w:rsidR="00AD7B3A" w:rsidRPr="008E44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44F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A064B1" w:rsidRPr="008E44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64F03" w:rsidRPr="008E44FC" w:rsidRDefault="00AD7B3A" w:rsidP="00090532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44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2016 год – </w:t>
            </w:r>
            <w:r w:rsidR="00154A8D">
              <w:rPr>
                <w:rFonts w:ascii="Times New Roman" w:hAnsi="Times New Roman" w:cs="Times New Roman"/>
                <w:sz w:val="28"/>
                <w:szCs w:val="28"/>
              </w:rPr>
              <w:t>341 436,20</w:t>
            </w:r>
            <w:r w:rsidRPr="008E44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40CD" w:rsidRPr="008E44FC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E44E2E" w:rsidRPr="008E44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606F1" w:rsidRPr="008E44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F38F5" w:rsidRDefault="005606F1" w:rsidP="00154A8D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44FC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154A8D">
              <w:rPr>
                <w:rFonts w:ascii="Times New Roman" w:hAnsi="Times New Roman" w:cs="Times New Roman"/>
                <w:sz w:val="28"/>
                <w:szCs w:val="28"/>
              </w:rPr>
              <w:t>290 442,70</w:t>
            </w:r>
            <w:r w:rsidRPr="008E44F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6E4D5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93670" w:rsidRPr="004D7061" w:rsidRDefault="00C93670" w:rsidP="00C93670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7061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средств дорожного фонда </w:t>
            </w:r>
            <w:r w:rsidR="005C25B3">
              <w:rPr>
                <w:rFonts w:ascii="Times New Roman" w:hAnsi="Times New Roman" w:cs="Times New Roman"/>
                <w:sz w:val="28"/>
                <w:szCs w:val="28"/>
              </w:rPr>
              <w:t>1 262 781,12</w:t>
            </w:r>
            <w:r w:rsidRPr="004D706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657FBF" w:rsidRPr="004D706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D706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из них:</w:t>
            </w:r>
          </w:p>
          <w:p w:rsidR="00C93670" w:rsidRPr="004D7061" w:rsidRDefault="00C93670" w:rsidP="00C93670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7061"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 w:rsidR="005C25B3">
              <w:rPr>
                <w:rFonts w:ascii="Times New Roman" w:hAnsi="Times New Roman" w:cs="Times New Roman"/>
                <w:sz w:val="28"/>
                <w:szCs w:val="28"/>
              </w:rPr>
              <w:t>397 719,92</w:t>
            </w:r>
            <w:r w:rsidRPr="004D7061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C93670" w:rsidRPr="004D7061" w:rsidRDefault="00C93670" w:rsidP="00C93670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7061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A50A9D" w:rsidRPr="004D7061">
              <w:rPr>
                <w:rFonts w:ascii="Times New Roman" w:hAnsi="Times New Roman" w:cs="Times New Roman"/>
                <w:sz w:val="28"/>
                <w:szCs w:val="28"/>
              </w:rPr>
              <w:t>275 182,30</w:t>
            </w:r>
            <w:r w:rsidRPr="004D7061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C93670" w:rsidRPr="004D7061" w:rsidRDefault="00C93670" w:rsidP="00C93670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7061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B029F9" w:rsidRPr="004D7061">
              <w:rPr>
                <w:rFonts w:ascii="Times New Roman" w:hAnsi="Times New Roman" w:cs="Times New Roman"/>
                <w:sz w:val="28"/>
                <w:szCs w:val="28"/>
              </w:rPr>
              <w:t>320 436,20</w:t>
            </w:r>
            <w:r w:rsidRPr="004D7061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C93670" w:rsidRPr="008E44FC" w:rsidRDefault="00C93670" w:rsidP="00B029F9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7061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B029F9" w:rsidRPr="004D7061">
              <w:rPr>
                <w:rFonts w:ascii="Times New Roman" w:hAnsi="Times New Roman" w:cs="Times New Roman"/>
                <w:sz w:val="28"/>
                <w:szCs w:val="28"/>
              </w:rPr>
              <w:t>269 442,70</w:t>
            </w:r>
            <w:r w:rsidRPr="004D706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</w:tr>
      <w:tr w:rsidR="00F64F03" w:rsidRPr="001208E4" w:rsidTr="00554413">
        <w:trPr>
          <w:trHeight w:val="267"/>
          <w:tblCellSpacing w:w="5" w:type="nil"/>
        </w:trPr>
        <w:tc>
          <w:tcPr>
            <w:tcW w:w="2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1208E4" w:rsidRDefault="00F64F03" w:rsidP="0004440E">
            <w:pPr>
              <w:pStyle w:val="ConsPlusCel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08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Система организации </w:t>
            </w:r>
            <w:proofErr w:type="gramStart"/>
            <w:r w:rsidRPr="001208E4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1208E4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6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Default="009A4A8F" w:rsidP="0009053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CF17F0" w:rsidRPr="00CF17F0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  <w:r w:rsidR="00B103B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44E2E" w:rsidRPr="00CF17F0" w:rsidRDefault="009A4A8F" w:rsidP="0009053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Контрольно-</w:t>
            </w:r>
            <w:r w:rsidR="00E44E2E">
              <w:rPr>
                <w:rFonts w:ascii="Times New Roman" w:hAnsi="Times New Roman" w:cs="Times New Roman"/>
                <w:sz w:val="28"/>
                <w:szCs w:val="28"/>
              </w:rPr>
              <w:t xml:space="preserve">счетный орган </w:t>
            </w:r>
            <w:proofErr w:type="spellStart"/>
            <w:r w:rsidR="00E44E2E">
              <w:rPr>
                <w:rFonts w:ascii="Times New Roman" w:hAnsi="Times New Roman" w:cs="Times New Roman"/>
                <w:sz w:val="28"/>
                <w:szCs w:val="28"/>
              </w:rPr>
              <w:t>Шарыповского</w:t>
            </w:r>
            <w:proofErr w:type="spellEnd"/>
            <w:r w:rsidR="00E44E2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65587C" w:rsidRDefault="0065587C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A16D9" w:rsidRDefault="00CA16D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605C9" w:rsidRDefault="00C605C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25AC0" w:rsidRPr="00B301E7" w:rsidRDefault="00725AC0" w:rsidP="00DF28E6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01E7">
        <w:rPr>
          <w:rFonts w:ascii="Times New Roman" w:hAnsi="Times New Roman" w:cs="Times New Roman"/>
          <w:b/>
          <w:bCs/>
          <w:sz w:val="28"/>
          <w:szCs w:val="28"/>
        </w:rPr>
        <w:t xml:space="preserve">2. ОСНОВНЫЕ РАЗДЕЛЫ </w:t>
      </w:r>
      <w:r>
        <w:rPr>
          <w:rFonts w:ascii="Times New Roman" w:hAnsi="Times New Roman" w:cs="Times New Roman"/>
          <w:b/>
          <w:bCs/>
          <w:sz w:val="28"/>
          <w:szCs w:val="28"/>
        </w:rPr>
        <w:t>ПОД</w:t>
      </w:r>
      <w:r w:rsidRPr="00B301E7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</w:p>
    <w:p w:rsidR="00725AC0" w:rsidRDefault="00725AC0" w:rsidP="00DF28E6">
      <w:pPr>
        <w:pStyle w:val="a3"/>
        <w:widowControl w:val="0"/>
        <w:autoSpaceDE w:val="0"/>
        <w:autoSpaceDN w:val="0"/>
        <w:adjustRightInd w:val="0"/>
        <w:ind w:left="92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5AC0" w:rsidRPr="00817451" w:rsidRDefault="00725AC0" w:rsidP="00DF28E6">
      <w:pPr>
        <w:pStyle w:val="a3"/>
        <w:widowControl w:val="0"/>
        <w:numPr>
          <w:ilvl w:val="1"/>
          <w:numId w:val="6"/>
        </w:numPr>
        <w:autoSpaceDE w:val="0"/>
        <w:autoSpaceDN w:val="0"/>
        <w:adjustRightInd w:val="0"/>
        <w:ind w:left="0"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817451">
        <w:rPr>
          <w:rFonts w:ascii="Times New Roman" w:hAnsi="Times New Roman" w:cs="Times New Roman"/>
          <w:i/>
          <w:iCs/>
          <w:sz w:val="28"/>
          <w:szCs w:val="28"/>
        </w:rPr>
        <w:t>Постановка проблемы и обоснование необходимости разработки подпрограммы</w:t>
      </w:r>
    </w:p>
    <w:p w:rsidR="00725AC0" w:rsidRDefault="00725AC0" w:rsidP="00DF28E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5AC0" w:rsidRPr="00B10A2B" w:rsidRDefault="00725AC0" w:rsidP="00DF28E6">
      <w:pPr>
        <w:numPr>
          <w:ilvl w:val="2"/>
          <w:numId w:val="13"/>
        </w:numPr>
        <w:autoSpaceDE w:val="0"/>
        <w:autoSpaceDN w:val="0"/>
        <w:adjustRightInd w:val="0"/>
        <w:ind w:firstLine="567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B10A2B">
        <w:rPr>
          <w:rFonts w:ascii="Times New Roman" w:hAnsi="Times New Roman" w:cs="Times New Roman"/>
          <w:i/>
          <w:sz w:val="28"/>
          <w:szCs w:val="28"/>
        </w:rPr>
        <w:t>Объективные показатели, характеризующие положение дел</w:t>
      </w:r>
    </w:p>
    <w:p w:rsidR="00725AC0" w:rsidRPr="00BD644F" w:rsidRDefault="00725AC0" w:rsidP="00DF28E6">
      <w:pPr>
        <w:autoSpaceDE w:val="0"/>
        <w:autoSpaceDN w:val="0"/>
        <w:adjustRightInd w:val="0"/>
        <w:ind w:left="1080"/>
        <w:outlineLvl w:val="1"/>
        <w:rPr>
          <w:sz w:val="28"/>
          <w:szCs w:val="28"/>
        </w:rPr>
      </w:pPr>
    </w:p>
    <w:p w:rsidR="00D06D12" w:rsidRPr="00CF7CD2" w:rsidRDefault="00D06D12" w:rsidP="00DF28E6">
      <w:pPr>
        <w:rPr>
          <w:rFonts w:ascii="Times New Roman" w:hAnsi="Times New Roman" w:cs="Times New Roman"/>
          <w:sz w:val="28"/>
          <w:szCs w:val="28"/>
        </w:rPr>
      </w:pPr>
      <w:r w:rsidRPr="00D06D12">
        <w:rPr>
          <w:rFonts w:ascii="Times New Roman" w:hAnsi="Times New Roman" w:cs="Times New Roman"/>
          <w:sz w:val="28"/>
          <w:szCs w:val="28"/>
        </w:rPr>
        <w:t xml:space="preserve">Общая протяженность </w:t>
      </w:r>
      <w:r w:rsidR="004E652E" w:rsidRPr="004E652E">
        <w:rPr>
          <w:rFonts w:ascii="Times New Roman" w:hAnsi="Times New Roman" w:cs="Times New Roman"/>
          <w:sz w:val="28"/>
          <w:szCs w:val="28"/>
        </w:rPr>
        <w:t>улично-д</w:t>
      </w:r>
      <w:r w:rsidR="00382864">
        <w:rPr>
          <w:rFonts w:ascii="Times New Roman" w:hAnsi="Times New Roman" w:cs="Times New Roman"/>
          <w:sz w:val="28"/>
          <w:szCs w:val="28"/>
        </w:rPr>
        <w:t>орожной сет</w:t>
      </w:r>
      <w:r w:rsidR="00B103B2">
        <w:rPr>
          <w:rFonts w:ascii="Times New Roman" w:hAnsi="Times New Roman" w:cs="Times New Roman"/>
          <w:sz w:val="28"/>
          <w:szCs w:val="28"/>
        </w:rPr>
        <w:t>и</w:t>
      </w:r>
      <w:r w:rsidR="004E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3611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651D6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D06D12">
        <w:rPr>
          <w:rFonts w:ascii="Times New Roman" w:hAnsi="Times New Roman" w:cs="Times New Roman"/>
          <w:sz w:val="28"/>
          <w:szCs w:val="28"/>
        </w:rPr>
        <w:t xml:space="preserve"> по </w:t>
      </w:r>
      <w:r w:rsidRPr="00CF7CD2">
        <w:rPr>
          <w:rFonts w:ascii="Times New Roman" w:hAnsi="Times New Roman" w:cs="Times New Roman"/>
          <w:sz w:val="28"/>
          <w:szCs w:val="28"/>
        </w:rPr>
        <w:t>состоянию на 01 я</w:t>
      </w:r>
      <w:r w:rsidR="00CF7CD2" w:rsidRPr="00CF7CD2">
        <w:rPr>
          <w:rFonts w:ascii="Times New Roman" w:hAnsi="Times New Roman" w:cs="Times New Roman"/>
          <w:sz w:val="28"/>
          <w:szCs w:val="28"/>
        </w:rPr>
        <w:t xml:space="preserve">нваря 2013 года составила 39,4 </w:t>
      </w:r>
      <w:r w:rsidRPr="00CF7CD2">
        <w:rPr>
          <w:rFonts w:ascii="Times New Roman" w:hAnsi="Times New Roman" w:cs="Times New Roman"/>
          <w:sz w:val="28"/>
          <w:szCs w:val="28"/>
        </w:rPr>
        <w:t xml:space="preserve">километров, </w:t>
      </w:r>
      <w:r w:rsidR="00CF7CD2" w:rsidRPr="00CF7CD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F7CD2">
        <w:rPr>
          <w:rFonts w:ascii="Times New Roman" w:hAnsi="Times New Roman" w:cs="Times New Roman"/>
          <w:sz w:val="28"/>
          <w:szCs w:val="28"/>
        </w:rPr>
        <w:t>в том числе:</w:t>
      </w:r>
    </w:p>
    <w:p w:rsidR="00D06D12" w:rsidRPr="0019487C" w:rsidRDefault="009F190F" w:rsidP="00DF28E6">
      <w:pPr>
        <w:rPr>
          <w:rFonts w:ascii="Times New Roman" w:hAnsi="Times New Roman" w:cs="Times New Roman"/>
          <w:sz w:val="28"/>
          <w:szCs w:val="28"/>
        </w:rPr>
      </w:pPr>
      <w:r w:rsidRPr="0019487C">
        <w:rPr>
          <w:rFonts w:ascii="Times New Roman" w:hAnsi="Times New Roman" w:cs="Times New Roman"/>
          <w:sz w:val="28"/>
          <w:szCs w:val="28"/>
        </w:rPr>
        <w:t>7,55</w:t>
      </w:r>
      <w:r w:rsidR="00D06D12" w:rsidRPr="0019487C">
        <w:rPr>
          <w:rFonts w:ascii="Times New Roman" w:hAnsi="Times New Roman" w:cs="Times New Roman"/>
          <w:sz w:val="28"/>
          <w:szCs w:val="28"/>
        </w:rPr>
        <w:t xml:space="preserve"> км (</w:t>
      </w:r>
      <w:r w:rsidR="0019487C" w:rsidRPr="0019487C">
        <w:rPr>
          <w:rFonts w:ascii="Times New Roman" w:hAnsi="Times New Roman" w:cs="Times New Roman"/>
          <w:sz w:val="28"/>
          <w:szCs w:val="28"/>
        </w:rPr>
        <w:t>19,2</w:t>
      </w:r>
      <w:r w:rsidR="00146215" w:rsidRPr="0019487C">
        <w:rPr>
          <w:rFonts w:ascii="Times New Roman" w:hAnsi="Times New Roman" w:cs="Times New Roman"/>
          <w:sz w:val="28"/>
          <w:szCs w:val="28"/>
        </w:rPr>
        <w:t xml:space="preserve"> </w:t>
      </w:r>
      <w:r w:rsidR="00D06D12" w:rsidRPr="0019487C">
        <w:rPr>
          <w:rFonts w:ascii="Times New Roman" w:hAnsi="Times New Roman" w:cs="Times New Roman"/>
          <w:sz w:val="28"/>
          <w:szCs w:val="28"/>
        </w:rPr>
        <w:t>%) – с усовершенствованным типом покрытия (асфальт /бетон);</w:t>
      </w:r>
    </w:p>
    <w:p w:rsidR="0049307E" w:rsidRPr="0019487C" w:rsidRDefault="00E00113" w:rsidP="00DF28E6">
      <w:pPr>
        <w:rPr>
          <w:rFonts w:ascii="Times New Roman" w:hAnsi="Times New Roman" w:cs="Times New Roman"/>
          <w:sz w:val="28"/>
          <w:szCs w:val="28"/>
        </w:rPr>
      </w:pPr>
      <w:r w:rsidRPr="0019487C">
        <w:rPr>
          <w:rFonts w:ascii="Times New Roman" w:hAnsi="Times New Roman" w:cs="Times New Roman"/>
          <w:sz w:val="28"/>
          <w:szCs w:val="28"/>
        </w:rPr>
        <w:t>29,85</w:t>
      </w:r>
      <w:r w:rsidR="00D06D12" w:rsidRPr="0019487C">
        <w:rPr>
          <w:rFonts w:ascii="Times New Roman" w:hAnsi="Times New Roman" w:cs="Times New Roman"/>
          <w:sz w:val="28"/>
          <w:szCs w:val="28"/>
        </w:rPr>
        <w:t xml:space="preserve"> км (</w:t>
      </w:r>
      <w:r w:rsidR="0019487C" w:rsidRPr="0019487C">
        <w:rPr>
          <w:rFonts w:ascii="Times New Roman" w:hAnsi="Times New Roman" w:cs="Times New Roman"/>
          <w:sz w:val="28"/>
          <w:szCs w:val="28"/>
        </w:rPr>
        <w:t>75,8</w:t>
      </w:r>
      <w:r w:rsidR="00146215" w:rsidRPr="0019487C">
        <w:rPr>
          <w:rFonts w:ascii="Times New Roman" w:hAnsi="Times New Roman" w:cs="Times New Roman"/>
          <w:sz w:val="28"/>
          <w:szCs w:val="28"/>
        </w:rPr>
        <w:t xml:space="preserve"> </w:t>
      </w:r>
      <w:r w:rsidR="00D06D12" w:rsidRPr="0019487C">
        <w:rPr>
          <w:rFonts w:ascii="Times New Roman" w:hAnsi="Times New Roman" w:cs="Times New Roman"/>
          <w:sz w:val="28"/>
          <w:szCs w:val="28"/>
        </w:rPr>
        <w:t xml:space="preserve">%) – </w:t>
      </w:r>
      <w:r w:rsidR="0049307E" w:rsidRPr="0019487C">
        <w:rPr>
          <w:rFonts w:ascii="Times New Roman" w:hAnsi="Times New Roman" w:cs="Times New Roman"/>
          <w:sz w:val="28"/>
          <w:szCs w:val="28"/>
        </w:rPr>
        <w:t>с гравийно-щебенистым типом покрытия;</w:t>
      </w:r>
    </w:p>
    <w:p w:rsidR="00D06D12" w:rsidRPr="0019487C" w:rsidRDefault="00146215" w:rsidP="0049307E">
      <w:pPr>
        <w:rPr>
          <w:rFonts w:ascii="Times New Roman" w:hAnsi="Times New Roman" w:cs="Times New Roman"/>
          <w:sz w:val="28"/>
          <w:szCs w:val="28"/>
        </w:rPr>
      </w:pPr>
      <w:r w:rsidRPr="0019487C">
        <w:rPr>
          <w:rFonts w:ascii="Times New Roman" w:hAnsi="Times New Roman" w:cs="Times New Roman"/>
          <w:sz w:val="28"/>
          <w:szCs w:val="28"/>
        </w:rPr>
        <w:t>2</w:t>
      </w:r>
      <w:r w:rsidR="0049307E" w:rsidRPr="0019487C">
        <w:rPr>
          <w:rFonts w:ascii="Times New Roman" w:hAnsi="Times New Roman" w:cs="Times New Roman"/>
          <w:sz w:val="28"/>
          <w:szCs w:val="28"/>
        </w:rPr>
        <w:t xml:space="preserve"> км (</w:t>
      </w:r>
      <w:r w:rsidR="0019487C" w:rsidRPr="0019487C">
        <w:rPr>
          <w:rFonts w:ascii="Times New Roman" w:hAnsi="Times New Roman" w:cs="Times New Roman"/>
          <w:sz w:val="28"/>
          <w:szCs w:val="28"/>
        </w:rPr>
        <w:t xml:space="preserve">5 </w:t>
      </w:r>
      <w:r w:rsidR="0049307E" w:rsidRPr="0019487C">
        <w:rPr>
          <w:rFonts w:ascii="Times New Roman" w:hAnsi="Times New Roman" w:cs="Times New Roman"/>
          <w:sz w:val="28"/>
          <w:szCs w:val="28"/>
        </w:rPr>
        <w:t>%) – с грунтовы</w:t>
      </w:r>
      <w:r w:rsidR="004D05FD" w:rsidRPr="0019487C">
        <w:rPr>
          <w:rFonts w:ascii="Times New Roman" w:hAnsi="Times New Roman" w:cs="Times New Roman"/>
          <w:sz w:val="28"/>
          <w:szCs w:val="28"/>
        </w:rPr>
        <w:t>м</w:t>
      </w:r>
      <w:r w:rsidR="0049307E" w:rsidRPr="0019487C">
        <w:rPr>
          <w:rFonts w:ascii="Times New Roman" w:hAnsi="Times New Roman" w:cs="Times New Roman"/>
          <w:sz w:val="28"/>
          <w:szCs w:val="28"/>
        </w:rPr>
        <w:t xml:space="preserve"> типом покрытия.</w:t>
      </w:r>
    </w:p>
    <w:p w:rsidR="00D06D12" w:rsidRPr="001173E2" w:rsidRDefault="00D06D12" w:rsidP="00DF28E6">
      <w:pPr>
        <w:rPr>
          <w:rFonts w:ascii="Times New Roman" w:hAnsi="Times New Roman" w:cs="Times New Roman"/>
          <w:sz w:val="28"/>
          <w:szCs w:val="28"/>
        </w:rPr>
      </w:pPr>
      <w:r w:rsidRPr="001173E2">
        <w:rPr>
          <w:rFonts w:ascii="Times New Roman" w:hAnsi="Times New Roman" w:cs="Times New Roman"/>
          <w:sz w:val="28"/>
          <w:szCs w:val="28"/>
        </w:rPr>
        <w:t xml:space="preserve">На территории администрации </w:t>
      </w:r>
      <w:r w:rsidR="001D1BEA" w:rsidRPr="001173E2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1173E2">
        <w:rPr>
          <w:rFonts w:ascii="Times New Roman" w:hAnsi="Times New Roman" w:cs="Times New Roman"/>
          <w:sz w:val="28"/>
          <w:szCs w:val="28"/>
        </w:rPr>
        <w:t xml:space="preserve">насчитывается </w:t>
      </w:r>
      <w:r w:rsidR="001D1BEA" w:rsidRPr="001173E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E2421C" w:rsidRPr="001173E2">
        <w:rPr>
          <w:rFonts w:ascii="Times New Roman" w:hAnsi="Times New Roman" w:cs="Times New Roman"/>
          <w:sz w:val="28"/>
          <w:szCs w:val="28"/>
        </w:rPr>
        <w:t xml:space="preserve">1 искусственное сооружение - </w:t>
      </w:r>
      <w:r w:rsidRPr="001173E2">
        <w:rPr>
          <w:rFonts w:ascii="Times New Roman" w:hAnsi="Times New Roman" w:cs="Times New Roman"/>
          <w:sz w:val="28"/>
          <w:szCs w:val="28"/>
        </w:rPr>
        <w:t>плотина.</w:t>
      </w:r>
    </w:p>
    <w:p w:rsidR="00D06D12" w:rsidRPr="00D06D12" w:rsidRDefault="00D06D12" w:rsidP="00DF28E6">
      <w:pPr>
        <w:rPr>
          <w:rFonts w:ascii="Times New Roman" w:hAnsi="Times New Roman" w:cs="Times New Roman"/>
          <w:sz w:val="28"/>
          <w:szCs w:val="28"/>
        </w:rPr>
      </w:pPr>
      <w:r w:rsidRPr="00D06D12">
        <w:rPr>
          <w:rFonts w:ascii="Times New Roman" w:hAnsi="Times New Roman" w:cs="Times New Roman"/>
          <w:sz w:val="28"/>
          <w:szCs w:val="28"/>
        </w:rPr>
        <w:t>В условиях социально-экономического развития сфера применения автомобильного транспорта интенсивно расширяется. Автотранспорт занимает доминирующее положение в перевозках на средние расстояния</w:t>
      </w:r>
      <w:r w:rsidRPr="00D06D12">
        <w:rPr>
          <w:rFonts w:ascii="Times New Roman" w:hAnsi="Times New Roman" w:cs="Times New Roman"/>
          <w:sz w:val="28"/>
          <w:szCs w:val="28"/>
        </w:rPr>
        <w:br/>
        <w:t xml:space="preserve">и особенно в перевозках на короткие расстояния. </w:t>
      </w:r>
    </w:p>
    <w:p w:rsidR="00D06D12" w:rsidRPr="00BC3D76" w:rsidRDefault="00D06D12" w:rsidP="00DF28E6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D06D12">
        <w:rPr>
          <w:rFonts w:ascii="Times New Roman" w:hAnsi="Times New Roman" w:cs="Times New Roman"/>
          <w:sz w:val="28"/>
          <w:szCs w:val="28"/>
        </w:rPr>
        <w:t xml:space="preserve">Дальнейший рост объемов перевозок на автомобильном транспорте  будет связан с увеличением объемов производства, развитием предпринимательской деятельности, расширением сферы услуг, повышением уровня жизни населения. При этом следует отметить, что меняется и структура парка транспортных средств, так, увеличивается удельный вес крупнотоннажных грузовых автомобилей (перевозка угля) во время сезонных работ (перевоз зерна), что обуславливает необходимость повышения </w:t>
      </w:r>
      <w:r w:rsidRPr="00E60492">
        <w:rPr>
          <w:rFonts w:ascii="Times New Roman" w:hAnsi="Times New Roman" w:cs="Times New Roman"/>
          <w:sz w:val="28"/>
          <w:szCs w:val="28"/>
        </w:rPr>
        <w:t xml:space="preserve">капитальности </w:t>
      </w:r>
      <w:r w:rsidR="00E60492" w:rsidRPr="00E60492">
        <w:rPr>
          <w:rFonts w:ascii="Times New Roman" w:hAnsi="Times New Roman" w:cs="Times New Roman"/>
          <w:sz w:val="28"/>
          <w:szCs w:val="28"/>
        </w:rPr>
        <w:t>дорог</w:t>
      </w:r>
      <w:r w:rsidRPr="00E60492">
        <w:rPr>
          <w:rFonts w:ascii="Times New Roman" w:hAnsi="Times New Roman" w:cs="Times New Roman"/>
          <w:sz w:val="28"/>
          <w:szCs w:val="28"/>
        </w:rPr>
        <w:t>.</w:t>
      </w:r>
    </w:p>
    <w:p w:rsidR="00CF17F0" w:rsidRPr="00BC3D76" w:rsidRDefault="00D06D12" w:rsidP="00DF28E6">
      <w:pPr>
        <w:pStyle w:val="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F497D"/>
          <w:sz w:val="28"/>
          <w:szCs w:val="28"/>
        </w:rPr>
        <w:t xml:space="preserve">        </w:t>
      </w:r>
    </w:p>
    <w:p w:rsidR="00725AC0" w:rsidRPr="007C7966" w:rsidRDefault="00725AC0" w:rsidP="00DF28E6">
      <w:pPr>
        <w:pStyle w:val="3"/>
        <w:numPr>
          <w:ilvl w:val="2"/>
          <w:numId w:val="13"/>
        </w:numPr>
        <w:spacing w:after="0"/>
        <w:ind w:left="0"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7C7966">
        <w:rPr>
          <w:rFonts w:ascii="Times New Roman" w:hAnsi="Times New Roman" w:cs="Times New Roman"/>
          <w:i/>
          <w:iCs/>
          <w:sz w:val="28"/>
          <w:szCs w:val="28"/>
        </w:rPr>
        <w:t>Тенденции развития ситуации и возможные последствия</w:t>
      </w:r>
    </w:p>
    <w:p w:rsidR="00725AC0" w:rsidRDefault="00725AC0" w:rsidP="00DF28E6">
      <w:pPr>
        <w:pStyle w:val="3"/>
        <w:spacing w:after="0"/>
        <w:ind w:left="0"/>
        <w:jc w:val="both"/>
        <w:rPr>
          <w:sz w:val="28"/>
          <w:szCs w:val="28"/>
        </w:rPr>
      </w:pPr>
    </w:p>
    <w:p w:rsidR="00D06D12" w:rsidRPr="00D06D12" w:rsidRDefault="00D06D12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 w:rsidRPr="00D06D12">
        <w:rPr>
          <w:rFonts w:ascii="Times New Roman" w:hAnsi="Times New Roman" w:cs="Times New Roman"/>
          <w:sz w:val="28"/>
          <w:szCs w:val="28"/>
        </w:rPr>
        <w:t>Одной из главных проблем, отставание темпов развития автодорожной транспортной инфраструктуры от фактической и перспективной динамики ра</w:t>
      </w:r>
      <w:r w:rsidR="00EF3334">
        <w:rPr>
          <w:rFonts w:ascii="Times New Roman" w:hAnsi="Times New Roman" w:cs="Times New Roman"/>
          <w:sz w:val="28"/>
          <w:szCs w:val="28"/>
        </w:rPr>
        <w:t xml:space="preserve">звития экономических процессов </w:t>
      </w:r>
      <w:r w:rsidRPr="00D06D12">
        <w:rPr>
          <w:rFonts w:ascii="Times New Roman" w:hAnsi="Times New Roman" w:cs="Times New Roman"/>
          <w:sz w:val="28"/>
          <w:szCs w:val="28"/>
        </w:rPr>
        <w:t>может быть охарактеризовано следующими обстоятельствами.</w:t>
      </w:r>
    </w:p>
    <w:p w:rsidR="00725AC0" w:rsidRPr="007E126D" w:rsidRDefault="00725AC0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 w:rsidRPr="007E126D">
        <w:rPr>
          <w:rFonts w:ascii="Times New Roman" w:hAnsi="Times New Roman" w:cs="Times New Roman"/>
          <w:sz w:val="28"/>
          <w:szCs w:val="28"/>
        </w:rPr>
        <w:t xml:space="preserve"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 </w:t>
      </w:r>
    </w:p>
    <w:p w:rsidR="00725AC0" w:rsidRPr="007E126D" w:rsidRDefault="00725AC0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 w:rsidRPr="007E126D">
        <w:rPr>
          <w:rFonts w:ascii="Times New Roman" w:hAnsi="Times New Roman" w:cs="Times New Roman"/>
          <w:sz w:val="28"/>
          <w:szCs w:val="28"/>
        </w:rPr>
        <w:t>Рост количества дорожно-транспортных происшествий позволяет отнести данную проблему в</w:t>
      </w:r>
      <w:r w:rsidR="00651D63">
        <w:rPr>
          <w:rFonts w:ascii="Times New Roman" w:hAnsi="Times New Roman" w:cs="Times New Roman"/>
          <w:sz w:val="28"/>
          <w:szCs w:val="28"/>
        </w:rPr>
        <w:t xml:space="preserve"> разряд</w:t>
      </w:r>
      <w:r w:rsidRPr="007E126D">
        <w:rPr>
          <w:rFonts w:ascii="Times New Roman" w:hAnsi="Times New Roman" w:cs="Times New Roman"/>
          <w:sz w:val="28"/>
          <w:szCs w:val="28"/>
        </w:rPr>
        <w:t xml:space="preserve">, решение которых возможно лишь при осуществлении согласованного комплекса мероприятий по обеспечению безопасности дорожного движения. </w:t>
      </w:r>
    </w:p>
    <w:p w:rsidR="00725AC0" w:rsidRPr="007E126D" w:rsidRDefault="00725AC0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 w:rsidRPr="007E126D">
        <w:rPr>
          <w:rFonts w:ascii="Times New Roman" w:hAnsi="Times New Roman" w:cs="Times New Roman"/>
          <w:sz w:val="28"/>
          <w:szCs w:val="28"/>
        </w:rPr>
        <w:t xml:space="preserve"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</w:t>
      </w:r>
      <w:r w:rsidRPr="007E126D">
        <w:rPr>
          <w:rFonts w:ascii="Times New Roman" w:hAnsi="Times New Roman" w:cs="Times New Roman"/>
          <w:sz w:val="28"/>
          <w:szCs w:val="28"/>
        </w:rPr>
        <w:lastRenderedPageBreak/>
        <w:t>преждевременному разрушению автомобильных дорог и искусственных сооружений на них.</w:t>
      </w:r>
    </w:p>
    <w:p w:rsidR="00725AC0" w:rsidRPr="00983D82" w:rsidRDefault="00E32EBB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D06D12">
        <w:rPr>
          <w:rFonts w:ascii="Times New Roman" w:hAnsi="Times New Roman" w:cs="Times New Roman"/>
          <w:sz w:val="28"/>
          <w:szCs w:val="28"/>
        </w:rPr>
        <w:t>сельсовета</w:t>
      </w:r>
      <w:r w:rsidR="00725AC0" w:rsidRPr="00983D82">
        <w:rPr>
          <w:rFonts w:ascii="Times New Roman" w:hAnsi="Times New Roman" w:cs="Times New Roman"/>
          <w:sz w:val="28"/>
          <w:szCs w:val="28"/>
        </w:rPr>
        <w:t>, как и большинство муниципальных образований Красноярского края, не располагает необходимыми финансовыми ресурсами не только для строительства и реконструкции, но и для обеспечения комплекса работ по содержанию автодорог и их ремонту.</w:t>
      </w:r>
    </w:p>
    <w:p w:rsidR="00725AC0" w:rsidRPr="00983D82" w:rsidRDefault="00725AC0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 w:rsidRPr="00983D82">
        <w:rPr>
          <w:rFonts w:ascii="Times New Roman" w:hAnsi="Times New Roman" w:cs="Times New Roman"/>
          <w:sz w:val="28"/>
          <w:szCs w:val="28"/>
        </w:rPr>
        <w:t>В связи с недостаточн</w:t>
      </w:r>
      <w:r w:rsidR="00D06D12">
        <w:rPr>
          <w:rFonts w:ascii="Times New Roman" w:hAnsi="Times New Roman" w:cs="Times New Roman"/>
          <w:sz w:val="28"/>
          <w:szCs w:val="28"/>
        </w:rPr>
        <w:t>остью средств в</w:t>
      </w:r>
      <w:r w:rsidRPr="00983D82">
        <w:rPr>
          <w:rFonts w:ascii="Times New Roman" w:hAnsi="Times New Roman" w:cs="Times New Roman"/>
          <w:sz w:val="28"/>
          <w:szCs w:val="28"/>
        </w:rPr>
        <w:t xml:space="preserve"> бюджете практически </w:t>
      </w:r>
      <w:r w:rsidRPr="00983D82">
        <w:rPr>
          <w:rFonts w:ascii="Times New Roman" w:hAnsi="Times New Roman" w:cs="Times New Roman"/>
          <w:sz w:val="28"/>
          <w:szCs w:val="28"/>
        </w:rPr>
        <w:br/>
        <w:t>не выполняются работы по диагностике технического состояния автомобильных дорог и искусственных сооружений</w:t>
      </w:r>
      <w:r w:rsidR="0082222F">
        <w:rPr>
          <w:rFonts w:ascii="Times New Roman" w:hAnsi="Times New Roman" w:cs="Times New Roman"/>
          <w:sz w:val="28"/>
          <w:szCs w:val="28"/>
        </w:rPr>
        <w:t xml:space="preserve"> на них. В результате отсутствую</w:t>
      </w:r>
      <w:r w:rsidRPr="00983D82">
        <w:rPr>
          <w:rFonts w:ascii="Times New Roman" w:hAnsi="Times New Roman" w:cs="Times New Roman"/>
          <w:sz w:val="28"/>
          <w:szCs w:val="28"/>
        </w:rPr>
        <w:t>т единые объективные данные о существующем положении дел.</w:t>
      </w:r>
    </w:p>
    <w:p w:rsidR="00725AC0" w:rsidRPr="00983D82" w:rsidRDefault="00725AC0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 w:rsidRPr="00983D82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>
        <w:rPr>
          <w:rFonts w:ascii="Times New Roman" w:hAnsi="Times New Roman" w:cs="Times New Roman"/>
          <w:sz w:val="28"/>
          <w:szCs w:val="28"/>
        </w:rPr>
        <w:t xml:space="preserve">ремонта </w:t>
      </w:r>
      <w:r w:rsidRPr="00983D82">
        <w:rPr>
          <w:rFonts w:ascii="Times New Roman" w:hAnsi="Times New Roman" w:cs="Times New Roman"/>
          <w:sz w:val="28"/>
          <w:szCs w:val="28"/>
        </w:rPr>
        <w:t>доро</w:t>
      </w:r>
      <w:r>
        <w:rPr>
          <w:rFonts w:ascii="Times New Roman" w:hAnsi="Times New Roman" w:cs="Times New Roman"/>
          <w:sz w:val="28"/>
          <w:szCs w:val="28"/>
        </w:rPr>
        <w:t>г</w:t>
      </w:r>
      <w:r w:rsidR="0076729A">
        <w:rPr>
          <w:rFonts w:ascii="Times New Roman" w:hAnsi="Times New Roman" w:cs="Times New Roman"/>
          <w:sz w:val="28"/>
          <w:szCs w:val="28"/>
        </w:rPr>
        <w:t xml:space="preserve"> из </w:t>
      </w:r>
      <w:r w:rsidRPr="00983D82">
        <w:rPr>
          <w:rFonts w:ascii="Times New Roman" w:hAnsi="Times New Roman" w:cs="Times New Roman"/>
          <w:sz w:val="28"/>
          <w:szCs w:val="28"/>
        </w:rPr>
        <w:t>бюджета</w:t>
      </w:r>
      <w:r w:rsidR="0076729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983D82">
        <w:rPr>
          <w:rFonts w:ascii="Times New Roman" w:hAnsi="Times New Roman" w:cs="Times New Roman"/>
          <w:sz w:val="28"/>
          <w:szCs w:val="28"/>
        </w:rPr>
        <w:t xml:space="preserve"> практически </w:t>
      </w:r>
      <w:r w:rsidRPr="00983D82">
        <w:rPr>
          <w:rFonts w:ascii="Times New Roman" w:hAnsi="Times New Roman" w:cs="Times New Roman"/>
          <w:sz w:val="28"/>
          <w:szCs w:val="28"/>
        </w:rPr>
        <w:br/>
        <w:t>не осуществляется и носит разовый характер при наступлении критических ситуаций, а также в целях устранения предписаний надзорных органов, при условии незначительных затрат, в противном случае администра</w:t>
      </w:r>
      <w:r w:rsidR="00D06D12">
        <w:rPr>
          <w:rFonts w:ascii="Times New Roman" w:hAnsi="Times New Roman" w:cs="Times New Roman"/>
          <w:sz w:val="28"/>
          <w:szCs w:val="28"/>
        </w:rPr>
        <w:t>цией сельсовета</w:t>
      </w:r>
      <w:r w:rsidRPr="00983D82">
        <w:rPr>
          <w:rFonts w:ascii="Times New Roman" w:hAnsi="Times New Roman" w:cs="Times New Roman"/>
          <w:sz w:val="28"/>
          <w:szCs w:val="28"/>
        </w:rPr>
        <w:t xml:space="preserve"> направляются ходатайства с целью получения средств краевого бюджета на данные цели.</w:t>
      </w:r>
    </w:p>
    <w:p w:rsidR="00725AC0" w:rsidRDefault="00725AC0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</w:p>
    <w:p w:rsidR="00725AC0" w:rsidRPr="0041271A" w:rsidRDefault="00725AC0" w:rsidP="00DF28E6">
      <w:pPr>
        <w:numPr>
          <w:ilvl w:val="2"/>
          <w:numId w:val="13"/>
        </w:numPr>
        <w:tabs>
          <w:tab w:val="left" w:pos="142"/>
        </w:tabs>
        <w:autoSpaceDE w:val="0"/>
        <w:autoSpaceDN w:val="0"/>
        <w:adjustRightInd w:val="0"/>
        <w:ind w:firstLine="567"/>
        <w:jc w:val="center"/>
        <w:outlineLvl w:val="2"/>
        <w:rPr>
          <w:rFonts w:ascii="Times New Roman" w:hAnsi="Times New Roman" w:cs="Times New Roman"/>
          <w:i/>
          <w:iCs/>
          <w:sz w:val="28"/>
          <w:szCs w:val="28"/>
        </w:rPr>
      </w:pPr>
      <w:r w:rsidRPr="0041271A">
        <w:rPr>
          <w:rFonts w:ascii="Times New Roman" w:hAnsi="Times New Roman" w:cs="Times New Roman"/>
          <w:i/>
          <w:iCs/>
          <w:sz w:val="28"/>
          <w:szCs w:val="28"/>
        </w:rPr>
        <w:t>Анализ причин возникновения проблемы</w:t>
      </w:r>
    </w:p>
    <w:p w:rsidR="00725AC0" w:rsidRDefault="00725AC0" w:rsidP="00DF28E6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25AC0" w:rsidRPr="007C7966" w:rsidRDefault="00725AC0" w:rsidP="00DF28E6">
      <w:pPr>
        <w:pStyle w:val="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C7966">
        <w:rPr>
          <w:rFonts w:ascii="Times New Roman" w:hAnsi="Times New Roman" w:cs="Times New Roman"/>
          <w:sz w:val="28"/>
          <w:szCs w:val="28"/>
        </w:rPr>
        <w:t>Возникновение несоответствия между т</w:t>
      </w:r>
      <w:r w:rsidR="00B12A6C">
        <w:rPr>
          <w:rFonts w:ascii="Times New Roman" w:hAnsi="Times New Roman" w:cs="Times New Roman"/>
          <w:sz w:val="28"/>
          <w:szCs w:val="28"/>
        </w:rPr>
        <w:t>емпами развития экономики сельсовета</w:t>
      </w:r>
      <w:r w:rsidR="00DD5936">
        <w:rPr>
          <w:rFonts w:ascii="Times New Roman" w:hAnsi="Times New Roman" w:cs="Times New Roman"/>
          <w:sz w:val="28"/>
          <w:szCs w:val="28"/>
        </w:rPr>
        <w:t xml:space="preserve"> </w:t>
      </w:r>
      <w:r w:rsidRPr="007C7966">
        <w:rPr>
          <w:rFonts w:ascii="Times New Roman" w:hAnsi="Times New Roman" w:cs="Times New Roman"/>
          <w:sz w:val="28"/>
          <w:szCs w:val="28"/>
        </w:rPr>
        <w:t>и уровнем инфраструктурной автодорожной обеспеченности экономических процессов возникло в результате дефицита финансирования работ по компенсации износа дорожной сети. 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</w:t>
      </w:r>
      <w:r w:rsidR="00F61103">
        <w:rPr>
          <w:rFonts w:ascii="Times New Roman" w:hAnsi="Times New Roman" w:cs="Times New Roman"/>
          <w:sz w:val="28"/>
          <w:szCs w:val="28"/>
        </w:rPr>
        <w:t>апитальных. Кроме того, в последние годы</w:t>
      </w:r>
      <w:r w:rsidRPr="007C7966">
        <w:rPr>
          <w:rFonts w:ascii="Times New Roman" w:hAnsi="Times New Roman" w:cs="Times New Roman"/>
          <w:sz w:val="28"/>
          <w:szCs w:val="28"/>
        </w:rPr>
        <w:t xml:space="preserve"> практически отсутствуют объекты строительства и реконструкции автомобильных дорог.</w:t>
      </w:r>
    </w:p>
    <w:p w:rsidR="00725AC0" w:rsidRPr="007C7966" w:rsidRDefault="00725AC0" w:rsidP="00DF28E6">
      <w:pPr>
        <w:pStyle w:val="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C7966">
        <w:rPr>
          <w:rFonts w:ascii="Times New Roman" w:hAnsi="Times New Roman" w:cs="Times New Roman"/>
          <w:sz w:val="28"/>
          <w:szCs w:val="28"/>
        </w:rPr>
        <w:t>Причиной существующего неудовлетворит</w:t>
      </w:r>
      <w:r w:rsidR="001118E0">
        <w:rPr>
          <w:rFonts w:ascii="Times New Roman" w:hAnsi="Times New Roman" w:cs="Times New Roman"/>
          <w:sz w:val="28"/>
          <w:szCs w:val="28"/>
        </w:rPr>
        <w:t>ельного состояния улично-дорожной сети</w:t>
      </w:r>
      <w:r w:rsidR="00B12A6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7C7966">
        <w:rPr>
          <w:rFonts w:ascii="Times New Roman" w:hAnsi="Times New Roman" w:cs="Times New Roman"/>
          <w:sz w:val="28"/>
          <w:szCs w:val="28"/>
        </w:rPr>
        <w:t xml:space="preserve"> является отсутствие необходимых финансовых, кадровых, материальных ресурсов для проведения регламентных дорожных работ.</w:t>
      </w:r>
    </w:p>
    <w:p w:rsidR="00CF17F0" w:rsidRPr="007C7966" w:rsidRDefault="00CF17F0" w:rsidP="00DF28E6">
      <w:pPr>
        <w:pStyle w:val="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25AC0" w:rsidRPr="007C7966" w:rsidRDefault="00725AC0" w:rsidP="00DF28E6">
      <w:pPr>
        <w:pStyle w:val="3"/>
        <w:numPr>
          <w:ilvl w:val="2"/>
          <w:numId w:val="13"/>
        </w:numPr>
        <w:spacing w:after="0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7C7966">
        <w:rPr>
          <w:rFonts w:ascii="Times New Roman" w:hAnsi="Times New Roman" w:cs="Times New Roman"/>
          <w:i/>
          <w:iCs/>
          <w:sz w:val="28"/>
          <w:szCs w:val="28"/>
        </w:rPr>
        <w:t>Перечень и характеристика решаемых задач</w:t>
      </w:r>
    </w:p>
    <w:p w:rsidR="00725AC0" w:rsidRPr="007C7966" w:rsidRDefault="00725AC0" w:rsidP="00DF28E6">
      <w:pPr>
        <w:pStyle w:val="3"/>
        <w:spacing w:after="0"/>
        <w:ind w:left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725AC0" w:rsidRPr="007C7966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966">
        <w:rPr>
          <w:rFonts w:ascii="Times New Roman" w:hAnsi="Times New Roman" w:cs="Times New Roman"/>
          <w:sz w:val="28"/>
          <w:szCs w:val="28"/>
        </w:rPr>
        <w:t xml:space="preserve">В результате недостаточного ежегодного финансирования работ </w:t>
      </w:r>
      <w:r w:rsidRPr="007C7966">
        <w:rPr>
          <w:rFonts w:ascii="Times New Roman" w:hAnsi="Times New Roman" w:cs="Times New Roman"/>
          <w:sz w:val="28"/>
          <w:szCs w:val="28"/>
        </w:rPr>
        <w:br/>
        <w:t>по содержанию дорог, отсутствия финансировании по текущему ремонту транспортно-эксплуатационное состо</w:t>
      </w:r>
      <w:r w:rsidR="00F61103">
        <w:rPr>
          <w:rFonts w:ascii="Times New Roman" w:hAnsi="Times New Roman" w:cs="Times New Roman"/>
          <w:sz w:val="28"/>
          <w:szCs w:val="28"/>
        </w:rPr>
        <w:t>яние существующих</w:t>
      </w:r>
      <w:r w:rsidRPr="007C7966">
        <w:rPr>
          <w:rFonts w:ascii="Times New Roman" w:hAnsi="Times New Roman" w:cs="Times New Roman"/>
          <w:sz w:val="28"/>
          <w:szCs w:val="28"/>
        </w:rPr>
        <w:t xml:space="preserve"> автомобильных дорог ухудшается.</w:t>
      </w:r>
    </w:p>
    <w:p w:rsidR="00725AC0" w:rsidRPr="007C7966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966">
        <w:rPr>
          <w:rFonts w:ascii="Times New Roman" w:hAnsi="Times New Roman" w:cs="Times New Roman"/>
          <w:sz w:val="28"/>
          <w:szCs w:val="28"/>
        </w:rPr>
        <w:t xml:space="preserve">Прогнозируемый рост количества транспортных средств, увеличение грузоподъемности и объемов грузовых и пассажирских перевозок на автомобильном транспорте приведет к увеличению интенсивности движения и осевых нагрузок. </w:t>
      </w:r>
    </w:p>
    <w:p w:rsidR="00725AC0" w:rsidRPr="007C7966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966">
        <w:rPr>
          <w:rFonts w:ascii="Times New Roman" w:hAnsi="Times New Roman" w:cs="Times New Roman"/>
          <w:sz w:val="28"/>
          <w:szCs w:val="28"/>
        </w:rPr>
        <w:t>В ближайшие три года в условиях развития автомобилизации, ограниченных финансовых возможностей основной целью, стоящей перед органам</w:t>
      </w:r>
      <w:r w:rsidR="00F61103">
        <w:rPr>
          <w:rFonts w:ascii="Times New Roman" w:hAnsi="Times New Roman" w:cs="Times New Roman"/>
          <w:sz w:val="28"/>
          <w:szCs w:val="28"/>
        </w:rPr>
        <w:t>и местного самоуправления</w:t>
      </w:r>
      <w:r w:rsidRPr="007C7966">
        <w:rPr>
          <w:rFonts w:ascii="Times New Roman" w:hAnsi="Times New Roman" w:cs="Times New Roman"/>
          <w:sz w:val="28"/>
          <w:szCs w:val="28"/>
        </w:rPr>
        <w:t>, является бесперебойное и безопасное движение транспортных средств по автомобильным дорогам ме</w:t>
      </w:r>
      <w:r w:rsidR="00F61103">
        <w:rPr>
          <w:rFonts w:ascii="Times New Roman" w:hAnsi="Times New Roman" w:cs="Times New Roman"/>
          <w:sz w:val="28"/>
          <w:szCs w:val="28"/>
        </w:rPr>
        <w:t>стного значения</w:t>
      </w:r>
      <w:r w:rsidRPr="007C7966">
        <w:rPr>
          <w:rFonts w:ascii="Times New Roman" w:hAnsi="Times New Roman" w:cs="Times New Roman"/>
          <w:sz w:val="28"/>
          <w:szCs w:val="28"/>
        </w:rPr>
        <w:t>.</w:t>
      </w:r>
    </w:p>
    <w:p w:rsidR="00725AC0" w:rsidRPr="004470BC" w:rsidRDefault="00725AC0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 w:rsidRPr="004470BC">
        <w:rPr>
          <w:rFonts w:ascii="Times New Roman" w:hAnsi="Times New Roman" w:cs="Times New Roman"/>
          <w:sz w:val="28"/>
          <w:szCs w:val="28"/>
        </w:rPr>
        <w:lastRenderedPageBreak/>
        <w:t>В связи с высокой социальной значимостью вопросов обеспечения транспортной доступности населенных пунктов</w:t>
      </w:r>
      <w:r>
        <w:rPr>
          <w:rFonts w:ascii="Times New Roman" w:hAnsi="Times New Roman" w:cs="Times New Roman"/>
          <w:sz w:val="28"/>
          <w:szCs w:val="28"/>
        </w:rPr>
        <w:t xml:space="preserve"> в результате</w:t>
      </w:r>
      <w:r w:rsidR="00DD59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Pr="00C25F77">
        <w:rPr>
          <w:rFonts w:ascii="Times New Roman" w:hAnsi="Times New Roman" w:cs="Times New Roman"/>
          <w:sz w:val="28"/>
          <w:szCs w:val="28"/>
        </w:rPr>
        <w:t>бесперебойного и безопасного движения транспортных средств по автомобильным дорогам местного значени</w:t>
      </w:r>
      <w:r w:rsidR="00CF31FA">
        <w:rPr>
          <w:rFonts w:ascii="Times New Roman" w:hAnsi="Times New Roman" w:cs="Times New Roman"/>
          <w:sz w:val="28"/>
          <w:szCs w:val="28"/>
        </w:rPr>
        <w:t>я сельского поселения</w:t>
      </w:r>
      <w:r w:rsidRPr="00C25F77">
        <w:rPr>
          <w:rFonts w:ascii="Times New Roman" w:hAnsi="Times New Roman" w:cs="Times New Roman"/>
          <w:sz w:val="28"/>
          <w:szCs w:val="28"/>
        </w:rPr>
        <w:t xml:space="preserve"> </w:t>
      </w:r>
      <w:r w:rsidRPr="004470BC">
        <w:rPr>
          <w:rFonts w:ascii="Times New Roman" w:hAnsi="Times New Roman" w:cs="Times New Roman"/>
          <w:sz w:val="28"/>
          <w:szCs w:val="28"/>
        </w:rPr>
        <w:t>будут созданы условия для свободного</w:t>
      </w:r>
      <w:r>
        <w:rPr>
          <w:rFonts w:ascii="Times New Roman" w:hAnsi="Times New Roman" w:cs="Times New Roman"/>
          <w:sz w:val="28"/>
          <w:szCs w:val="28"/>
        </w:rPr>
        <w:t xml:space="preserve"> круглогодичного</w:t>
      </w:r>
      <w:r w:rsidRPr="004470BC">
        <w:rPr>
          <w:rFonts w:ascii="Times New Roman" w:hAnsi="Times New Roman" w:cs="Times New Roman"/>
          <w:sz w:val="28"/>
          <w:szCs w:val="28"/>
        </w:rPr>
        <w:t xml:space="preserve"> передвижения людей и грузов п</w:t>
      </w:r>
      <w:r w:rsidR="002F2836">
        <w:rPr>
          <w:rFonts w:ascii="Times New Roman" w:hAnsi="Times New Roman" w:cs="Times New Roman"/>
          <w:sz w:val="28"/>
          <w:szCs w:val="28"/>
        </w:rPr>
        <w:t xml:space="preserve">о территории </w:t>
      </w:r>
      <w:r w:rsidR="00F61103">
        <w:rPr>
          <w:rFonts w:ascii="Times New Roman" w:hAnsi="Times New Roman" w:cs="Times New Roman"/>
          <w:sz w:val="28"/>
          <w:szCs w:val="28"/>
        </w:rPr>
        <w:t>сельсовета</w:t>
      </w:r>
      <w:r w:rsidRPr="004470BC">
        <w:rPr>
          <w:rFonts w:ascii="Times New Roman" w:hAnsi="Times New Roman" w:cs="Times New Roman"/>
          <w:sz w:val="28"/>
          <w:szCs w:val="28"/>
        </w:rPr>
        <w:t>.</w:t>
      </w:r>
    </w:p>
    <w:p w:rsidR="00CF31FA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0651">
        <w:rPr>
          <w:rFonts w:ascii="Times New Roman" w:hAnsi="Times New Roman" w:cs="Times New Roman"/>
          <w:sz w:val="28"/>
          <w:szCs w:val="28"/>
        </w:rPr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</w:t>
      </w:r>
      <w:r w:rsidR="00901B9D">
        <w:rPr>
          <w:rFonts w:ascii="Times New Roman" w:hAnsi="Times New Roman" w:cs="Times New Roman"/>
          <w:sz w:val="28"/>
          <w:szCs w:val="28"/>
        </w:rPr>
        <w:t>ог. Решение вопросов по снижению</w:t>
      </w:r>
      <w:r w:rsidRPr="00F70651">
        <w:rPr>
          <w:rFonts w:ascii="Times New Roman" w:hAnsi="Times New Roman" w:cs="Times New Roman"/>
          <w:sz w:val="28"/>
          <w:szCs w:val="28"/>
        </w:rPr>
        <w:t xml:space="preserve"> влияния дорожных условий на безопасность дорожного движения обусловлено социально-экономической остротой проблемы.</w:t>
      </w:r>
    </w:p>
    <w:p w:rsidR="001118E0" w:rsidRPr="00CA04FD" w:rsidRDefault="001118E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5AC0" w:rsidRPr="0041271A" w:rsidRDefault="00725AC0" w:rsidP="00DF28E6">
      <w:pPr>
        <w:numPr>
          <w:ilvl w:val="1"/>
          <w:numId w:val="13"/>
        </w:numPr>
        <w:autoSpaceDE w:val="0"/>
        <w:autoSpaceDN w:val="0"/>
        <w:adjustRightInd w:val="0"/>
        <w:ind w:left="0" w:firstLine="567"/>
        <w:jc w:val="center"/>
        <w:outlineLvl w:val="1"/>
        <w:rPr>
          <w:rFonts w:ascii="Times New Roman" w:hAnsi="Times New Roman" w:cs="Times New Roman"/>
          <w:i/>
          <w:iCs/>
          <w:sz w:val="28"/>
          <w:szCs w:val="28"/>
        </w:rPr>
      </w:pPr>
      <w:r w:rsidRPr="0041271A">
        <w:rPr>
          <w:rFonts w:ascii="Times New Roman" w:hAnsi="Times New Roman" w:cs="Times New Roman"/>
          <w:i/>
          <w:iCs/>
          <w:sz w:val="28"/>
          <w:szCs w:val="28"/>
        </w:rPr>
        <w:t xml:space="preserve">Основная цель, задачи, этапы и сроки выполнения подпрограммы, целевые индикаторы </w:t>
      </w:r>
    </w:p>
    <w:p w:rsidR="00725AC0" w:rsidRDefault="00725AC0" w:rsidP="00DF28E6">
      <w:pPr>
        <w:autoSpaceDE w:val="0"/>
        <w:autoSpaceDN w:val="0"/>
        <w:adjustRightInd w:val="0"/>
        <w:ind w:left="709"/>
        <w:outlineLvl w:val="1"/>
        <w:rPr>
          <w:rFonts w:ascii="Times New Roman" w:hAnsi="Times New Roman" w:cs="Times New Roman"/>
          <w:sz w:val="28"/>
          <w:szCs w:val="28"/>
        </w:rPr>
      </w:pPr>
    </w:p>
    <w:p w:rsidR="00647B80" w:rsidRPr="00855590" w:rsidRDefault="00647B80" w:rsidP="00DF28E6">
      <w:pPr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В основу </w:t>
      </w:r>
      <w:r>
        <w:rPr>
          <w:rFonts w:ascii="Times New Roman" w:hAnsi="Times New Roman" w:cs="Times New Roman"/>
          <w:sz w:val="28"/>
          <w:szCs w:val="28"/>
        </w:rPr>
        <w:t>разработки и</w:t>
      </w:r>
      <w:r w:rsidRPr="00855590">
        <w:rPr>
          <w:rFonts w:ascii="Times New Roman" w:hAnsi="Times New Roman" w:cs="Times New Roman"/>
          <w:sz w:val="28"/>
          <w:szCs w:val="28"/>
        </w:rPr>
        <w:t xml:space="preserve"> реализации подпрограммы заложены следующие принципы, обеспечивающие обоснованный выбор мероприятий подпрограммы</w:t>
      </w:r>
      <w:r w:rsidR="00854EE5"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sz w:val="28"/>
          <w:szCs w:val="28"/>
        </w:rPr>
        <w:t>и сбалансированное решение основных задач:</w:t>
      </w:r>
    </w:p>
    <w:p w:rsidR="00647B80" w:rsidRPr="00855590" w:rsidRDefault="00647B80" w:rsidP="00DF28E6">
      <w:pPr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эффективное целевое</w:t>
      </w:r>
      <w:r w:rsidR="00F61103">
        <w:rPr>
          <w:rFonts w:ascii="Times New Roman" w:hAnsi="Times New Roman" w:cs="Times New Roman"/>
          <w:sz w:val="28"/>
          <w:szCs w:val="28"/>
        </w:rPr>
        <w:t xml:space="preserve"> использование средств </w:t>
      </w:r>
      <w:r w:rsidRPr="00855590">
        <w:rPr>
          <w:rFonts w:ascii="Times New Roman" w:hAnsi="Times New Roman" w:cs="Times New Roman"/>
          <w:sz w:val="28"/>
          <w:szCs w:val="28"/>
        </w:rPr>
        <w:t>бюджета</w:t>
      </w:r>
      <w:r w:rsidR="0077277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855590">
        <w:rPr>
          <w:rFonts w:ascii="Times New Roman" w:hAnsi="Times New Roman" w:cs="Times New Roman"/>
          <w:sz w:val="28"/>
          <w:szCs w:val="28"/>
        </w:rPr>
        <w:t xml:space="preserve"> в соответствии с установленными приоритетами для достижения целевых индикаторов подпрограммы;</w:t>
      </w:r>
    </w:p>
    <w:p w:rsidR="00647B80" w:rsidRPr="00855590" w:rsidRDefault="00647B80" w:rsidP="00DF28E6">
      <w:pPr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оценка потребностей в финансовых средствах с учетом имеющихся ф</w:t>
      </w:r>
      <w:r w:rsidR="00F61103">
        <w:rPr>
          <w:rFonts w:ascii="Times New Roman" w:hAnsi="Times New Roman" w:cs="Times New Roman"/>
          <w:sz w:val="28"/>
          <w:szCs w:val="28"/>
        </w:rPr>
        <w:t xml:space="preserve">инансовых возможностей </w:t>
      </w:r>
      <w:r w:rsidRPr="00855590">
        <w:rPr>
          <w:rFonts w:ascii="Times New Roman" w:hAnsi="Times New Roman" w:cs="Times New Roman"/>
          <w:sz w:val="28"/>
          <w:szCs w:val="28"/>
        </w:rPr>
        <w:t>бюджета</w:t>
      </w:r>
      <w:r w:rsidR="00C012D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855590">
        <w:rPr>
          <w:rFonts w:ascii="Times New Roman" w:hAnsi="Times New Roman" w:cs="Times New Roman"/>
          <w:sz w:val="28"/>
          <w:szCs w:val="28"/>
        </w:rPr>
        <w:t>;</w:t>
      </w:r>
    </w:p>
    <w:p w:rsidR="00647B80" w:rsidRPr="00855590" w:rsidRDefault="00647B80" w:rsidP="00DF28E6">
      <w:pPr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оценка результатов и социально-экономической эффективности подпрограммы, которая осуществляется на основе мониторинга целевых индикаторов.</w:t>
      </w:r>
    </w:p>
    <w:p w:rsidR="00725AC0" w:rsidRPr="002D165B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65B">
        <w:rPr>
          <w:rFonts w:ascii="Times New Roman" w:hAnsi="Times New Roman" w:cs="Times New Roman"/>
          <w:sz w:val="28"/>
          <w:szCs w:val="28"/>
        </w:rPr>
        <w:t>Цель подпрограммы - бесперебойное и безопасное движен</w:t>
      </w:r>
      <w:r w:rsidR="00280661">
        <w:rPr>
          <w:rFonts w:ascii="Times New Roman" w:hAnsi="Times New Roman" w:cs="Times New Roman"/>
          <w:sz w:val="28"/>
          <w:szCs w:val="28"/>
        </w:rPr>
        <w:t xml:space="preserve">ие транспортных средств по </w:t>
      </w:r>
      <w:r w:rsidR="001118E0">
        <w:rPr>
          <w:rFonts w:ascii="Times New Roman" w:hAnsi="Times New Roman" w:cs="Times New Roman"/>
          <w:sz w:val="28"/>
          <w:szCs w:val="28"/>
        </w:rPr>
        <w:t xml:space="preserve">улично-дорожной сети </w:t>
      </w:r>
      <w:r w:rsidR="008D2588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2D165B">
        <w:rPr>
          <w:rFonts w:ascii="Times New Roman" w:hAnsi="Times New Roman" w:cs="Times New Roman"/>
          <w:sz w:val="28"/>
          <w:szCs w:val="28"/>
        </w:rPr>
        <w:t>.</w:t>
      </w:r>
    </w:p>
    <w:p w:rsidR="00725AC0" w:rsidRPr="002D165B" w:rsidRDefault="00725AC0" w:rsidP="00DF28E6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2D165B">
        <w:rPr>
          <w:rFonts w:ascii="Times New Roman" w:hAnsi="Times New Roman" w:cs="Times New Roman"/>
          <w:sz w:val="28"/>
          <w:szCs w:val="28"/>
        </w:rPr>
        <w:t>Задач</w:t>
      </w:r>
      <w:r w:rsidR="00711BD9">
        <w:rPr>
          <w:rFonts w:ascii="Times New Roman" w:hAnsi="Times New Roman" w:cs="Times New Roman"/>
          <w:sz w:val="28"/>
          <w:szCs w:val="28"/>
        </w:rPr>
        <w:t>а</w:t>
      </w:r>
      <w:r w:rsidRPr="002D165B">
        <w:rPr>
          <w:rFonts w:ascii="Times New Roman" w:hAnsi="Times New Roman" w:cs="Times New Roman"/>
          <w:sz w:val="28"/>
          <w:szCs w:val="28"/>
        </w:rPr>
        <w:t xml:space="preserve"> подпрограммы:</w:t>
      </w:r>
      <w:r w:rsidR="00210180">
        <w:rPr>
          <w:rFonts w:ascii="Times New Roman" w:hAnsi="Times New Roman" w:cs="Times New Roman"/>
          <w:sz w:val="28"/>
          <w:szCs w:val="28"/>
        </w:rPr>
        <w:t xml:space="preserve"> </w:t>
      </w:r>
      <w:r w:rsidRPr="002D165B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бесперебойного и безопасного движения транспортных средств по </w:t>
      </w:r>
      <w:r w:rsidR="001118E0">
        <w:rPr>
          <w:rFonts w:ascii="Times New Roman" w:hAnsi="Times New Roman" w:cs="Times New Roman"/>
          <w:sz w:val="28"/>
          <w:szCs w:val="28"/>
        </w:rPr>
        <w:t>улично-дорожной сети</w:t>
      </w:r>
      <w:r w:rsidR="008D25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D2588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2D165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725AC0" w:rsidRPr="00F753B8" w:rsidRDefault="00725AC0" w:rsidP="00DF28E6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  <w:r w:rsidRPr="00F753B8">
        <w:rPr>
          <w:rFonts w:ascii="Times New Roman" w:hAnsi="Times New Roman" w:cs="Times New Roman"/>
          <w:sz w:val="28"/>
          <w:szCs w:val="28"/>
        </w:rPr>
        <w:t xml:space="preserve">Сроки </w:t>
      </w:r>
      <w:r w:rsidR="00E22993">
        <w:rPr>
          <w:rFonts w:ascii="Times New Roman" w:hAnsi="Times New Roman" w:cs="Times New Roman"/>
          <w:sz w:val="28"/>
          <w:szCs w:val="28"/>
        </w:rPr>
        <w:t>реализации</w:t>
      </w:r>
      <w:r w:rsidR="00543A92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CE54BB">
        <w:rPr>
          <w:rFonts w:ascii="Times New Roman" w:hAnsi="Times New Roman" w:cs="Times New Roman"/>
          <w:sz w:val="28"/>
          <w:szCs w:val="28"/>
        </w:rPr>
        <w:t>2014-2017</w:t>
      </w:r>
      <w:r w:rsidRPr="00F753B8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725AC0" w:rsidRPr="00F753B8" w:rsidRDefault="00725AC0" w:rsidP="00DF28E6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  <w:r w:rsidRPr="00F753B8">
        <w:rPr>
          <w:rFonts w:ascii="Times New Roman" w:hAnsi="Times New Roman" w:cs="Times New Roman"/>
          <w:sz w:val="28"/>
          <w:szCs w:val="28"/>
        </w:rPr>
        <w:t xml:space="preserve">Выбор подпрограммных мероприятий обусловлен необходимостью решения задач для достижения цели подпрограммы, сформированной в соответствии с приоритетными направлениями в области дорожной </w:t>
      </w:r>
      <w:r w:rsidR="00F61103">
        <w:rPr>
          <w:rFonts w:ascii="Times New Roman" w:hAnsi="Times New Roman" w:cs="Times New Roman"/>
          <w:sz w:val="28"/>
          <w:szCs w:val="28"/>
        </w:rPr>
        <w:t>деятельности сельсовета</w:t>
      </w:r>
      <w:r w:rsidRPr="00F753B8">
        <w:rPr>
          <w:rFonts w:ascii="Times New Roman" w:hAnsi="Times New Roman" w:cs="Times New Roman"/>
          <w:sz w:val="28"/>
          <w:szCs w:val="28"/>
        </w:rPr>
        <w:t xml:space="preserve"> и исходя из высокой социальной значимости вопросов обеспечения транспортной доступности населенных пунктов.</w:t>
      </w:r>
    </w:p>
    <w:p w:rsidR="00725AC0" w:rsidRDefault="00725AC0" w:rsidP="00DF28E6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Достижимость и измери</w:t>
      </w:r>
      <w:r w:rsidRPr="00F753B8">
        <w:rPr>
          <w:rFonts w:ascii="Times New Roman" w:hAnsi="Times New Roman" w:cs="Times New Roman"/>
          <w:sz w:val="28"/>
          <w:szCs w:val="28"/>
        </w:rPr>
        <w:t>мость поставленной цели обеспечиваются за счет установления значений целевых индикаторов на весь период действия подпрограммы по годам ее реализации.</w:t>
      </w:r>
    </w:p>
    <w:p w:rsidR="00831AE1" w:rsidRDefault="00725AC0" w:rsidP="001B4BE0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  <w:r w:rsidRPr="00F753B8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5A5675">
        <w:rPr>
          <w:rFonts w:ascii="Times New Roman" w:hAnsi="Times New Roman" w:cs="Times New Roman"/>
          <w:sz w:val="28"/>
          <w:szCs w:val="28"/>
        </w:rPr>
        <w:t>и значения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53B8">
        <w:rPr>
          <w:rFonts w:ascii="Times New Roman" w:hAnsi="Times New Roman" w:cs="Times New Roman"/>
          <w:sz w:val="28"/>
          <w:szCs w:val="28"/>
        </w:rPr>
        <w:t>целевых индикаторов подпрограммы представлен</w:t>
      </w:r>
      <w:r w:rsidR="00C30E06">
        <w:rPr>
          <w:rFonts w:ascii="Times New Roman" w:hAnsi="Times New Roman" w:cs="Times New Roman"/>
          <w:sz w:val="28"/>
          <w:szCs w:val="28"/>
        </w:rPr>
        <w:t>ы</w:t>
      </w:r>
      <w:r w:rsidRPr="00F753B8">
        <w:rPr>
          <w:rFonts w:ascii="Times New Roman" w:hAnsi="Times New Roman" w:cs="Times New Roman"/>
          <w:sz w:val="28"/>
          <w:szCs w:val="28"/>
        </w:rPr>
        <w:t xml:space="preserve"> в приложении № 1 к подпрограмме.</w:t>
      </w:r>
    </w:p>
    <w:p w:rsidR="00725AC0" w:rsidRPr="0041271A" w:rsidRDefault="00725AC0" w:rsidP="00DF28E6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i/>
          <w:iCs/>
          <w:sz w:val="28"/>
          <w:szCs w:val="28"/>
        </w:rPr>
      </w:pPr>
    </w:p>
    <w:p w:rsidR="00DF0183" w:rsidRDefault="00DF0183" w:rsidP="00DF28E6">
      <w:pPr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855590">
        <w:rPr>
          <w:rFonts w:ascii="Times New Roman" w:hAnsi="Times New Roman" w:cs="Times New Roman"/>
          <w:bCs/>
          <w:i/>
          <w:sz w:val="28"/>
          <w:szCs w:val="28"/>
        </w:rPr>
        <w:t xml:space="preserve">2.3. Механизм реализации </w:t>
      </w:r>
      <w:r>
        <w:rPr>
          <w:rFonts w:ascii="Times New Roman" w:hAnsi="Times New Roman" w:cs="Times New Roman"/>
          <w:bCs/>
          <w:i/>
          <w:sz w:val="28"/>
          <w:szCs w:val="28"/>
        </w:rPr>
        <w:t>под</w:t>
      </w:r>
      <w:r w:rsidRPr="00855590">
        <w:rPr>
          <w:rFonts w:ascii="Times New Roman" w:hAnsi="Times New Roman" w:cs="Times New Roman"/>
          <w:bCs/>
          <w:i/>
          <w:sz w:val="28"/>
          <w:szCs w:val="28"/>
        </w:rPr>
        <w:t>программы</w:t>
      </w:r>
    </w:p>
    <w:p w:rsidR="00210180" w:rsidRPr="00855590" w:rsidRDefault="00210180" w:rsidP="00DF28E6">
      <w:pPr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DF0183" w:rsidRPr="00A12225" w:rsidRDefault="00DF0183" w:rsidP="00DF28E6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B34D4B">
        <w:rPr>
          <w:rFonts w:ascii="Times New Roman" w:hAnsi="Times New Roman"/>
          <w:sz w:val="28"/>
          <w:szCs w:val="28"/>
        </w:rPr>
        <w:t xml:space="preserve">Реализацию </w:t>
      </w:r>
      <w:r>
        <w:rPr>
          <w:rFonts w:ascii="Times New Roman" w:hAnsi="Times New Roman"/>
          <w:sz w:val="28"/>
          <w:szCs w:val="28"/>
        </w:rPr>
        <w:t>п</w:t>
      </w:r>
      <w:r w:rsidRPr="00B34D4B">
        <w:rPr>
          <w:rFonts w:ascii="Times New Roman" w:hAnsi="Times New Roman"/>
          <w:sz w:val="28"/>
          <w:szCs w:val="28"/>
        </w:rPr>
        <w:t>одпрограммы осуществля</w:t>
      </w:r>
      <w:r>
        <w:rPr>
          <w:rFonts w:ascii="Times New Roman" w:hAnsi="Times New Roman"/>
          <w:sz w:val="28"/>
          <w:szCs w:val="28"/>
        </w:rPr>
        <w:t xml:space="preserve">ет </w:t>
      </w:r>
      <w:r w:rsidRPr="00B34D4B">
        <w:rPr>
          <w:rFonts w:ascii="Times New Roman" w:hAnsi="Times New Roman"/>
          <w:sz w:val="28"/>
          <w:szCs w:val="28"/>
        </w:rPr>
        <w:t xml:space="preserve">администрация </w:t>
      </w:r>
      <w:r w:rsidR="001C25BE">
        <w:rPr>
          <w:rFonts w:ascii="Times New Roman" w:hAnsi="Times New Roman"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>.</w:t>
      </w:r>
    </w:p>
    <w:p w:rsidR="003A249C" w:rsidRDefault="003A249C" w:rsidP="00DF28E6">
      <w:pPr>
        <w:pStyle w:val="3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249C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Финансирование мероприятий подпрограммы</w:t>
      </w:r>
      <w:r w:rsidR="00B30A94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осуществляется за </w:t>
      </w:r>
      <w:r w:rsidR="00D42C35">
        <w:rPr>
          <w:rFonts w:ascii="Times New Roman" w:hAnsi="Times New Roman" w:cs="Times New Roman"/>
          <w:color w:val="000000"/>
          <w:sz w:val="28"/>
          <w:szCs w:val="28"/>
        </w:rPr>
        <w:t xml:space="preserve">счет </w:t>
      </w:r>
      <w:r w:rsidR="00D42C35" w:rsidRPr="002A067C">
        <w:rPr>
          <w:rFonts w:ascii="Times New Roman" w:hAnsi="Times New Roman" w:cs="Times New Roman"/>
          <w:color w:val="000000"/>
          <w:sz w:val="28"/>
          <w:szCs w:val="28"/>
        </w:rPr>
        <w:t>сре</w:t>
      </w:r>
      <w:proofErr w:type="gramStart"/>
      <w:r w:rsidR="00D42C35" w:rsidRPr="002A067C">
        <w:rPr>
          <w:rFonts w:ascii="Times New Roman" w:hAnsi="Times New Roman" w:cs="Times New Roman"/>
          <w:color w:val="000000"/>
          <w:sz w:val="28"/>
          <w:szCs w:val="28"/>
        </w:rPr>
        <w:t>дств</w:t>
      </w:r>
      <w:r w:rsidR="00631B90">
        <w:rPr>
          <w:rFonts w:ascii="Times New Roman" w:hAnsi="Times New Roman" w:cs="Times New Roman"/>
          <w:color w:val="000000"/>
          <w:sz w:val="28"/>
          <w:szCs w:val="28"/>
        </w:rPr>
        <w:t xml:space="preserve"> кр</w:t>
      </w:r>
      <w:proofErr w:type="gramEnd"/>
      <w:r w:rsidR="00631B90">
        <w:rPr>
          <w:rFonts w:ascii="Times New Roman" w:hAnsi="Times New Roman" w:cs="Times New Roman"/>
          <w:color w:val="000000"/>
          <w:sz w:val="28"/>
          <w:szCs w:val="28"/>
        </w:rPr>
        <w:t xml:space="preserve">аевого бюджета, районного бюджета </w:t>
      </w:r>
      <w:r w:rsidR="001C00EE" w:rsidRPr="002A067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D42C35" w:rsidRPr="002A06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30A94" w:rsidRPr="002A067C">
        <w:rPr>
          <w:rFonts w:ascii="Times New Roman" w:hAnsi="Times New Roman" w:cs="Times New Roman"/>
          <w:color w:val="000000"/>
          <w:sz w:val="28"/>
          <w:szCs w:val="28"/>
        </w:rPr>
        <w:t>бюджета поселения</w:t>
      </w:r>
      <w:r w:rsidR="00E90ECB">
        <w:rPr>
          <w:rFonts w:ascii="Times New Roman" w:hAnsi="Times New Roman" w:cs="Times New Roman"/>
          <w:color w:val="000000"/>
          <w:sz w:val="28"/>
          <w:szCs w:val="28"/>
        </w:rPr>
        <w:t>, в том числе дорожного фонда</w:t>
      </w:r>
      <w:r w:rsidR="00B30A94" w:rsidRPr="002A06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067C">
        <w:rPr>
          <w:rFonts w:ascii="Times New Roman" w:hAnsi="Times New Roman" w:cs="Times New Roman"/>
          <w:color w:val="000000"/>
          <w:sz w:val="28"/>
          <w:szCs w:val="28"/>
        </w:rPr>
        <w:t>в соответствии с мероприятиями подпрограммы согласно приложению № 2 к подпрограмме</w:t>
      </w:r>
      <w:r w:rsidRPr="003A249C">
        <w:rPr>
          <w:rFonts w:ascii="Times New Roman" w:hAnsi="Times New Roman" w:cs="Times New Roman"/>
          <w:color w:val="000000"/>
          <w:sz w:val="28"/>
          <w:szCs w:val="28"/>
        </w:rPr>
        <w:t xml:space="preserve"> (далее - мероприятия подпрограммы).</w:t>
      </w:r>
    </w:p>
    <w:p w:rsidR="00DF0183" w:rsidRDefault="00DF0183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 является а</w:t>
      </w:r>
      <w:r w:rsidR="001C25BE">
        <w:rPr>
          <w:rFonts w:ascii="Times New Roman" w:hAnsi="Times New Roman" w:cs="Times New Roman"/>
          <w:sz w:val="28"/>
          <w:szCs w:val="28"/>
        </w:rPr>
        <w:t>дминистрация сельсовета</w:t>
      </w:r>
      <w:r w:rsidRPr="00855590">
        <w:rPr>
          <w:rFonts w:ascii="Times New Roman" w:hAnsi="Times New Roman" w:cs="Times New Roman"/>
          <w:sz w:val="28"/>
          <w:szCs w:val="28"/>
        </w:rPr>
        <w:t>.</w:t>
      </w:r>
    </w:p>
    <w:p w:rsidR="00E12F36" w:rsidRPr="00855590" w:rsidRDefault="00E12F36" w:rsidP="001C24B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E6A67">
        <w:rPr>
          <w:rFonts w:ascii="Times New Roman" w:hAnsi="Times New Roman" w:cs="Times New Roman"/>
          <w:sz w:val="28"/>
          <w:szCs w:val="28"/>
        </w:rPr>
        <w:t>Расходование и учет бюджетных средств осуществляется в соответствии с порядком исполнения бюджета</w:t>
      </w:r>
      <w:r w:rsidR="00EE6A67" w:rsidRPr="00EE6A67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E6A67">
        <w:rPr>
          <w:rFonts w:ascii="Times New Roman" w:hAnsi="Times New Roman" w:cs="Times New Roman"/>
          <w:sz w:val="28"/>
          <w:szCs w:val="28"/>
        </w:rPr>
        <w:t xml:space="preserve"> по расходам, установленным </w:t>
      </w:r>
      <w:r w:rsidR="00EE6A67" w:rsidRPr="00EE6A67">
        <w:rPr>
          <w:rFonts w:ascii="Times New Roman" w:hAnsi="Times New Roman" w:cs="Times New Roman"/>
          <w:sz w:val="28"/>
          <w:szCs w:val="28"/>
        </w:rPr>
        <w:t xml:space="preserve">постановлениями администрации </w:t>
      </w:r>
      <w:proofErr w:type="spellStart"/>
      <w:r w:rsidR="00EE6A67" w:rsidRPr="00EE6A67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EE6A67" w:rsidRPr="00EE6A6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EE6A67">
        <w:rPr>
          <w:rFonts w:ascii="Times New Roman" w:hAnsi="Times New Roman" w:cs="Times New Roman"/>
          <w:sz w:val="28"/>
          <w:szCs w:val="28"/>
        </w:rPr>
        <w:t>.</w:t>
      </w:r>
    </w:p>
    <w:p w:rsidR="0064037C" w:rsidRDefault="0064037C" w:rsidP="00C96EE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61A39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2242EB">
        <w:rPr>
          <w:rFonts w:ascii="Times New Roman" w:hAnsi="Times New Roman" w:cs="Times New Roman"/>
          <w:sz w:val="28"/>
          <w:szCs w:val="28"/>
        </w:rPr>
        <w:t>под</w:t>
      </w:r>
      <w:r w:rsidRPr="00361A39">
        <w:rPr>
          <w:rFonts w:ascii="Times New Roman" w:hAnsi="Times New Roman" w:cs="Times New Roman"/>
          <w:sz w:val="28"/>
          <w:szCs w:val="28"/>
        </w:rPr>
        <w:t>программных мероприятий осуществляется посредством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A39">
        <w:rPr>
          <w:rFonts w:ascii="Times New Roman" w:hAnsi="Times New Roman" w:cs="Times New Roman"/>
          <w:sz w:val="28"/>
          <w:szCs w:val="28"/>
        </w:rPr>
        <w:t xml:space="preserve">размещения заказов на поставки товаров, выполнение работ, оказание услуг для </w:t>
      </w:r>
      <w:r>
        <w:rPr>
          <w:rFonts w:ascii="Times New Roman" w:hAnsi="Times New Roman" w:cs="Times New Roman"/>
          <w:sz w:val="28"/>
          <w:szCs w:val="28"/>
        </w:rPr>
        <w:t>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DF0183" w:rsidRDefault="00DF0183" w:rsidP="00DF28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части правового механизма, в соответствии с действующим законодательством, приняты </w:t>
      </w:r>
      <w:r w:rsidRPr="00855590">
        <w:rPr>
          <w:rFonts w:ascii="Times New Roman" w:hAnsi="Times New Roman" w:cs="Times New Roman"/>
          <w:sz w:val="28"/>
          <w:szCs w:val="28"/>
        </w:rPr>
        <w:t>следующи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11B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855590">
        <w:rPr>
          <w:rFonts w:ascii="Times New Roman" w:hAnsi="Times New Roman" w:cs="Times New Roman"/>
          <w:sz w:val="28"/>
          <w:szCs w:val="28"/>
        </w:rPr>
        <w:t xml:space="preserve"> правовы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55590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55590">
        <w:rPr>
          <w:rFonts w:ascii="Times New Roman" w:hAnsi="Times New Roman" w:cs="Times New Roman"/>
          <w:sz w:val="28"/>
          <w:szCs w:val="28"/>
        </w:rPr>
        <w:t>:</w:t>
      </w:r>
    </w:p>
    <w:p w:rsidR="003E7264" w:rsidRPr="002B47CA" w:rsidRDefault="003E7264" w:rsidP="00DF28E6">
      <w:pPr>
        <w:rPr>
          <w:rFonts w:ascii="Times New Roman" w:hAnsi="Times New Roman" w:cs="Times New Roman"/>
          <w:sz w:val="28"/>
          <w:szCs w:val="28"/>
        </w:rPr>
      </w:pPr>
      <w:r w:rsidRPr="002B47CA">
        <w:rPr>
          <w:rFonts w:ascii="Times New Roman" w:hAnsi="Times New Roman" w:cs="Times New Roman"/>
          <w:sz w:val="28"/>
          <w:szCs w:val="28"/>
        </w:rPr>
        <w:t xml:space="preserve">- </w:t>
      </w:r>
      <w:r w:rsidR="002B47CA" w:rsidRPr="002B47CA">
        <w:rPr>
          <w:rFonts w:ascii="Times New Roman" w:hAnsi="Times New Roman" w:cs="Times New Roman"/>
          <w:sz w:val="28"/>
          <w:szCs w:val="28"/>
        </w:rPr>
        <w:t>Распоряжение</w:t>
      </w:r>
      <w:r w:rsidRPr="002B47C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2B47CA" w:rsidRPr="002B47CA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1C25BE" w:rsidRPr="002B47C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2B47CA">
        <w:rPr>
          <w:rFonts w:ascii="Times New Roman" w:hAnsi="Times New Roman" w:cs="Times New Roman"/>
          <w:sz w:val="28"/>
          <w:szCs w:val="28"/>
        </w:rPr>
        <w:t xml:space="preserve"> от </w:t>
      </w:r>
      <w:r w:rsidR="002B47CA" w:rsidRPr="002B47CA">
        <w:rPr>
          <w:rFonts w:ascii="Times New Roman" w:hAnsi="Times New Roman" w:cs="Times New Roman"/>
          <w:sz w:val="28"/>
          <w:szCs w:val="28"/>
        </w:rPr>
        <w:t>09.02</w:t>
      </w:r>
      <w:r w:rsidR="00C30E06" w:rsidRPr="002B47CA">
        <w:rPr>
          <w:rFonts w:ascii="Times New Roman" w:hAnsi="Times New Roman" w:cs="Times New Roman"/>
          <w:sz w:val="28"/>
          <w:szCs w:val="28"/>
        </w:rPr>
        <w:t>.2010 года №</w:t>
      </w:r>
      <w:r w:rsidR="002B47CA" w:rsidRPr="002B47CA">
        <w:rPr>
          <w:rFonts w:ascii="Times New Roman" w:hAnsi="Times New Roman" w:cs="Times New Roman"/>
          <w:sz w:val="28"/>
          <w:szCs w:val="28"/>
        </w:rPr>
        <w:t xml:space="preserve"> 15-р </w:t>
      </w:r>
      <w:r w:rsidR="00651D63" w:rsidRPr="002B47CA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0D273C" w:rsidRPr="002B47CA">
        <w:rPr>
          <w:rFonts w:ascii="Times New Roman" w:hAnsi="Times New Roman" w:cs="Times New Roman"/>
          <w:sz w:val="28"/>
          <w:szCs w:val="28"/>
        </w:rPr>
        <w:t>Перечня</w:t>
      </w:r>
      <w:r w:rsidR="00F55D13" w:rsidRPr="002B47CA">
        <w:rPr>
          <w:rFonts w:ascii="Times New Roman" w:hAnsi="Times New Roman" w:cs="Times New Roman"/>
          <w:sz w:val="28"/>
          <w:szCs w:val="28"/>
        </w:rPr>
        <w:t xml:space="preserve"> внутри поселковых автомобильных дорог</w:t>
      </w:r>
      <w:r w:rsidR="00651D63" w:rsidRPr="002B47CA">
        <w:rPr>
          <w:rFonts w:ascii="Times New Roman" w:hAnsi="Times New Roman" w:cs="Times New Roman"/>
          <w:sz w:val="28"/>
          <w:szCs w:val="28"/>
        </w:rPr>
        <w:t>»</w:t>
      </w:r>
      <w:r w:rsidRPr="002B47CA">
        <w:rPr>
          <w:rFonts w:ascii="Times New Roman" w:hAnsi="Times New Roman" w:cs="Times New Roman"/>
          <w:sz w:val="28"/>
          <w:szCs w:val="28"/>
        </w:rPr>
        <w:t>;</w:t>
      </w:r>
    </w:p>
    <w:p w:rsidR="003E7264" w:rsidRPr="00E75B0E" w:rsidRDefault="006D160E" w:rsidP="00E82CF7">
      <w:pPr>
        <w:widowControl w:val="0"/>
        <w:tabs>
          <w:tab w:val="left" w:pos="96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E75B0E">
        <w:rPr>
          <w:rFonts w:ascii="Times New Roman" w:hAnsi="Times New Roman" w:cs="Times New Roman"/>
          <w:sz w:val="28"/>
          <w:szCs w:val="28"/>
        </w:rPr>
        <w:t xml:space="preserve">- Решение </w:t>
      </w:r>
      <w:proofErr w:type="spellStart"/>
      <w:r w:rsidR="00E75B0E" w:rsidRPr="00E75B0E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E75B0E" w:rsidRPr="00E75B0E">
        <w:rPr>
          <w:rFonts w:ascii="Times New Roman" w:hAnsi="Times New Roman" w:cs="Times New Roman"/>
          <w:sz w:val="28"/>
          <w:szCs w:val="28"/>
        </w:rPr>
        <w:t xml:space="preserve"> </w:t>
      </w:r>
      <w:r w:rsidRPr="00E75B0E">
        <w:rPr>
          <w:rFonts w:ascii="Times New Roman" w:hAnsi="Times New Roman" w:cs="Times New Roman"/>
          <w:sz w:val="28"/>
          <w:szCs w:val="28"/>
        </w:rPr>
        <w:t>сельсовета</w:t>
      </w:r>
      <w:r w:rsidR="003E7264" w:rsidRPr="00E75B0E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E75B0E" w:rsidRPr="00E75B0E">
        <w:rPr>
          <w:rFonts w:ascii="Times New Roman" w:hAnsi="Times New Roman" w:cs="Times New Roman"/>
          <w:sz w:val="28"/>
          <w:szCs w:val="28"/>
        </w:rPr>
        <w:t>от 30.10.2013 года № 18-р</w:t>
      </w:r>
      <w:r w:rsidR="00CA5930">
        <w:rPr>
          <w:rFonts w:ascii="Times New Roman" w:hAnsi="Times New Roman" w:cs="Times New Roman"/>
          <w:sz w:val="28"/>
          <w:szCs w:val="28"/>
        </w:rPr>
        <w:t xml:space="preserve"> </w:t>
      </w:r>
      <w:r w:rsidR="003E7264" w:rsidRPr="00E75B0E">
        <w:rPr>
          <w:rFonts w:ascii="Times New Roman" w:hAnsi="Times New Roman" w:cs="Times New Roman"/>
          <w:sz w:val="28"/>
          <w:szCs w:val="28"/>
        </w:rPr>
        <w:t>«О создании</w:t>
      </w:r>
      <w:r w:rsidR="00E75B0E" w:rsidRPr="00E75B0E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3E7264" w:rsidRPr="00E75B0E">
        <w:rPr>
          <w:rFonts w:ascii="Times New Roman" w:hAnsi="Times New Roman" w:cs="Times New Roman"/>
          <w:sz w:val="28"/>
          <w:szCs w:val="28"/>
        </w:rPr>
        <w:t xml:space="preserve"> дорожного фонда </w:t>
      </w:r>
      <w:proofErr w:type="spellStart"/>
      <w:r w:rsidR="00E75B0E" w:rsidRPr="00E75B0E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E75B0E" w:rsidRPr="00E75B0E">
        <w:rPr>
          <w:rFonts w:ascii="Times New Roman" w:hAnsi="Times New Roman" w:cs="Times New Roman"/>
          <w:sz w:val="28"/>
          <w:szCs w:val="28"/>
        </w:rPr>
        <w:t xml:space="preserve"> </w:t>
      </w:r>
      <w:r w:rsidRPr="00E75B0E">
        <w:rPr>
          <w:rFonts w:ascii="Times New Roman" w:hAnsi="Times New Roman" w:cs="Times New Roman"/>
          <w:sz w:val="28"/>
          <w:szCs w:val="28"/>
        </w:rPr>
        <w:t>сельсовета</w:t>
      </w:r>
      <w:r w:rsidR="00E75B0E" w:rsidRPr="00E75B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5B0E" w:rsidRPr="00E75B0E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E75B0E" w:rsidRPr="00E75B0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E7264" w:rsidRPr="00E75B0E">
        <w:rPr>
          <w:rFonts w:ascii="Times New Roman" w:hAnsi="Times New Roman" w:cs="Times New Roman"/>
          <w:sz w:val="28"/>
          <w:szCs w:val="28"/>
        </w:rPr>
        <w:t xml:space="preserve">», которое устанавливает назначение дорожного фонда и источники его финансового обеспечения, правила формирования и использования бюджетных ассигнований </w:t>
      </w:r>
      <w:r w:rsidR="00E75B0E" w:rsidRPr="00E75B0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E7264" w:rsidRPr="00E75B0E">
        <w:rPr>
          <w:rFonts w:ascii="Times New Roman" w:hAnsi="Times New Roman" w:cs="Times New Roman"/>
          <w:sz w:val="28"/>
          <w:szCs w:val="28"/>
        </w:rPr>
        <w:t>дорожного фонда и регулирует финансовое обеспечение дорожной деятельности в отношении автомобильных дорог обще</w:t>
      </w:r>
      <w:r w:rsidR="00B40686" w:rsidRPr="00E75B0E">
        <w:rPr>
          <w:rFonts w:ascii="Times New Roman" w:hAnsi="Times New Roman" w:cs="Times New Roman"/>
          <w:sz w:val="28"/>
          <w:szCs w:val="28"/>
        </w:rPr>
        <w:t xml:space="preserve">го пользования улично-дорожной сети </w:t>
      </w:r>
      <w:r w:rsidR="00D501CD" w:rsidRPr="00E75B0E">
        <w:rPr>
          <w:rFonts w:ascii="Times New Roman" w:hAnsi="Times New Roman" w:cs="Times New Roman"/>
          <w:sz w:val="28"/>
          <w:szCs w:val="28"/>
        </w:rPr>
        <w:t>сельских поселений</w:t>
      </w:r>
      <w:r w:rsidR="003E7264" w:rsidRPr="00E75B0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048B0" w:rsidRDefault="004048B0" w:rsidP="00DF28E6">
      <w:pPr>
        <w:widowControl w:val="0"/>
        <w:tabs>
          <w:tab w:val="left" w:pos="96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97085">
        <w:rPr>
          <w:rFonts w:ascii="Times New Roman" w:hAnsi="Times New Roman" w:cs="Times New Roman"/>
          <w:sz w:val="28"/>
          <w:szCs w:val="28"/>
        </w:rPr>
        <w:t>Принятые правовые акты позволили: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48B0" w:rsidRPr="00997085" w:rsidRDefault="004048B0" w:rsidP="00DF28E6">
      <w:pPr>
        <w:widowControl w:val="0"/>
        <w:tabs>
          <w:tab w:val="left" w:pos="96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определить перечень автомобильных дорог местного значения</w:t>
      </w:r>
      <w:r w:rsidR="00325B50">
        <w:rPr>
          <w:rFonts w:ascii="Times New Roman" w:hAnsi="Times New Roman" w:cs="Times New Roman"/>
          <w:sz w:val="28"/>
          <w:szCs w:val="28"/>
        </w:rPr>
        <w:t>;</w:t>
      </w:r>
    </w:p>
    <w:p w:rsidR="004048B0" w:rsidRPr="00363737" w:rsidRDefault="004048B0" w:rsidP="00DF28E6">
      <w:pPr>
        <w:widowControl w:val="0"/>
        <w:tabs>
          <w:tab w:val="left" w:pos="96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highlight w:val="yellow"/>
        </w:rPr>
      </w:pPr>
      <w:r w:rsidRPr="00997085">
        <w:rPr>
          <w:rFonts w:ascii="Times New Roman" w:hAnsi="Times New Roman" w:cs="Times New Roman"/>
          <w:sz w:val="28"/>
          <w:szCs w:val="28"/>
        </w:rPr>
        <w:t xml:space="preserve">-установить </w:t>
      </w:r>
      <w:r>
        <w:rPr>
          <w:rFonts w:ascii="Times New Roman" w:hAnsi="Times New Roman" w:cs="Times New Roman"/>
          <w:sz w:val="28"/>
          <w:szCs w:val="28"/>
        </w:rPr>
        <w:t xml:space="preserve">источники финансового обеспечения </w:t>
      </w:r>
      <w:r w:rsidRPr="00035F9A">
        <w:rPr>
          <w:rFonts w:ascii="Times New Roman" w:hAnsi="Times New Roman" w:cs="Times New Roman"/>
          <w:sz w:val="28"/>
          <w:szCs w:val="28"/>
        </w:rPr>
        <w:t>дорожной деятельности</w:t>
      </w:r>
      <w:r w:rsidR="00325B50">
        <w:rPr>
          <w:rFonts w:ascii="Times New Roman" w:hAnsi="Times New Roman" w:cs="Times New Roman"/>
          <w:sz w:val="28"/>
          <w:szCs w:val="28"/>
        </w:rPr>
        <w:t>.</w:t>
      </w:r>
    </w:p>
    <w:p w:rsidR="00DF0183" w:rsidRDefault="00DF0183" w:rsidP="00DF28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реализации подпрограммы в целях </w:t>
      </w:r>
      <w:r w:rsidRPr="004048B0">
        <w:rPr>
          <w:rFonts w:ascii="Times New Roman" w:hAnsi="Times New Roman" w:cs="Times New Roman"/>
          <w:sz w:val="28"/>
          <w:szCs w:val="28"/>
        </w:rPr>
        <w:t xml:space="preserve">повышения эффективности </w:t>
      </w:r>
      <w:r w:rsidR="004048B0" w:rsidRPr="004048B0">
        <w:rPr>
          <w:rFonts w:ascii="Times New Roman" w:hAnsi="Times New Roman" w:cs="Times New Roman"/>
          <w:sz w:val="28"/>
          <w:szCs w:val="28"/>
        </w:rPr>
        <w:t xml:space="preserve">использования автомобильных дорог и осуществления дорожной деятельности </w:t>
      </w:r>
      <w:r w:rsidR="006D160E">
        <w:rPr>
          <w:rFonts w:ascii="Times New Roman" w:hAnsi="Times New Roman" w:cs="Times New Roman"/>
          <w:sz w:val="28"/>
          <w:szCs w:val="28"/>
        </w:rPr>
        <w:t>на территории сельсовета</w:t>
      </w:r>
      <w:r>
        <w:rPr>
          <w:rFonts w:ascii="Times New Roman" w:hAnsi="Times New Roman" w:cs="Times New Roman"/>
          <w:sz w:val="28"/>
          <w:szCs w:val="28"/>
        </w:rPr>
        <w:t xml:space="preserve"> будет проведена работа по актуализации действующих </w:t>
      </w:r>
      <w:r w:rsidR="00F60D28">
        <w:rPr>
          <w:rFonts w:ascii="Times New Roman" w:hAnsi="Times New Roman" w:cs="Times New Roman"/>
          <w:sz w:val="28"/>
          <w:szCs w:val="28"/>
        </w:rPr>
        <w:t xml:space="preserve">муниципальных правовых актов и </w:t>
      </w:r>
      <w:r>
        <w:rPr>
          <w:rFonts w:ascii="Times New Roman" w:hAnsi="Times New Roman" w:cs="Times New Roman"/>
          <w:sz w:val="28"/>
          <w:szCs w:val="28"/>
        </w:rPr>
        <w:t>принятию новых</w:t>
      </w:r>
      <w:r w:rsidR="006F388B">
        <w:rPr>
          <w:rFonts w:ascii="Times New Roman" w:hAnsi="Times New Roman" w:cs="Times New Roman"/>
          <w:sz w:val="28"/>
          <w:szCs w:val="28"/>
        </w:rPr>
        <w:t>.</w:t>
      </w:r>
    </w:p>
    <w:p w:rsidR="00DF0183" w:rsidRDefault="00907DD3" w:rsidP="00DF28E6">
      <w:pPr>
        <w:rPr>
          <w:rFonts w:ascii="Times New Roman" w:hAnsi="Times New Roman" w:cs="Times New Roman"/>
          <w:color w:val="052635"/>
          <w:sz w:val="28"/>
          <w:szCs w:val="28"/>
        </w:rPr>
      </w:pPr>
      <w:r w:rsidRPr="00AF7E31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AF7E31" w:rsidRPr="00AF7E31">
        <w:rPr>
          <w:rFonts w:ascii="Times New Roman" w:hAnsi="Times New Roman" w:cs="Times New Roman"/>
          <w:sz w:val="28"/>
          <w:szCs w:val="28"/>
        </w:rPr>
        <w:t>р</w:t>
      </w:r>
      <w:r w:rsidR="006E5D31">
        <w:rPr>
          <w:rFonts w:ascii="Times New Roman" w:hAnsi="Times New Roman" w:cs="Times New Roman"/>
          <w:sz w:val="28"/>
          <w:szCs w:val="28"/>
        </w:rPr>
        <w:t>еализации</w:t>
      </w:r>
      <w:r w:rsidR="00DF0183" w:rsidRPr="00911823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F7E31">
        <w:rPr>
          <w:rFonts w:ascii="Times New Roman" w:hAnsi="Times New Roman" w:cs="Times New Roman"/>
          <w:sz w:val="28"/>
          <w:szCs w:val="28"/>
        </w:rPr>
        <w:t xml:space="preserve"> 1.1.</w:t>
      </w:r>
      <w:r w:rsidR="00DF0183" w:rsidRPr="00911823">
        <w:rPr>
          <w:rFonts w:ascii="Times New Roman" w:hAnsi="Times New Roman" w:cs="Times New Roman"/>
          <w:sz w:val="28"/>
          <w:szCs w:val="28"/>
        </w:rPr>
        <w:t xml:space="preserve"> </w:t>
      </w:r>
      <w:r w:rsidR="00DF0183" w:rsidRPr="00D60897">
        <w:rPr>
          <w:rFonts w:ascii="Times New Roman" w:hAnsi="Times New Roman" w:cs="Times New Roman"/>
          <w:sz w:val="28"/>
          <w:szCs w:val="28"/>
        </w:rPr>
        <w:t>«</w:t>
      </w:r>
      <w:r w:rsidR="00831FDC" w:rsidRPr="00D60897">
        <w:rPr>
          <w:rFonts w:ascii="Times New Roman" w:hAnsi="Times New Roman" w:cs="Times New Roman"/>
          <w:color w:val="000000"/>
          <w:sz w:val="28"/>
          <w:szCs w:val="28"/>
        </w:rPr>
        <w:t>Сод</w:t>
      </w:r>
      <w:r w:rsidR="000D273C">
        <w:rPr>
          <w:rFonts w:ascii="Times New Roman" w:hAnsi="Times New Roman" w:cs="Times New Roman"/>
          <w:color w:val="000000"/>
          <w:sz w:val="28"/>
          <w:szCs w:val="28"/>
        </w:rPr>
        <w:t xml:space="preserve">ержание </w:t>
      </w:r>
      <w:r w:rsidR="00B406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0686">
        <w:rPr>
          <w:rFonts w:ascii="Times New Roman" w:hAnsi="Times New Roman" w:cs="Times New Roman"/>
          <w:sz w:val="28"/>
          <w:szCs w:val="28"/>
        </w:rPr>
        <w:t>улично-дорожной сети</w:t>
      </w:r>
      <w:r w:rsidR="00831FDC" w:rsidRPr="00D608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7103">
        <w:rPr>
          <w:rFonts w:ascii="Times New Roman" w:hAnsi="Times New Roman" w:cs="Times New Roman"/>
          <w:color w:val="000000"/>
          <w:sz w:val="28"/>
          <w:szCs w:val="28"/>
        </w:rPr>
        <w:t>сельского поселения</w:t>
      </w:r>
      <w:r w:rsidR="00831FDC" w:rsidRPr="00D60897">
        <w:rPr>
          <w:rFonts w:ascii="Times New Roman" w:hAnsi="Times New Roman" w:cs="Times New Roman"/>
          <w:color w:val="000000"/>
          <w:sz w:val="28"/>
          <w:szCs w:val="28"/>
        </w:rPr>
        <w:t xml:space="preserve"> и искусственных сооружений на них  за счет средств дорожного фонда </w:t>
      </w:r>
      <w:r w:rsidR="00104427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r w:rsidR="008B02BB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="0060342D">
        <w:rPr>
          <w:rFonts w:ascii="Times New Roman" w:hAnsi="Times New Roman" w:cs="Times New Roman"/>
          <w:color w:val="000000"/>
          <w:sz w:val="28"/>
          <w:szCs w:val="28"/>
        </w:rPr>
        <w:t>Новоалтатски</w:t>
      </w:r>
      <w:r w:rsidR="001C33FD">
        <w:rPr>
          <w:rFonts w:ascii="Times New Roman" w:hAnsi="Times New Roman" w:cs="Times New Roman"/>
          <w:color w:val="000000"/>
          <w:sz w:val="28"/>
          <w:szCs w:val="28"/>
        </w:rPr>
        <w:t>й</w:t>
      </w:r>
      <w:proofErr w:type="spellEnd"/>
      <w:r w:rsidR="001C33F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</w:t>
      </w:r>
      <w:r w:rsidR="00DF0183" w:rsidRPr="00D60897">
        <w:rPr>
          <w:rFonts w:ascii="Times New Roman" w:hAnsi="Times New Roman" w:cs="Times New Roman"/>
          <w:color w:val="052635"/>
          <w:sz w:val="28"/>
          <w:szCs w:val="28"/>
        </w:rPr>
        <w:t>»</w:t>
      </w:r>
      <w:r w:rsidR="00DF0183" w:rsidRPr="00911823"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104427" w:rsidRPr="00D83DCD">
        <w:rPr>
          <w:rFonts w:ascii="Times New Roman" w:hAnsi="Times New Roman" w:cs="Times New Roman"/>
          <w:sz w:val="28"/>
          <w:szCs w:val="28"/>
        </w:rPr>
        <w:t>включает в себя комплекс</w:t>
      </w:r>
      <w:r w:rsidR="00104427">
        <w:rPr>
          <w:rFonts w:ascii="Times New Roman" w:hAnsi="Times New Roman" w:cs="Times New Roman"/>
          <w:sz w:val="28"/>
          <w:szCs w:val="28"/>
        </w:rPr>
        <w:t xml:space="preserve"> следующих </w:t>
      </w:r>
      <w:r w:rsidR="00104427" w:rsidRPr="00451486">
        <w:rPr>
          <w:rFonts w:ascii="Times New Roman" w:hAnsi="Times New Roman" w:cs="Times New Roman"/>
          <w:sz w:val="28"/>
          <w:szCs w:val="28"/>
        </w:rPr>
        <w:t xml:space="preserve">работ </w:t>
      </w:r>
      <w:r w:rsidR="00DF0183" w:rsidRPr="00911823">
        <w:rPr>
          <w:rFonts w:ascii="Times New Roman" w:hAnsi="Times New Roman" w:cs="Times New Roman"/>
          <w:color w:val="052635"/>
          <w:sz w:val="28"/>
          <w:szCs w:val="28"/>
        </w:rPr>
        <w:t>по</w:t>
      </w:r>
      <w:r w:rsidR="00D60897">
        <w:rPr>
          <w:rFonts w:ascii="Times New Roman" w:hAnsi="Times New Roman" w:cs="Times New Roman"/>
          <w:color w:val="052635"/>
          <w:sz w:val="28"/>
          <w:szCs w:val="28"/>
        </w:rPr>
        <w:t xml:space="preserve"> организации содержания дорог</w:t>
      </w:r>
      <w:r w:rsidR="00DF0183" w:rsidRPr="00911823">
        <w:rPr>
          <w:rFonts w:ascii="Times New Roman" w:hAnsi="Times New Roman" w:cs="Times New Roman"/>
          <w:color w:val="052635"/>
          <w:sz w:val="28"/>
          <w:szCs w:val="28"/>
        </w:rPr>
        <w:t>:</w:t>
      </w:r>
    </w:p>
    <w:p w:rsidR="00104427" w:rsidRPr="00684450" w:rsidRDefault="00104427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1823">
        <w:rPr>
          <w:rFonts w:ascii="Times New Roman" w:hAnsi="Times New Roman" w:cs="Times New Roman"/>
          <w:color w:val="052635"/>
          <w:sz w:val="28"/>
          <w:szCs w:val="28"/>
        </w:rPr>
        <w:t xml:space="preserve">-подготовка соответствующего пакета документов для проведения </w:t>
      </w:r>
      <w:r w:rsidR="002D7BE2">
        <w:rPr>
          <w:rFonts w:ascii="Times New Roman" w:hAnsi="Times New Roman" w:cs="Times New Roman"/>
          <w:color w:val="052635"/>
          <w:sz w:val="28"/>
          <w:szCs w:val="28"/>
        </w:rPr>
        <w:t xml:space="preserve">торгов </w:t>
      </w:r>
      <w:r w:rsidRPr="00911823">
        <w:rPr>
          <w:rFonts w:ascii="Times New Roman" w:hAnsi="Times New Roman" w:cs="Times New Roman"/>
          <w:color w:val="052635"/>
          <w:sz w:val="28"/>
          <w:szCs w:val="28"/>
        </w:rPr>
        <w:t xml:space="preserve">на право заключения 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муниципального </w:t>
      </w:r>
      <w:r w:rsidRPr="00E52599">
        <w:rPr>
          <w:rFonts w:ascii="Times New Roman" w:hAnsi="Times New Roman" w:cs="Times New Roman"/>
          <w:color w:val="052635"/>
          <w:sz w:val="28"/>
          <w:szCs w:val="28"/>
        </w:rPr>
        <w:t xml:space="preserve">контракта на выполнение работ по содержанию </w:t>
      </w:r>
      <w:r w:rsidR="00C90A77">
        <w:rPr>
          <w:rFonts w:ascii="Times New Roman" w:hAnsi="Times New Roman" w:cs="Times New Roman"/>
          <w:sz w:val="28"/>
          <w:szCs w:val="28"/>
        </w:rPr>
        <w:t>улично-дорожной сети</w:t>
      </w:r>
      <w:r w:rsidR="00C90A77" w:rsidRPr="00D608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90A77">
        <w:rPr>
          <w:rFonts w:ascii="Times New Roman" w:hAnsi="Times New Roman" w:cs="Times New Roman"/>
          <w:color w:val="000000"/>
          <w:sz w:val="28"/>
          <w:szCs w:val="28"/>
        </w:rPr>
        <w:t>сельского поселения</w:t>
      </w:r>
      <w:r w:rsidRPr="00E52599">
        <w:rPr>
          <w:rFonts w:ascii="Times New Roman" w:hAnsi="Times New Roman" w:cs="Times New Roman"/>
          <w:color w:val="052635"/>
          <w:sz w:val="28"/>
          <w:szCs w:val="28"/>
        </w:rPr>
        <w:t>;</w:t>
      </w:r>
    </w:p>
    <w:p w:rsidR="00104427" w:rsidRDefault="00104427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1823">
        <w:rPr>
          <w:rFonts w:ascii="Times New Roman" w:hAnsi="Times New Roman" w:cs="Times New Roman"/>
          <w:sz w:val="28"/>
          <w:szCs w:val="28"/>
        </w:rPr>
        <w:t xml:space="preserve">-заключение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контракта </w:t>
      </w:r>
      <w:r w:rsidRPr="00E52599">
        <w:rPr>
          <w:rFonts w:ascii="Times New Roman" w:hAnsi="Times New Roman" w:cs="Times New Roman"/>
          <w:color w:val="052635"/>
          <w:sz w:val="28"/>
          <w:szCs w:val="28"/>
        </w:rPr>
        <w:t>на выполнение работ по содержанию</w:t>
      </w:r>
      <w:r w:rsidR="000C60B1">
        <w:rPr>
          <w:rFonts w:ascii="Times New Roman" w:hAnsi="Times New Roman" w:cs="Times New Roman"/>
          <w:color w:val="052635"/>
          <w:sz w:val="28"/>
          <w:szCs w:val="28"/>
        </w:rPr>
        <w:t xml:space="preserve"> улично-дорожной сети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6F7103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FA7261" w:rsidRPr="00911823">
        <w:rPr>
          <w:rFonts w:ascii="Times New Roman" w:hAnsi="Times New Roman" w:cs="Times New Roman"/>
          <w:sz w:val="28"/>
          <w:szCs w:val="28"/>
        </w:rPr>
        <w:t xml:space="preserve"> </w:t>
      </w:r>
      <w:r w:rsidRPr="00911823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5F67DD">
        <w:rPr>
          <w:rFonts w:ascii="Times New Roman" w:hAnsi="Times New Roman" w:cs="Times New Roman"/>
          <w:sz w:val="28"/>
          <w:szCs w:val="28"/>
        </w:rPr>
        <w:t xml:space="preserve">торгов </w:t>
      </w:r>
      <w:r w:rsidR="00CF5923">
        <w:rPr>
          <w:rFonts w:ascii="Times New Roman" w:hAnsi="Times New Roman" w:cs="Times New Roman"/>
          <w:sz w:val="28"/>
          <w:szCs w:val="28"/>
        </w:rPr>
        <w:t>(</w:t>
      </w:r>
      <w:r w:rsidRPr="00911823">
        <w:rPr>
          <w:rFonts w:ascii="Times New Roman" w:hAnsi="Times New Roman" w:cs="Times New Roman"/>
          <w:sz w:val="28"/>
          <w:szCs w:val="28"/>
        </w:rPr>
        <w:t xml:space="preserve">без проведения </w:t>
      </w:r>
      <w:r w:rsidR="005F67DD">
        <w:rPr>
          <w:rFonts w:ascii="Times New Roman" w:hAnsi="Times New Roman" w:cs="Times New Roman"/>
          <w:sz w:val="28"/>
          <w:szCs w:val="28"/>
        </w:rPr>
        <w:t>торгов</w:t>
      </w:r>
      <w:r w:rsidRPr="00911823">
        <w:rPr>
          <w:rFonts w:ascii="Times New Roman" w:hAnsi="Times New Roman" w:cs="Times New Roman"/>
          <w:sz w:val="28"/>
          <w:szCs w:val="28"/>
        </w:rPr>
        <w:t>, досрочное их расторжение</w:t>
      </w:r>
      <w:r w:rsidR="00CF5923">
        <w:rPr>
          <w:rFonts w:ascii="Times New Roman" w:hAnsi="Times New Roman" w:cs="Times New Roman"/>
          <w:sz w:val="28"/>
          <w:szCs w:val="28"/>
        </w:rPr>
        <w:t>)</w:t>
      </w:r>
      <w:r w:rsidRPr="0091182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04427" w:rsidRDefault="00104427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1823">
        <w:rPr>
          <w:rFonts w:ascii="Times New Roman" w:hAnsi="Times New Roman" w:cs="Times New Roman"/>
          <w:sz w:val="28"/>
          <w:szCs w:val="28"/>
        </w:rPr>
        <w:lastRenderedPageBreak/>
        <w:t xml:space="preserve">-осуществление мониторинга </w:t>
      </w:r>
      <w:r>
        <w:rPr>
          <w:rFonts w:ascii="Times New Roman" w:hAnsi="Times New Roman" w:cs="Times New Roman"/>
          <w:sz w:val="28"/>
          <w:szCs w:val="28"/>
        </w:rPr>
        <w:t>за работами по содерж</w:t>
      </w:r>
      <w:r w:rsidR="000C60B1">
        <w:rPr>
          <w:rFonts w:ascii="Times New Roman" w:hAnsi="Times New Roman" w:cs="Times New Roman"/>
          <w:sz w:val="28"/>
          <w:szCs w:val="28"/>
        </w:rPr>
        <w:t>анию</w:t>
      </w:r>
      <w:r w:rsidR="00B40686">
        <w:rPr>
          <w:rFonts w:ascii="Times New Roman" w:hAnsi="Times New Roman" w:cs="Times New Roman"/>
          <w:sz w:val="28"/>
          <w:szCs w:val="28"/>
        </w:rPr>
        <w:t xml:space="preserve"> улично-дорожной сети</w:t>
      </w:r>
      <w:r w:rsidR="006F710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4427" w:rsidRDefault="00104427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63847">
        <w:rPr>
          <w:rFonts w:ascii="Times New Roman" w:hAnsi="Times New Roman" w:cs="Times New Roman"/>
          <w:sz w:val="28"/>
          <w:szCs w:val="28"/>
        </w:rPr>
        <w:t xml:space="preserve">осуществление контроля </w:t>
      </w:r>
      <w:r>
        <w:rPr>
          <w:rFonts w:ascii="Times New Roman" w:hAnsi="Times New Roman" w:cs="Times New Roman"/>
          <w:sz w:val="28"/>
          <w:szCs w:val="28"/>
        </w:rPr>
        <w:t>над</w:t>
      </w:r>
      <w:r w:rsidRPr="00463847">
        <w:rPr>
          <w:rFonts w:ascii="Times New Roman" w:hAnsi="Times New Roman" w:cs="Times New Roman"/>
          <w:sz w:val="28"/>
          <w:szCs w:val="28"/>
        </w:rPr>
        <w:t xml:space="preserve"> соблюдением условий </w:t>
      </w:r>
      <w:r>
        <w:rPr>
          <w:rFonts w:ascii="Times New Roman" w:hAnsi="Times New Roman" w:cs="Times New Roman"/>
          <w:sz w:val="28"/>
          <w:szCs w:val="28"/>
        </w:rPr>
        <w:t>муниципального контракта</w:t>
      </w:r>
      <w:r w:rsidR="00CF5923">
        <w:rPr>
          <w:rFonts w:ascii="Times New Roman" w:hAnsi="Times New Roman" w:cs="Times New Roman"/>
          <w:sz w:val="28"/>
          <w:szCs w:val="28"/>
        </w:rPr>
        <w:t xml:space="preserve"> </w:t>
      </w:r>
      <w:r w:rsidRPr="00E52599">
        <w:rPr>
          <w:rFonts w:ascii="Times New Roman" w:hAnsi="Times New Roman" w:cs="Times New Roman"/>
          <w:color w:val="052635"/>
          <w:sz w:val="28"/>
          <w:szCs w:val="28"/>
        </w:rPr>
        <w:t>на выполнение работ по содержанию</w:t>
      </w:r>
      <w:r w:rsidR="00FF733E"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B40686">
        <w:rPr>
          <w:rFonts w:ascii="Times New Roman" w:hAnsi="Times New Roman" w:cs="Times New Roman"/>
          <w:sz w:val="28"/>
          <w:szCs w:val="28"/>
        </w:rPr>
        <w:t xml:space="preserve">улично-дорожной сети </w:t>
      </w:r>
      <w:r w:rsidR="006F7103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5923" w:rsidRDefault="00CF5923" w:rsidP="00DF28E6">
      <w:pPr>
        <w:rPr>
          <w:rFonts w:ascii="Times New Roman" w:hAnsi="Times New Roman" w:cs="Times New Roman"/>
          <w:sz w:val="28"/>
          <w:szCs w:val="28"/>
        </w:rPr>
      </w:pPr>
      <w:r w:rsidRPr="009B2951">
        <w:rPr>
          <w:rFonts w:ascii="Times New Roman" w:hAnsi="Times New Roman" w:cs="Times New Roman"/>
          <w:sz w:val="28"/>
          <w:szCs w:val="28"/>
        </w:rPr>
        <w:t xml:space="preserve">Для оплаты выполненных работ (оказанных услуг) по </w:t>
      </w:r>
      <w:r w:rsidR="000D273C">
        <w:rPr>
          <w:rFonts w:ascii="Times New Roman" w:hAnsi="Times New Roman" w:cs="Times New Roman"/>
          <w:color w:val="052635"/>
          <w:sz w:val="28"/>
          <w:szCs w:val="28"/>
        </w:rPr>
        <w:t xml:space="preserve">содержанию </w:t>
      </w:r>
      <w:r w:rsidR="00B40686"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B40686">
        <w:rPr>
          <w:rFonts w:ascii="Times New Roman" w:hAnsi="Times New Roman" w:cs="Times New Roman"/>
          <w:sz w:val="28"/>
          <w:szCs w:val="28"/>
        </w:rPr>
        <w:t>улично-дорожной сети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237818">
        <w:rPr>
          <w:rFonts w:ascii="Times New Roman" w:hAnsi="Times New Roman" w:cs="Times New Roman"/>
          <w:sz w:val="28"/>
          <w:szCs w:val="28"/>
        </w:rPr>
        <w:t xml:space="preserve">исполнители работ </w:t>
      </w:r>
      <w:r w:rsidRPr="009B2951">
        <w:rPr>
          <w:rFonts w:ascii="Times New Roman" w:hAnsi="Times New Roman" w:cs="Times New Roman"/>
          <w:sz w:val="28"/>
          <w:szCs w:val="28"/>
        </w:rPr>
        <w:t>представля</w:t>
      </w:r>
      <w:r w:rsidR="00237818">
        <w:rPr>
          <w:rFonts w:ascii="Times New Roman" w:hAnsi="Times New Roman" w:cs="Times New Roman"/>
          <w:sz w:val="28"/>
          <w:szCs w:val="28"/>
        </w:rPr>
        <w:t>ю</w:t>
      </w:r>
      <w:r w:rsidRPr="009B2951">
        <w:rPr>
          <w:rFonts w:ascii="Times New Roman" w:hAnsi="Times New Roman" w:cs="Times New Roman"/>
          <w:sz w:val="28"/>
          <w:szCs w:val="28"/>
        </w:rPr>
        <w:t>т</w:t>
      </w:r>
      <w:r w:rsidR="00237818">
        <w:rPr>
          <w:rFonts w:ascii="Times New Roman" w:hAnsi="Times New Roman" w:cs="Times New Roman"/>
          <w:sz w:val="28"/>
          <w:szCs w:val="28"/>
        </w:rPr>
        <w:t xml:space="preserve"> в администрацию сельсовета</w:t>
      </w:r>
      <w:r w:rsidRPr="009B2951">
        <w:rPr>
          <w:rFonts w:ascii="Times New Roman" w:hAnsi="Times New Roman" w:cs="Times New Roman"/>
          <w:sz w:val="28"/>
          <w:szCs w:val="28"/>
        </w:rPr>
        <w:t xml:space="preserve"> следующие документы: </w:t>
      </w:r>
    </w:p>
    <w:p w:rsidR="00CF5923" w:rsidRDefault="00237818" w:rsidP="00DF28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 </w:t>
      </w:r>
      <w:r w:rsidR="00CF5923" w:rsidRPr="009B2951">
        <w:rPr>
          <w:rFonts w:ascii="Times New Roman" w:hAnsi="Times New Roman" w:cs="Times New Roman"/>
          <w:sz w:val="28"/>
          <w:szCs w:val="28"/>
        </w:rPr>
        <w:t>о приемке выполненных работ (форма КС-2)</w:t>
      </w:r>
      <w:r w:rsidR="00CF5923">
        <w:rPr>
          <w:rFonts w:ascii="Times New Roman" w:hAnsi="Times New Roman" w:cs="Times New Roman"/>
          <w:sz w:val="28"/>
          <w:szCs w:val="28"/>
        </w:rPr>
        <w:t>;</w:t>
      </w:r>
    </w:p>
    <w:p w:rsidR="00CF5923" w:rsidRDefault="00237818" w:rsidP="00DF28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справку</w:t>
      </w:r>
      <w:r w:rsidR="00CF5923" w:rsidRPr="009B2951">
        <w:rPr>
          <w:rFonts w:ascii="Times New Roman" w:hAnsi="Times New Roman" w:cs="Times New Roman"/>
          <w:sz w:val="28"/>
          <w:szCs w:val="28"/>
        </w:rPr>
        <w:t xml:space="preserve"> о стоимости выполненных работ и затрат (форма КС-3)</w:t>
      </w:r>
      <w:r w:rsidR="00CF5923">
        <w:rPr>
          <w:rFonts w:ascii="Times New Roman" w:hAnsi="Times New Roman" w:cs="Times New Roman"/>
          <w:sz w:val="28"/>
          <w:szCs w:val="28"/>
        </w:rPr>
        <w:t>;</w:t>
      </w:r>
    </w:p>
    <w:p w:rsidR="00D60897" w:rsidRDefault="00237818" w:rsidP="00DF28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счет-фактуру</w:t>
      </w:r>
      <w:r w:rsidR="00CF5923">
        <w:rPr>
          <w:rFonts w:ascii="Times New Roman" w:hAnsi="Times New Roman" w:cs="Times New Roman"/>
          <w:sz w:val="28"/>
          <w:szCs w:val="28"/>
        </w:rPr>
        <w:t>.</w:t>
      </w:r>
    </w:p>
    <w:p w:rsidR="00231B46" w:rsidRDefault="00231B46" w:rsidP="00231B46">
      <w:pPr>
        <w:autoSpaceDE w:val="0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D550B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D550BF">
        <w:rPr>
          <w:rFonts w:ascii="Times New Roman" w:hAnsi="Times New Roman" w:cs="Times New Roman"/>
          <w:sz w:val="28"/>
          <w:szCs w:val="28"/>
        </w:rPr>
        <w:t xml:space="preserve"> на содержание автомобильных дорог общего пользования местного значения городских округов, городских и сельских поселений</w:t>
      </w:r>
      <w:r w:rsidR="004E0C86">
        <w:rPr>
          <w:rFonts w:ascii="Times New Roman" w:hAnsi="Times New Roman"/>
          <w:sz w:val="28"/>
          <w:szCs w:val="28"/>
        </w:rPr>
        <w:t>, на к</w:t>
      </w:r>
      <w:r w:rsidR="004E0C86" w:rsidRPr="009C6068">
        <w:rPr>
          <w:rFonts w:ascii="Times New Roman" w:hAnsi="Times New Roman"/>
          <w:sz w:val="28"/>
          <w:szCs w:val="28"/>
        </w:rPr>
        <w:t>апитальный ремонт и ремонт автомобильных дорог общего пользования местного значения городских округов с численностью населения менее 90 тысяч человек, городских и сельских поселений</w:t>
      </w:r>
      <w:r w:rsidR="00573AEB">
        <w:rPr>
          <w:rFonts w:ascii="Times New Roman" w:hAnsi="Times New Roman" w:cs="Times New Roman"/>
          <w:sz w:val="28"/>
          <w:szCs w:val="28"/>
        </w:rPr>
        <w:t xml:space="preserve"> производится</w:t>
      </w:r>
      <w:r w:rsidRPr="00D550BF">
        <w:rPr>
          <w:rFonts w:ascii="Times New Roman" w:hAnsi="Times New Roman" w:cs="Times New Roman"/>
          <w:sz w:val="28"/>
          <w:szCs w:val="28"/>
        </w:rPr>
        <w:t xml:space="preserve"> за счет средств дорожного фонда</w:t>
      </w:r>
      <w:r w:rsidR="003D334D">
        <w:rPr>
          <w:rFonts w:ascii="Times New Roman" w:hAnsi="Times New Roman" w:cs="Times New Roman"/>
          <w:sz w:val="28"/>
          <w:szCs w:val="28"/>
        </w:rPr>
        <w:t xml:space="preserve"> </w:t>
      </w:r>
      <w:r w:rsidR="00573AEB">
        <w:rPr>
          <w:rFonts w:ascii="Times New Roman" w:hAnsi="Times New Roman"/>
          <w:sz w:val="28"/>
          <w:szCs w:val="28"/>
        </w:rPr>
        <w:t>путем долевого</w:t>
      </w:r>
      <w:r>
        <w:rPr>
          <w:rFonts w:ascii="Times New Roman" w:hAnsi="Times New Roman"/>
          <w:sz w:val="28"/>
          <w:szCs w:val="28"/>
        </w:rPr>
        <w:t xml:space="preserve"> участие </w:t>
      </w:r>
      <w:r w:rsidRPr="005E18A1">
        <w:rPr>
          <w:rFonts w:ascii="Times New Roman" w:hAnsi="Times New Roman"/>
          <w:sz w:val="28"/>
          <w:szCs w:val="28"/>
        </w:rPr>
        <w:t>бюджета  поселения в финансировании аналогичного мероприятия  в размере, определенном условиями предоставления субсидии</w:t>
      </w:r>
      <w:proofErr w:type="gramEnd"/>
      <w:r w:rsidRPr="005E18A1">
        <w:rPr>
          <w:rFonts w:ascii="Times New Roman" w:hAnsi="Times New Roman"/>
          <w:sz w:val="28"/>
          <w:szCs w:val="28"/>
        </w:rPr>
        <w:t xml:space="preserve"> в соответствии с заключенными соглашениями.</w:t>
      </w:r>
    </w:p>
    <w:p w:rsidR="00FB09C4" w:rsidRDefault="00B53CF4" w:rsidP="009C6068">
      <w:pPr>
        <w:autoSpaceDE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</w:t>
      </w:r>
      <w:r w:rsidR="006E5D31">
        <w:rPr>
          <w:rFonts w:ascii="Times New Roman" w:hAnsi="Times New Roman" w:cs="Times New Roman"/>
          <w:sz w:val="28"/>
          <w:szCs w:val="28"/>
        </w:rPr>
        <w:t>еализации</w:t>
      </w:r>
      <w:r w:rsidR="00006204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1.2.</w:t>
      </w:r>
      <w:r w:rsidR="00006204">
        <w:rPr>
          <w:rFonts w:ascii="Times New Roman" w:hAnsi="Times New Roman" w:cs="Times New Roman"/>
          <w:sz w:val="28"/>
          <w:szCs w:val="28"/>
        </w:rPr>
        <w:t xml:space="preserve"> </w:t>
      </w:r>
      <w:r w:rsidR="00006204" w:rsidRPr="00A2747B">
        <w:rPr>
          <w:rFonts w:ascii="Times New Roman" w:hAnsi="Times New Roman" w:cs="Times New Roman"/>
          <w:sz w:val="28"/>
          <w:szCs w:val="28"/>
        </w:rPr>
        <w:t>«</w:t>
      </w:r>
      <w:r w:rsidR="00050256" w:rsidRPr="00050256">
        <w:rPr>
          <w:rFonts w:ascii="Times New Roman" w:hAnsi="Times New Roman" w:cs="Times New Roman"/>
          <w:sz w:val="28"/>
          <w:szCs w:val="28"/>
        </w:rPr>
        <w:t>Установка технических средств организации дорожного движения</w:t>
      </w:r>
      <w:r>
        <w:rPr>
          <w:rFonts w:ascii="Times New Roman" w:hAnsi="Times New Roman" w:cs="Times New Roman"/>
          <w:sz w:val="28"/>
          <w:szCs w:val="28"/>
        </w:rPr>
        <w:t xml:space="preserve"> за счет средств бюджета поселения</w:t>
      </w:r>
      <w:r w:rsidR="00006204" w:rsidRPr="00A2747B">
        <w:rPr>
          <w:rFonts w:ascii="Times New Roman" w:hAnsi="Times New Roman" w:cs="Times New Roman"/>
          <w:sz w:val="28"/>
          <w:szCs w:val="28"/>
        </w:rPr>
        <w:t>»</w:t>
      </w:r>
      <w:r w:rsidR="00006204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проектами организации дорожного движения и включает в себя </w:t>
      </w:r>
      <w:r w:rsidR="00805835">
        <w:rPr>
          <w:rFonts w:ascii="Times New Roman" w:hAnsi="Times New Roman" w:cs="Times New Roman"/>
          <w:sz w:val="28"/>
          <w:szCs w:val="28"/>
        </w:rPr>
        <w:t xml:space="preserve">комплекс </w:t>
      </w:r>
      <w:r w:rsidR="00006204">
        <w:rPr>
          <w:rFonts w:ascii="Times New Roman" w:hAnsi="Times New Roman" w:cs="Times New Roman"/>
          <w:sz w:val="28"/>
          <w:szCs w:val="28"/>
        </w:rPr>
        <w:t>работ</w:t>
      </w:r>
      <w:r w:rsidR="00BE019C">
        <w:rPr>
          <w:rFonts w:ascii="Times New Roman" w:hAnsi="Times New Roman" w:cs="Times New Roman"/>
          <w:sz w:val="28"/>
          <w:szCs w:val="28"/>
        </w:rPr>
        <w:t xml:space="preserve"> по</w:t>
      </w:r>
      <w:r w:rsidR="00325B50">
        <w:rPr>
          <w:rFonts w:ascii="Times New Roman" w:hAnsi="Times New Roman" w:cs="Times New Roman"/>
          <w:sz w:val="28"/>
          <w:szCs w:val="28"/>
        </w:rPr>
        <w:t>:</w:t>
      </w:r>
    </w:p>
    <w:p w:rsidR="0030405A" w:rsidRPr="00684450" w:rsidRDefault="0030405A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1823">
        <w:rPr>
          <w:rFonts w:ascii="Times New Roman" w:hAnsi="Times New Roman" w:cs="Times New Roman"/>
          <w:color w:val="052635"/>
          <w:sz w:val="28"/>
          <w:szCs w:val="28"/>
        </w:rPr>
        <w:t>-подготовк</w:t>
      </w:r>
      <w:r>
        <w:rPr>
          <w:rFonts w:ascii="Times New Roman" w:hAnsi="Times New Roman" w:cs="Times New Roman"/>
          <w:color w:val="052635"/>
          <w:sz w:val="28"/>
          <w:szCs w:val="28"/>
        </w:rPr>
        <w:t>е</w:t>
      </w:r>
      <w:r w:rsidRPr="00911823">
        <w:rPr>
          <w:rFonts w:ascii="Times New Roman" w:hAnsi="Times New Roman" w:cs="Times New Roman"/>
          <w:color w:val="052635"/>
          <w:sz w:val="28"/>
          <w:szCs w:val="28"/>
        </w:rPr>
        <w:t xml:space="preserve"> соответствующего пакета документов для проведения </w:t>
      </w:r>
      <w:r w:rsidR="000864D0">
        <w:rPr>
          <w:rFonts w:ascii="Times New Roman" w:hAnsi="Times New Roman" w:cs="Times New Roman"/>
          <w:color w:val="052635"/>
          <w:sz w:val="28"/>
          <w:szCs w:val="28"/>
        </w:rPr>
        <w:t>торгов</w:t>
      </w:r>
      <w:r w:rsidRPr="00911823">
        <w:rPr>
          <w:rFonts w:ascii="Times New Roman" w:hAnsi="Times New Roman" w:cs="Times New Roman"/>
          <w:color w:val="052635"/>
          <w:sz w:val="28"/>
          <w:szCs w:val="28"/>
        </w:rPr>
        <w:t xml:space="preserve"> на право заключения </w:t>
      </w:r>
      <w:r>
        <w:rPr>
          <w:rFonts w:ascii="Times New Roman" w:hAnsi="Times New Roman" w:cs="Times New Roman"/>
          <w:color w:val="052635"/>
          <w:sz w:val="28"/>
          <w:szCs w:val="28"/>
        </w:rPr>
        <w:t>муниципального контракта на выполнен</w:t>
      </w:r>
      <w:r w:rsidR="000864D0">
        <w:rPr>
          <w:rFonts w:ascii="Times New Roman" w:hAnsi="Times New Roman" w:cs="Times New Roman"/>
          <w:color w:val="052635"/>
          <w:sz w:val="28"/>
          <w:szCs w:val="28"/>
        </w:rPr>
        <w:t>ие работ по разработке установки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050256" w:rsidRPr="00050256">
        <w:rPr>
          <w:rFonts w:ascii="Times New Roman" w:hAnsi="Times New Roman" w:cs="Times New Roman"/>
          <w:sz w:val="28"/>
          <w:szCs w:val="28"/>
        </w:rPr>
        <w:t>технических средств организации дорожного движения</w:t>
      </w:r>
      <w:r w:rsidR="00050256">
        <w:rPr>
          <w:rFonts w:ascii="Times New Roman" w:hAnsi="Times New Roman" w:cs="Times New Roman"/>
          <w:sz w:val="28"/>
          <w:szCs w:val="28"/>
        </w:rPr>
        <w:t xml:space="preserve"> </w:t>
      </w:r>
      <w:r w:rsidR="006937C7">
        <w:rPr>
          <w:rFonts w:ascii="Times New Roman" w:hAnsi="Times New Roman" w:cs="Times New Roman"/>
          <w:sz w:val="28"/>
          <w:szCs w:val="28"/>
        </w:rPr>
        <w:t>за счет средств бюджета поселения</w:t>
      </w:r>
      <w:r>
        <w:rPr>
          <w:rFonts w:ascii="Times New Roman" w:hAnsi="Times New Roman" w:cs="Times New Roman"/>
          <w:color w:val="052635"/>
          <w:sz w:val="28"/>
          <w:szCs w:val="28"/>
        </w:rPr>
        <w:t>;</w:t>
      </w:r>
    </w:p>
    <w:p w:rsidR="0030405A" w:rsidRDefault="0030405A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1823">
        <w:rPr>
          <w:rFonts w:ascii="Times New Roman" w:hAnsi="Times New Roman" w:cs="Times New Roman"/>
          <w:sz w:val="28"/>
          <w:szCs w:val="28"/>
        </w:rPr>
        <w:t>-заключени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118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контракта </w:t>
      </w:r>
      <w:r>
        <w:rPr>
          <w:rFonts w:ascii="Times New Roman" w:hAnsi="Times New Roman" w:cs="Times New Roman"/>
          <w:color w:val="052635"/>
          <w:sz w:val="28"/>
          <w:szCs w:val="28"/>
        </w:rPr>
        <w:t>на выполнение работ по разработке</w:t>
      </w:r>
      <w:r w:rsidRPr="0030405A"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A16CDB">
        <w:rPr>
          <w:rFonts w:ascii="Times New Roman" w:hAnsi="Times New Roman" w:cs="Times New Roman"/>
          <w:color w:val="052635"/>
          <w:sz w:val="28"/>
          <w:szCs w:val="28"/>
        </w:rPr>
        <w:t>установки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050256" w:rsidRPr="00050256">
        <w:rPr>
          <w:rFonts w:ascii="Times New Roman" w:hAnsi="Times New Roman" w:cs="Times New Roman"/>
          <w:sz w:val="28"/>
          <w:szCs w:val="28"/>
        </w:rPr>
        <w:t>технических средств организации дорожного движения</w:t>
      </w:r>
      <w:r w:rsidR="00050256">
        <w:rPr>
          <w:rFonts w:ascii="Times New Roman" w:hAnsi="Times New Roman" w:cs="Times New Roman"/>
          <w:sz w:val="28"/>
          <w:szCs w:val="28"/>
        </w:rPr>
        <w:t xml:space="preserve"> </w:t>
      </w:r>
      <w:r w:rsidR="002E1BE6">
        <w:rPr>
          <w:rFonts w:ascii="Times New Roman" w:hAnsi="Times New Roman" w:cs="Times New Roman"/>
          <w:sz w:val="28"/>
          <w:szCs w:val="28"/>
        </w:rPr>
        <w:t>за счет средств бюджета поселения</w:t>
      </w:r>
      <w:r w:rsidR="002E1BE6" w:rsidRPr="00911823">
        <w:rPr>
          <w:rFonts w:ascii="Times New Roman" w:hAnsi="Times New Roman" w:cs="Times New Roman"/>
          <w:sz w:val="28"/>
          <w:szCs w:val="28"/>
        </w:rPr>
        <w:t xml:space="preserve"> </w:t>
      </w:r>
      <w:r w:rsidRPr="00911823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EC4782">
        <w:rPr>
          <w:rFonts w:ascii="Times New Roman" w:hAnsi="Times New Roman" w:cs="Times New Roman"/>
          <w:sz w:val="28"/>
          <w:szCs w:val="28"/>
        </w:rPr>
        <w:t>торгов</w:t>
      </w:r>
      <w:r w:rsidRPr="00911823">
        <w:rPr>
          <w:rFonts w:ascii="Times New Roman" w:hAnsi="Times New Roman" w:cs="Times New Roman"/>
          <w:sz w:val="28"/>
          <w:szCs w:val="28"/>
        </w:rPr>
        <w:t xml:space="preserve">, без проведения </w:t>
      </w:r>
      <w:r w:rsidR="00EC4782">
        <w:rPr>
          <w:rFonts w:ascii="Times New Roman" w:hAnsi="Times New Roman" w:cs="Times New Roman"/>
          <w:sz w:val="28"/>
          <w:szCs w:val="28"/>
        </w:rPr>
        <w:t>торгов</w:t>
      </w:r>
      <w:r w:rsidRPr="00911823">
        <w:rPr>
          <w:rFonts w:ascii="Times New Roman" w:hAnsi="Times New Roman" w:cs="Times New Roman"/>
          <w:sz w:val="28"/>
          <w:szCs w:val="28"/>
        </w:rPr>
        <w:t xml:space="preserve">, досрочное их расторжение; </w:t>
      </w:r>
    </w:p>
    <w:p w:rsidR="0030405A" w:rsidRDefault="0030405A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46F6F">
        <w:rPr>
          <w:rFonts w:ascii="Times New Roman" w:hAnsi="Times New Roman" w:cs="Times New Roman"/>
          <w:sz w:val="28"/>
          <w:szCs w:val="28"/>
        </w:rPr>
        <w:t>осуществлению</w:t>
      </w:r>
      <w:r w:rsidRPr="00463847">
        <w:rPr>
          <w:rFonts w:ascii="Times New Roman" w:hAnsi="Times New Roman" w:cs="Times New Roman"/>
          <w:sz w:val="28"/>
          <w:szCs w:val="28"/>
        </w:rPr>
        <w:t xml:space="preserve"> контроля </w:t>
      </w:r>
      <w:r>
        <w:rPr>
          <w:rFonts w:ascii="Times New Roman" w:hAnsi="Times New Roman" w:cs="Times New Roman"/>
          <w:sz w:val="28"/>
          <w:szCs w:val="28"/>
        </w:rPr>
        <w:t>над</w:t>
      </w:r>
      <w:r w:rsidRPr="00463847">
        <w:rPr>
          <w:rFonts w:ascii="Times New Roman" w:hAnsi="Times New Roman" w:cs="Times New Roman"/>
          <w:sz w:val="28"/>
          <w:szCs w:val="28"/>
        </w:rPr>
        <w:t xml:space="preserve"> соблюдением условий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контракта </w:t>
      </w:r>
      <w:r>
        <w:rPr>
          <w:rFonts w:ascii="Times New Roman" w:hAnsi="Times New Roman" w:cs="Times New Roman"/>
          <w:color w:val="052635"/>
          <w:sz w:val="28"/>
          <w:szCs w:val="28"/>
        </w:rPr>
        <w:t>на выполнен</w:t>
      </w:r>
      <w:r w:rsidR="00222027">
        <w:rPr>
          <w:rFonts w:ascii="Times New Roman" w:hAnsi="Times New Roman" w:cs="Times New Roman"/>
          <w:color w:val="052635"/>
          <w:sz w:val="28"/>
          <w:szCs w:val="28"/>
        </w:rPr>
        <w:t>ие работ по разработке установки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050256" w:rsidRPr="00050256">
        <w:rPr>
          <w:rFonts w:ascii="Times New Roman" w:hAnsi="Times New Roman" w:cs="Times New Roman"/>
          <w:sz w:val="28"/>
          <w:szCs w:val="28"/>
        </w:rPr>
        <w:t>технических средств организации дорожного движения</w:t>
      </w:r>
      <w:r w:rsidR="00050256">
        <w:rPr>
          <w:rFonts w:ascii="Times New Roman" w:hAnsi="Times New Roman" w:cs="Times New Roman"/>
          <w:sz w:val="28"/>
          <w:szCs w:val="28"/>
        </w:rPr>
        <w:t xml:space="preserve"> </w:t>
      </w:r>
      <w:r w:rsidR="002E1BE6">
        <w:rPr>
          <w:rFonts w:ascii="Times New Roman" w:hAnsi="Times New Roman" w:cs="Times New Roman"/>
          <w:sz w:val="28"/>
          <w:szCs w:val="28"/>
        </w:rPr>
        <w:t>за счет средств бюджета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405A" w:rsidRDefault="0030405A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B2951">
        <w:rPr>
          <w:rFonts w:ascii="Times New Roman" w:hAnsi="Times New Roman" w:cs="Times New Roman"/>
          <w:sz w:val="28"/>
          <w:szCs w:val="28"/>
        </w:rPr>
        <w:t xml:space="preserve">Для оплаты выполненных работ (оказанных услуг) </w:t>
      </w:r>
      <w:r w:rsidR="008617C5">
        <w:rPr>
          <w:rFonts w:ascii="Times New Roman" w:hAnsi="Times New Roman" w:cs="Times New Roman"/>
          <w:color w:val="052635"/>
          <w:sz w:val="28"/>
          <w:szCs w:val="28"/>
        </w:rPr>
        <w:t>по разработке  установки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050256" w:rsidRPr="00050256">
        <w:rPr>
          <w:rFonts w:ascii="Times New Roman" w:hAnsi="Times New Roman" w:cs="Times New Roman"/>
          <w:sz w:val="28"/>
          <w:szCs w:val="28"/>
        </w:rPr>
        <w:t>технических средств организации дорожного движения</w:t>
      </w:r>
      <w:r w:rsidR="00050256">
        <w:rPr>
          <w:rFonts w:ascii="Times New Roman" w:hAnsi="Times New Roman" w:cs="Times New Roman"/>
          <w:sz w:val="28"/>
          <w:szCs w:val="28"/>
        </w:rPr>
        <w:t xml:space="preserve"> </w:t>
      </w:r>
      <w:r w:rsidR="002E1BE6">
        <w:rPr>
          <w:rFonts w:ascii="Times New Roman" w:hAnsi="Times New Roman" w:cs="Times New Roman"/>
          <w:sz w:val="28"/>
          <w:szCs w:val="28"/>
        </w:rPr>
        <w:t>за счет средств бюджета поселения</w:t>
      </w:r>
      <w:r w:rsidR="00C376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победитель </w:t>
      </w:r>
      <w:r w:rsidR="00395847">
        <w:rPr>
          <w:rFonts w:ascii="Times New Roman" w:hAnsi="Times New Roman" w:cs="Times New Roman"/>
          <w:sz w:val="28"/>
          <w:szCs w:val="28"/>
        </w:rPr>
        <w:t>торгов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951">
        <w:rPr>
          <w:rFonts w:ascii="Times New Roman" w:hAnsi="Times New Roman" w:cs="Times New Roman"/>
          <w:sz w:val="28"/>
          <w:szCs w:val="28"/>
        </w:rPr>
        <w:t>представля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B2951">
        <w:rPr>
          <w:rFonts w:ascii="Times New Roman" w:hAnsi="Times New Roman" w:cs="Times New Roman"/>
          <w:sz w:val="28"/>
          <w:szCs w:val="28"/>
        </w:rPr>
        <w:t>т в администр</w:t>
      </w:r>
      <w:r w:rsidR="007424BC">
        <w:rPr>
          <w:rFonts w:ascii="Times New Roman" w:hAnsi="Times New Roman" w:cs="Times New Roman"/>
          <w:sz w:val="28"/>
          <w:szCs w:val="28"/>
        </w:rPr>
        <w:t xml:space="preserve">ацию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9B2951">
        <w:rPr>
          <w:rFonts w:ascii="Times New Roman" w:hAnsi="Times New Roman" w:cs="Times New Roman"/>
          <w:sz w:val="28"/>
          <w:szCs w:val="28"/>
        </w:rPr>
        <w:t xml:space="preserve"> следующие документы: </w:t>
      </w:r>
    </w:p>
    <w:p w:rsidR="0030405A" w:rsidRDefault="00B446E9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 </w:t>
      </w:r>
      <w:r w:rsidR="0030405A" w:rsidRPr="009B2951">
        <w:rPr>
          <w:rFonts w:ascii="Times New Roman" w:hAnsi="Times New Roman" w:cs="Times New Roman"/>
          <w:sz w:val="28"/>
          <w:szCs w:val="28"/>
        </w:rPr>
        <w:t>о приемке выполненных работ (форма КС-2)</w:t>
      </w:r>
      <w:r w:rsidR="0030405A">
        <w:rPr>
          <w:rFonts w:ascii="Times New Roman" w:hAnsi="Times New Roman" w:cs="Times New Roman"/>
          <w:sz w:val="28"/>
          <w:szCs w:val="28"/>
        </w:rPr>
        <w:t>;</w:t>
      </w:r>
    </w:p>
    <w:p w:rsidR="0030405A" w:rsidRDefault="00B446E9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справку</w:t>
      </w:r>
      <w:r w:rsidR="0030405A" w:rsidRPr="009B2951">
        <w:rPr>
          <w:rFonts w:ascii="Times New Roman" w:hAnsi="Times New Roman" w:cs="Times New Roman"/>
          <w:sz w:val="28"/>
          <w:szCs w:val="28"/>
        </w:rPr>
        <w:t xml:space="preserve"> о стоимости выполненных работ и затрат (форма КС-3)</w:t>
      </w:r>
      <w:r w:rsidR="0030405A">
        <w:rPr>
          <w:rFonts w:ascii="Times New Roman" w:hAnsi="Times New Roman" w:cs="Times New Roman"/>
          <w:sz w:val="28"/>
          <w:szCs w:val="28"/>
        </w:rPr>
        <w:t>;</w:t>
      </w:r>
    </w:p>
    <w:p w:rsidR="000A5F15" w:rsidRDefault="00C85ADF" w:rsidP="00DB1AE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</w:t>
      </w:r>
      <w:r w:rsidR="00B446E9">
        <w:rPr>
          <w:rFonts w:ascii="Times New Roman" w:hAnsi="Times New Roman" w:cs="Times New Roman"/>
          <w:sz w:val="28"/>
          <w:szCs w:val="28"/>
        </w:rPr>
        <w:t>т-фактуру</w:t>
      </w:r>
      <w:r w:rsidR="0030405A">
        <w:rPr>
          <w:rFonts w:ascii="Times New Roman" w:hAnsi="Times New Roman" w:cs="Times New Roman"/>
          <w:sz w:val="28"/>
          <w:szCs w:val="28"/>
        </w:rPr>
        <w:t>.</w:t>
      </w:r>
    </w:p>
    <w:p w:rsidR="00DB1AE3" w:rsidRDefault="00DB1AE3" w:rsidP="00DB1AE3">
      <w:pPr>
        <w:autoSpaceDE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</w:t>
      </w:r>
      <w:r w:rsidR="006E5D31">
        <w:rPr>
          <w:rFonts w:ascii="Times New Roman" w:hAnsi="Times New Roman" w:cs="Times New Roman"/>
          <w:sz w:val="28"/>
          <w:szCs w:val="28"/>
        </w:rPr>
        <w:t>еализации</w:t>
      </w:r>
      <w:r>
        <w:rPr>
          <w:rFonts w:ascii="Times New Roman" w:hAnsi="Times New Roman" w:cs="Times New Roman"/>
          <w:sz w:val="28"/>
          <w:szCs w:val="28"/>
        </w:rPr>
        <w:t xml:space="preserve"> мероприятия 1.5. </w:t>
      </w:r>
      <w:r w:rsidRPr="00A2747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Ремонт асфальтового покрытия в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Новоалтатка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Pr="00A2747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предполагается предоставление бюджетных ассигнований за счет средств районного бюджета и включает в себя комплекс работ по:</w:t>
      </w:r>
    </w:p>
    <w:p w:rsidR="00DB1AE3" w:rsidRPr="00684450" w:rsidRDefault="00DB1AE3" w:rsidP="00DB1AE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1823">
        <w:rPr>
          <w:rFonts w:ascii="Times New Roman" w:hAnsi="Times New Roman" w:cs="Times New Roman"/>
          <w:color w:val="052635"/>
          <w:sz w:val="28"/>
          <w:szCs w:val="28"/>
        </w:rPr>
        <w:lastRenderedPageBreak/>
        <w:t>-подготовк</w:t>
      </w:r>
      <w:r>
        <w:rPr>
          <w:rFonts w:ascii="Times New Roman" w:hAnsi="Times New Roman" w:cs="Times New Roman"/>
          <w:color w:val="052635"/>
          <w:sz w:val="28"/>
          <w:szCs w:val="28"/>
        </w:rPr>
        <w:t>е</w:t>
      </w:r>
      <w:r w:rsidRPr="00911823">
        <w:rPr>
          <w:rFonts w:ascii="Times New Roman" w:hAnsi="Times New Roman" w:cs="Times New Roman"/>
          <w:color w:val="052635"/>
          <w:sz w:val="28"/>
          <w:szCs w:val="28"/>
        </w:rPr>
        <w:t xml:space="preserve"> соответствующего пакета документов для проведения </w:t>
      </w:r>
      <w:r>
        <w:rPr>
          <w:rFonts w:ascii="Times New Roman" w:hAnsi="Times New Roman" w:cs="Times New Roman"/>
          <w:color w:val="052635"/>
          <w:sz w:val="28"/>
          <w:szCs w:val="28"/>
        </w:rPr>
        <w:t>торгов</w:t>
      </w:r>
      <w:r w:rsidRPr="00911823">
        <w:rPr>
          <w:rFonts w:ascii="Times New Roman" w:hAnsi="Times New Roman" w:cs="Times New Roman"/>
          <w:color w:val="052635"/>
          <w:sz w:val="28"/>
          <w:szCs w:val="28"/>
        </w:rPr>
        <w:t xml:space="preserve"> на право заключения 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муниципального контракта на выполнение работ по </w:t>
      </w:r>
      <w:r w:rsidR="00D0320B">
        <w:rPr>
          <w:rFonts w:ascii="Times New Roman" w:hAnsi="Times New Roman" w:cs="Times New Roman"/>
          <w:sz w:val="28"/>
          <w:szCs w:val="28"/>
        </w:rPr>
        <w:t xml:space="preserve">ремонту асфальтового покрытия в с. </w:t>
      </w:r>
      <w:proofErr w:type="spellStart"/>
      <w:r w:rsidR="00D0320B">
        <w:rPr>
          <w:rFonts w:ascii="Times New Roman" w:hAnsi="Times New Roman" w:cs="Times New Roman"/>
          <w:sz w:val="28"/>
          <w:szCs w:val="28"/>
        </w:rPr>
        <w:t>Новоалтатка</w:t>
      </w:r>
      <w:proofErr w:type="spellEnd"/>
      <w:r w:rsidR="00D0320B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 w:rsidR="00D0320B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>
        <w:rPr>
          <w:rFonts w:ascii="Times New Roman" w:hAnsi="Times New Roman" w:cs="Times New Roman"/>
          <w:color w:val="052635"/>
          <w:sz w:val="28"/>
          <w:szCs w:val="28"/>
        </w:rPr>
        <w:t>;</w:t>
      </w:r>
    </w:p>
    <w:p w:rsidR="00DB1AE3" w:rsidRDefault="00DB1AE3" w:rsidP="00DB1AE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1823">
        <w:rPr>
          <w:rFonts w:ascii="Times New Roman" w:hAnsi="Times New Roman" w:cs="Times New Roman"/>
          <w:sz w:val="28"/>
          <w:szCs w:val="28"/>
        </w:rPr>
        <w:t>-заключени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118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контракта 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на выполнение работ по </w:t>
      </w:r>
      <w:r w:rsidR="00A73653">
        <w:rPr>
          <w:rFonts w:ascii="Times New Roman" w:hAnsi="Times New Roman" w:cs="Times New Roman"/>
          <w:sz w:val="28"/>
          <w:szCs w:val="28"/>
        </w:rPr>
        <w:t xml:space="preserve">ремонту асфальтового покрытия в с. </w:t>
      </w:r>
      <w:proofErr w:type="spellStart"/>
      <w:r w:rsidR="00A73653">
        <w:rPr>
          <w:rFonts w:ascii="Times New Roman" w:hAnsi="Times New Roman" w:cs="Times New Roman"/>
          <w:sz w:val="28"/>
          <w:szCs w:val="28"/>
        </w:rPr>
        <w:t>Новоалтатка</w:t>
      </w:r>
      <w:proofErr w:type="spellEnd"/>
      <w:r w:rsidR="00A73653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 w:rsidR="00A73653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="00A73653" w:rsidRPr="00911823">
        <w:rPr>
          <w:rFonts w:ascii="Times New Roman" w:hAnsi="Times New Roman" w:cs="Times New Roman"/>
          <w:sz w:val="28"/>
          <w:szCs w:val="28"/>
        </w:rPr>
        <w:t xml:space="preserve"> </w:t>
      </w:r>
      <w:r w:rsidRPr="00911823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>
        <w:rPr>
          <w:rFonts w:ascii="Times New Roman" w:hAnsi="Times New Roman" w:cs="Times New Roman"/>
          <w:sz w:val="28"/>
          <w:szCs w:val="28"/>
        </w:rPr>
        <w:t>торгов</w:t>
      </w:r>
      <w:r w:rsidRPr="00911823">
        <w:rPr>
          <w:rFonts w:ascii="Times New Roman" w:hAnsi="Times New Roman" w:cs="Times New Roman"/>
          <w:sz w:val="28"/>
          <w:szCs w:val="28"/>
        </w:rPr>
        <w:t xml:space="preserve">, без проведения </w:t>
      </w:r>
      <w:r>
        <w:rPr>
          <w:rFonts w:ascii="Times New Roman" w:hAnsi="Times New Roman" w:cs="Times New Roman"/>
          <w:sz w:val="28"/>
          <w:szCs w:val="28"/>
        </w:rPr>
        <w:t>торгов</w:t>
      </w:r>
      <w:r w:rsidRPr="00911823">
        <w:rPr>
          <w:rFonts w:ascii="Times New Roman" w:hAnsi="Times New Roman" w:cs="Times New Roman"/>
          <w:sz w:val="28"/>
          <w:szCs w:val="28"/>
        </w:rPr>
        <w:t xml:space="preserve">, досрочное их расторжение; </w:t>
      </w:r>
    </w:p>
    <w:p w:rsidR="00DB1AE3" w:rsidRDefault="00DB1AE3" w:rsidP="00DB1AE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-осуществлению</w:t>
      </w:r>
      <w:r w:rsidRPr="00463847">
        <w:rPr>
          <w:rFonts w:ascii="Times New Roman" w:hAnsi="Times New Roman" w:cs="Times New Roman"/>
          <w:sz w:val="28"/>
          <w:szCs w:val="28"/>
        </w:rPr>
        <w:t xml:space="preserve"> контроля </w:t>
      </w:r>
      <w:r>
        <w:rPr>
          <w:rFonts w:ascii="Times New Roman" w:hAnsi="Times New Roman" w:cs="Times New Roman"/>
          <w:sz w:val="28"/>
          <w:szCs w:val="28"/>
        </w:rPr>
        <w:t>над</w:t>
      </w:r>
      <w:r w:rsidRPr="00463847">
        <w:rPr>
          <w:rFonts w:ascii="Times New Roman" w:hAnsi="Times New Roman" w:cs="Times New Roman"/>
          <w:sz w:val="28"/>
          <w:szCs w:val="28"/>
        </w:rPr>
        <w:t xml:space="preserve"> соблюдением условий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контракта 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на выполнение работ по </w:t>
      </w:r>
      <w:r w:rsidR="00A73653">
        <w:rPr>
          <w:rFonts w:ascii="Times New Roman" w:hAnsi="Times New Roman" w:cs="Times New Roman"/>
          <w:sz w:val="28"/>
          <w:szCs w:val="28"/>
        </w:rPr>
        <w:t xml:space="preserve">ремонту асфальтового покрытия в                            с. </w:t>
      </w:r>
      <w:proofErr w:type="spellStart"/>
      <w:r w:rsidR="00A73653">
        <w:rPr>
          <w:rFonts w:ascii="Times New Roman" w:hAnsi="Times New Roman" w:cs="Times New Roman"/>
          <w:sz w:val="28"/>
          <w:szCs w:val="28"/>
        </w:rPr>
        <w:t>Новоалтатка</w:t>
      </w:r>
      <w:proofErr w:type="spellEnd"/>
      <w:r w:rsidR="00A73653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 w:rsidR="00A73653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DB1AE3" w:rsidRDefault="00DB1AE3" w:rsidP="00DB1AE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B2951">
        <w:rPr>
          <w:rFonts w:ascii="Times New Roman" w:hAnsi="Times New Roman" w:cs="Times New Roman"/>
          <w:sz w:val="28"/>
          <w:szCs w:val="28"/>
        </w:rPr>
        <w:t xml:space="preserve">Для оплаты выполненных работ (оказанных услуг) 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по </w:t>
      </w:r>
      <w:r w:rsidR="00697F49">
        <w:rPr>
          <w:rFonts w:ascii="Times New Roman" w:hAnsi="Times New Roman" w:cs="Times New Roman"/>
          <w:sz w:val="28"/>
          <w:szCs w:val="28"/>
        </w:rPr>
        <w:t xml:space="preserve">ремонту асфальтового покрытия в с. </w:t>
      </w:r>
      <w:proofErr w:type="spellStart"/>
      <w:r w:rsidR="00697F49">
        <w:rPr>
          <w:rFonts w:ascii="Times New Roman" w:hAnsi="Times New Roman" w:cs="Times New Roman"/>
          <w:sz w:val="28"/>
          <w:szCs w:val="28"/>
        </w:rPr>
        <w:t>Новоалтатка</w:t>
      </w:r>
      <w:proofErr w:type="spellEnd"/>
      <w:r w:rsidR="00697F49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 w:rsidR="00697F49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победитель торгов </w:t>
      </w:r>
      <w:r w:rsidRPr="009B2951">
        <w:rPr>
          <w:rFonts w:ascii="Times New Roman" w:hAnsi="Times New Roman" w:cs="Times New Roman"/>
          <w:sz w:val="28"/>
          <w:szCs w:val="28"/>
        </w:rPr>
        <w:t>представля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B2951">
        <w:rPr>
          <w:rFonts w:ascii="Times New Roman" w:hAnsi="Times New Roman" w:cs="Times New Roman"/>
          <w:sz w:val="28"/>
          <w:szCs w:val="28"/>
        </w:rPr>
        <w:t>т в администр</w:t>
      </w:r>
      <w:r>
        <w:rPr>
          <w:rFonts w:ascii="Times New Roman" w:hAnsi="Times New Roman" w:cs="Times New Roman"/>
          <w:sz w:val="28"/>
          <w:szCs w:val="28"/>
        </w:rPr>
        <w:t xml:space="preserve">ацию сельсовета </w:t>
      </w:r>
      <w:r w:rsidRPr="009B2951">
        <w:rPr>
          <w:rFonts w:ascii="Times New Roman" w:hAnsi="Times New Roman" w:cs="Times New Roman"/>
          <w:sz w:val="28"/>
          <w:szCs w:val="28"/>
        </w:rPr>
        <w:t xml:space="preserve"> следующие документы: </w:t>
      </w:r>
    </w:p>
    <w:p w:rsidR="00DB1AE3" w:rsidRDefault="00DB1AE3" w:rsidP="00DB1AE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 </w:t>
      </w:r>
      <w:r w:rsidRPr="009B2951">
        <w:rPr>
          <w:rFonts w:ascii="Times New Roman" w:hAnsi="Times New Roman" w:cs="Times New Roman"/>
          <w:sz w:val="28"/>
          <w:szCs w:val="28"/>
        </w:rPr>
        <w:t>о приемке выполненных работ (форма КС-2)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B1AE3" w:rsidRDefault="00DB1AE3" w:rsidP="00DB1AE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справку</w:t>
      </w:r>
      <w:r w:rsidRPr="009B2951">
        <w:rPr>
          <w:rFonts w:ascii="Times New Roman" w:hAnsi="Times New Roman" w:cs="Times New Roman"/>
          <w:sz w:val="28"/>
          <w:szCs w:val="28"/>
        </w:rPr>
        <w:t xml:space="preserve"> о стоимости выполненных работ и затрат (форма КС-3)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A5F15" w:rsidRDefault="00DB1AE3" w:rsidP="00697F4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счет-фактуру</w:t>
      </w:r>
      <w:r w:rsidR="00697F49">
        <w:rPr>
          <w:rFonts w:ascii="Times New Roman" w:hAnsi="Times New Roman" w:cs="Times New Roman"/>
          <w:sz w:val="28"/>
          <w:szCs w:val="28"/>
        </w:rPr>
        <w:t>.</w:t>
      </w:r>
    </w:p>
    <w:p w:rsidR="00DC79D5" w:rsidRDefault="00DC79D5" w:rsidP="00DC79D5">
      <w:pPr>
        <w:rPr>
          <w:rFonts w:ascii="Times New Roman" w:hAnsi="Times New Roman" w:cs="Times New Roman"/>
          <w:sz w:val="28"/>
          <w:szCs w:val="28"/>
        </w:rPr>
      </w:pPr>
      <w:r w:rsidRPr="005050C5">
        <w:rPr>
          <w:rFonts w:ascii="Times New Roman" w:hAnsi="Times New Roman" w:cs="Times New Roman"/>
          <w:sz w:val="28"/>
          <w:szCs w:val="28"/>
        </w:rPr>
        <w:t>В р</w:t>
      </w:r>
      <w:r w:rsidR="00AE286E">
        <w:rPr>
          <w:rFonts w:ascii="Times New Roman" w:hAnsi="Times New Roman" w:cs="Times New Roman"/>
          <w:sz w:val="28"/>
          <w:szCs w:val="28"/>
        </w:rPr>
        <w:t>амках реализации мероприятия 1.6</w:t>
      </w:r>
      <w:r w:rsidRPr="005050C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050C5">
        <w:rPr>
          <w:rFonts w:ascii="Times New Roman" w:hAnsi="Times New Roman" w:cs="Times New Roman"/>
          <w:sz w:val="28"/>
          <w:szCs w:val="28"/>
        </w:rPr>
        <w:t>«</w:t>
      </w:r>
      <w:r w:rsidR="00B97AA3" w:rsidRPr="005050C5">
        <w:rPr>
          <w:rFonts w:ascii="Times New Roman" w:hAnsi="Times New Roman" w:cs="Times New Roman"/>
          <w:sz w:val="28"/>
          <w:szCs w:val="28"/>
        </w:rPr>
        <w:t>Капитальный ремонт и ремонт автомобильных дорог общего пользования местного значения городских округов с численностью населения менее 90 тысяч человек, городских и сельских поселений за счет средств краевого бюджета</w:t>
      </w:r>
      <w:r w:rsidRPr="005050C5">
        <w:rPr>
          <w:rFonts w:ascii="Times New Roman" w:hAnsi="Times New Roman" w:cs="Times New Roman"/>
          <w:sz w:val="28"/>
          <w:szCs w:val="28"/>
        </w:rPr>
        <w:t xml:space="preserve">» предполагается перечисление бюджетных ассигнований за счет средств краевого бюджета на </w:t>
      </w:r>
      <w:r w:rsidR="005050C5" w:rsidRPr="005050C5">
        <w:rPr>
          <w:rFonts w:ascii="Times New Roman" w:hAnsi="Times New Roman" w:cs="Times New Roman"/>
          <w:sz w:val="28"/>
          <w:szCs w:val="28"/>
        </w:rPr>
        <w:t>к</w:t>
      </w:r>
      <w:r w:rsidR="00B97AA3" w:rsidRPr="005050C5">
        <w:rPr>
          <w:rFonts w:ascii="Times New Roman" w:hAnsi="Times New Roman" w:cs="Times New Roman"/>
          <w:sz w:val="28"/>
          <w:szCs w:val="28"/>
        </w:rPr>
        <w:t>апитальный ремонт и ремонт автомобильных дорог общего пользования местного значения городских округов с численностью населения менее 90 тысяч человек, городских и сельских</w:t>
      </w:r>
      <w:proofErr w:type="gramEnd"/>
      <w:r w:rsidR="00B97AA3" w:rsidRPr="005050C5">
        <w:rPr>
          <w:rFonts w:ascii="Times New Roman" w:hAnsi="Times New Roman" w:cs="Times New Roman"/>
          <w:sz w:val="28"/>
          <w:szCs w:val="28"/>
        </w:rPr>
        <w:t xml:space="preserve"> </w:t>
      </w:r>
      <w:r w:rsidR="00B97AA3" w:rsidRPr="00E1341E">
        <w:rPr>
          <w:rFonts w:ascii="Times New Roman" w:hAnsi="Times New Roman" w:cs="Times New Roman"/>
          <w:sz w:val="28"/>
          <w:szCs w:val="28"/>
        </w:rPr>
        <w:t>поселений</w:t>
      </w:r>
      <w:r w:rsidRPr="00E134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341E">
        <w:rPr>
          <w:rFonts w:ascii="Times New Roman" w:hAnsi="Times New Roman" w:cs="Times New Roman"/>
          <w:sz w:val="28"/>
          <w:szCs w:val="28"/>
        </w:rPr>
        <w:t xml:space="preserve">согласно Постановлению Правительства Красноярского края от 30.01.2014 </w:t>
      </w:r>
      <w:r w:rsidR="005050C5" w:rsidRPr="00E1341E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E1341E">
        <w:rPr>
          <w:rFonts w:ascii="Times New Roman" w:hAnsi="Times New Roman" w:cs="Times New Roman"/>
          <w:sz w:val="28"/>
          <w:szCs w:val="28"/>
        </w:rPr>
        <w:t>№ 24-п «Об утверждении распределения в 2014 году субсидий бюджетам муниципальных образований Красноярского края на реализацию мероприятий подпрограммы «Дороги Красноярья» на 2014-2016 годы государственной программы Красноярского края «Развитие транспортной системы».</w:t>
      </w:r>
    </w:p>
    <w:p w:rsidR="00DC79D5" w:rsidRDefault="00DC79D5" w:rsidP="00DC79D5">
      <w:pPr>
        <w:tabs>
          <w:tab w:val="left" w:pos="142"/>
          <w:tab w:val="left" w:pos="177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Данное мероприятие включает в себя комплекс работ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DC79D5" w:rsidRPr="00684450" w:rsidRDefault="00DC79D5" w:rsidP="00DC79D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1823">
        <w:rPr>
          <w:rFonts w:ascii="Times New Roman" w:hAnsi="Times New Roman" w:cs="Times New Roman"/>
          <w:color w:val="052635"/>
          <w:sz w:val="28"/>
          <w:szCs w:val="28"/>
        </w:rPr>
        <w:t>-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Pr="00911823">
        <w:rPr>
          <w:rFonts w:ascii="Times New Roman" w:hAnsi="Times New Roman" w:cs="Times New Roman"/>
          <w:color w:val="052635"/>
          <w:sz w:val="28"/>
          <w:szCs w:val="28"/>
        </w:rPr>
        <w:t>подготовк</w:t>
      </w:r>
      <w:r>
        <w:rPr>
          <w:rFonts w:ascii="Times New Roman" w:hAnsi="Times New Roman" w:cs="Times New Roman"/>
          <w:color w:val="052635"/>
          <w:sz w:val="28"/>
          <w:szCs w:val="28"/>
        </w:rPr>
        <w:t>е</w:t>
      </w:r>
      <w:r w:rsidRPr="00911823">
        <w:rPr>
          <w:rFonts w:ascii="Times New Roman" w:hAnsi="Times New Roman" w:cs="Times New Roman"/>
          <w:color w:val="052635"/>
          <w:sz w:val="28"/>
          <w:szCs w:val="28"/>
        </w:rPr>
        <w:t xml:space="preserve"> соответствующего пакета документов для проведения </w:t>
      </w:r>
      <w:r>
        <w:rPr>
          <w:rFonts w:ascii="Times New Roman" w:hAnsi="Times New Roman" w:cs="Times New Roman"/>
          <w:color w:val="052635"/>
          <w:sz w:val="28"/>
          <w:szCs w:val="28"/>
        </w:rPr>
        <w:t>торгов</w:t>
      </w:r>
      <w:r w:rsidRPr="00911823">
        <w:rPr>
          <w:rFonts w:ascii="Times New Roman" w:hAnsi="Times New Roman" w:cs="Times New Roman"/>
          <w:color w:val="052635"/>
          <w:sz w:val="28"/>
          <w:szCs w:val="28"/>
        </w:rPr>
        <w:t xml:space="preserve"> на право заключения 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муниципального контракта на выполнение работ по </w:t>
      </w:r>
      <w:r w:rsidR="005050C5" w:rsidRPr="005050C5">
        <w:rPr>
          <w:rFonts w:ascii="Times New Roman" w:hAnsi="Times New Roman" w:cs="Times New Roman"/>
          <w:sz w:val="28"/>
          <w:szCs w:val="28"/>
        </w:rPr>
        <w:t>к</w:t>
      </w:r>
      <w:r w:rsidR="005050C5">
        <w:rPr>
          <w:rFonts w:ascii="Times New Roman" w:hAnsi="Times New Roman" w:cs="Times New Roman"/>
          <w:sz w:val="28"/>
          <w:szCs w:val="28"/>
        </w:rPr>
        <w:t xml:space="preserve">апитальному </w:t>
      </w:r>
      <w:r w:rsidR="005050C5" w:rsidRPr="005050C5">
        <w:rPr>
          <w:rFonts w:ascii="Times New Roman" w:hAnsi="Times New Roman" w:cs="Times New Roman"/>
          <w:sz w:val="28"/>
          <w:szCs w:val="28"/>
        </w:rPr>
        <w:t>ремонт</w:t>
      </w:r>
      <w:r w:rsidR="005050C5">
        <w:rPr>
          <w:rFonts w:ascii="Times New Roman" w:hAnsi="Times New Roman" w:cs="Times New Roman"/>
          <w:sz w:val="28"/>
          <w:szCs w:val="28"/>
        </w:rPr>
        <w:t>у</w:t>
      </w:r>
      <w:r w:rsidR="005050C5" w:rsidRPr="005050C5">
        <w:rPr>
          <w:rFonts w:ascii="Times New Roman" w:hAnsi="Times New Roman" w:cs="Times New Roman"/>
          <w:sz w:val="28"/>
          <w:szCs w:val="28"/>
        </w:rPr>
        <w:t xml:space="preserve"> и ремонт</w:t>
      </w:r>
      <w:r w:rsidR="005050C5">
        <w:rPr>
          <w:rFonts w:ascii="Times New Roman" w:hAnsi="Times New Roman" w:cs="Times New Roman"/>
          <w:sz w:val="28"/>
          <w:szCs w:val="28"/>
        </w:rPr>
        <w:t>у</w:t>
      </w:r>
      <w:r w:rsidR="005050C5" w:rsidRPr="005050C5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 городских округов с численностью населения менее 90 тысяч человек, городских и сельских поселений</w:t>
      </w:r>
      <w:r w:rsidR="005050C5" w:rsidRPr="005050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7DD3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907DD3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907DD3">
        <w:rPr>
          <w:rFonts w:ascii="Times New Roman" w:hAnsi="Times New Roman" w:cs="Times New Roman"/>
          <w:sz w:val="28"/>
          <w:szCs w:val="28"/>
        </w:rPr>
        <w:t>аевого бюджета</w:t>
      </w:r>
      <w:r>
        <w:rPr>
          <w:rFonts w:ascii="Times New Roman" w:hAnsi="Times New Roman" w:cs="Times New Roman"/>
          <w:color w:val="052635"/>
          <w:sz w:val="28"/>
          <w:szCs w:val="28"/>
        </w:rPr>
        <w:t>;</w:t>
      </w:r>
    </w:p>
    <w:p w:rsidR="00DC79D5" w:rsidRDefault="00DC79D5" w:rsidP="00DC79D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182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1823">
        <w:rPr>
          <w:rFonts w:ascii="Times New Roman" w:hAnsi="Times New Roman" w:cs="Times New Roman"/>
          <w:sz w:val="28"/>
          <w:szCs w:val="28"/>
        </w:rPr>
        <w:t>заключени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118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контракта 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на выполнение работ по </w:t>
      </w:r>
      <w:r w:rsidR="00C01298" w:rsidRPr="005050C5">
        <w:rPr>
          <w:rFonts w:ascii="Times New Roman" w:hAnsi="Times New Roman" w:cs="Times New Roman"/>
          <w:sz w:val="28"/>
          <w:szCs w:val="28"/>
        </w:rPr>
        <w:t>к</w:t>
      </w:r>
      <w:r w:rsidR="00C01298">
        <w:rPr>
          <w:rFonts w:ascii="Times New Roman" w:hAnsi="Times New Roman" w:cs="Times New Roman"/>
          <w:sz w:val="28"/>
          <w:szCs w:val="28"/>
        </w:rPr>
        <w:t xml:space="preserve">апитальному </w:t>
      </w:r>
      <w:r w:rsidR="00C01298" w:rsidRPr="005050C5">
        <w:rPr>
          <w:rFonts w:ascii="Times New Roman" w:hAnsi="Times New Roman" w:cs="Times New Roman"/>
          <w:sz w:val="28"/>
          <w:szCs w:val="28"/>
        </w:rPr>
        <w:t>ремонт</w:t>
      </w:r>
      <w:r w:rsidR="00C01298">
        <w:rPr>
          <w:rFonts w:ascii="Times New Roman" w:hAnsi="Times New Roman" w:cs="Times New Roman"/>
          <w:sz w:val="28"/>
          <w:szCs w:val="28"/>
        </w:rPr>
        <w:t>у</w:t>
      </w:r>
      <w:r w:rsidR="00C01298" w:rsidRPr="005050C5">
        <w:rPr>
          <w:rFonts w:ascii="Times New Roman" w:hAnsi="Times New Roman" w:cs="Times New Roman"/>
          <w:sz w:val="28"/>
          <w:szCs w:val="28"/>
        </w:rPr>
        <w:t xml:space="preserve"> и ремонт</w:t>
      </w:r>
      <w:r w:rsidR="00C01298">
        <w:rPr>
          <w:rFonts w:ascii="Times New Roman" w:hAnsi="Times New Roman" w:cs="Times New Roman"/>
          <w:sz w:val="28"/>
          <w:szCs w:val="28"/>
        </w:rPr>
        <w:t>у</w:t>
      </w:r>
      <w:r w:rsidR="00C01298" w:rsidRPr="005050C5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 городских округов с численностью населения менее 90 тысяч человек, городских и сельских поселений</w:t>
      </w:r>
      <w:r w:rsidR="00C01298" w:rsidRPr="005050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7DD3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907DD3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907DD3">
        <w:rPr>
          <w:rFonts w:ascii="Times New Roman" w:hAnsi="Times New Roman" w:cs="Times New Roman"/>
          <w:sz w:val="28"/>
          <w:szCs w:val="28"/>
        </w:rPr>
        <w:t>аевого бюджета</w:t>
      </w:r>
      <w:r w:rsidRPr="00911823">
        <w:rPr>
          <w:rFonts w:ascii="Times New Roman" w:hAnsi="Times New Roman" w:cs="Times New Roman"/>
          <w:sz w:val="28"/>
          <w:szCs w:val="28"/>
        </w:rPr>
        <w:t xml:space="preserve"> по результатам </w:t>
      </w:r>
      <w:r>
        <w:rPr>
          <w:rFonts w:ascii="Times New Roman" w:hAnsi="Times New Roman" w:cs="Times New Roman"/>
          <w:sz w:val="28"/>
          <w:szCs w:val="28"/>
        </w:rPr>
        <w:t>торгов</w:t>
      </w:r>
      <w:r w:rsidRPr="00911823">
        <w:rPr>
          <w:rFonts w:ascii="Times New Roman" w:hAnsi="Times New Roman" w:cs="Times New Roman"/>
          <w:sz w:val="28"/>
          <w:szCs w:val="28"/>
        </w:rPr>
        <w:t xml:space="preserve">, без проведения </w:t>
      </w:r>
      <w:r>
        <w:rPr>
          <w:rFonts w:ascii="Times New Roman" w:hAnsi="Times New Roman" w:cs="Times New Roman"/>
          <w:sz w:val="28"/>
          <w:szCs w:val="28"/>
        </w:rPr>
        <w:t>торгов</w:t>
      </w:r>
      <w:r w:rsidRPr="00911823">
        <w:rPr>
          <w:rFonts w:ascii="Times New Roman" w:hAnsi="Times New Roman" w:cs="Times New Roman"/>
          <w:sz w:val="28"/>
          <w:szCs w:val="28"/>
        </w:rPr>
        <w:t xml:space="preserve">, досрочное их расторжение; </w:t>
      </w:r>
    </w:p>
    <w:p w:rsidR="00DC79D5" w:rsidRDefault="00DC79D5" w:rsidP="00DC79D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осуществлению</w:t>
      </w:r>
      <w:r w:rsidRPr="00911823">
        <w:rPr>
          <w:rFonts w:ascii="Times New Roman" w:hAnsi="Times New Roman" w:cs="Times New Roman"/>
          <w:sz w:val="28"/>
          <w:szCs w:val="28"/>
        </w:rPr>
        <w:t xml:space="preserve"> мониторинга </w:t>
      </w:r>
      <w:r>
        <w:rPr>
          <w:rFonts w:ascii="Times New Roman" w:hAnsi="Times New Roman" w:cs="Times New Roman"/>
          <w:sz w:val="28"/>
          <w:szCs w:val="28"/>
        </w:rPr>
        <w:t>за работами по</w:t>
      </w:r>
      <w:r w:rsidRPr="00D22103">
        <w:rPr>
          <w:rFonts w:ascii="Times New Roman" w:hAnsi="Times New Roman" w:cs="Times New Roman"/>
          <w:sz w:val="28"/>
          <w:szCs w:val="28"/>
        </w:rPr>
        <w:t xml:space="preserve"> </w:t>
      </w:r>
      <w:r w:rsidR="00CC62E0" w:rsidRPr="005050C5">
        <w:rPr>
          <w:rFonts w:ascii="Times New Roman" w:hAnsi="Times New Roman" w:cs="Times New Roman"/>
          <w:sz w:val="28"/>
          <w:szCs w:val="28"/>
        </w:rPr>
        <w:t>к</w:t>
      </w:r>
      <w:r w:rsidR="00CC62E0">
        <w:rPr>
          <w:rFonts w:ascii="Times New Roman" w:hAnsi="Times New Roman" w:cs="Times New Roman"/>
          <w:sz w:val="28"/>
          <w:szCs w:val="28"/>
        </w:rPr>
        <w:t xml:space="preserve">апитальному </w:t>
      </w:r>
      <w:r w:rsidR="00CC62E0" w:rsidRPr="005050C5">
        <w:rPr>
          <w:rFonts w:ascii="Times New Roman" w:hAnsi="Times New Roman" w:cs="Times New Roman"/>
          <w:sz w:val="28"/>
          <w:szCs w:val="28"/>
        </w:rPr>
        <w:t>ремонт</w:t>
      </w:r>
      <w:r w:rsidR="00CC62E0">
        <w:rPr>
          <w:rFonts w:ascii="Times New Roman" w:hAnsi="Times New Roman" w:cs="Times New Roman"/>
          <w:sz w:val="28"/>
          <w:szCs w:val="28"/>
        </w:rPr>
        <w:t>у</w:t>
      </w:r>
      <w:r w:rsidR="00CC62E0" w:rsidRPr="005050C5">
        <w:rPr>
          <w:rFonts w:ascii="Times New Roman" w:hAnsi="Times New Roman" w:cs="Times New Roman"/>
          <w:sz w:val="28"/>
          <w:szCs w:val="28"/>
        </w:rPr>
        <w:t xml:space="preserve"> и ремонт</w:t>
      </w:r>
      <w:r w:rsidR="00CC62E0">
        <w:rPr>
          <w:rFonts w:ascii="Times New Roman" w:hAnsi="Times New Roman" w:cs="Times New Roman"/>
          <w:sz w:val="28"/>
          <w:szCs w:val="28"/>
        </w:rPr>
        <w:t>у</w:t>
      </w:r>
      <w:r w:rsidR="00CC62E0" w:rsidRPr="005050C5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 городских округов с численностью населения менее 90 тысяч человек, городских и сельских поселений</w:t>
      </w:r>
      <w:r w:rsidR="00CC62E0" w:rsidRPr="005050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7DD3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907DD3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907DD3">
        <w:rPr>
          <w:rFonts w:ascii="Times New Roman" w:hAnsi="Times New Roman" w:cs="Times New Roman"/>
          <w:sz w:val="28"/>
          <w:szCs w:val="28"/>
        </w:rPr>
        <w:t>аевого бюджета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C79D5" w:rsidRDefault="00DC79D5" w:rsidP="00DC79D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осуществлению</w:t>
      </w:r>
      <w:r w:rsidRPr="00463847">
        <w:rPr>
          <w:rFonts w:ascii="Times New Roman" w:hAnsi="Times New Roman" w:cs="Times New Roman"/>
          <w:sz w:val="28"/>
          <w:szCs w:val="28"/>
        </w:rPr>
        <w:t xml:space="preserve"> контроля </w:t>
      </w:r>
      <w:r>
        <w:rPr>
          <w:rFonts w:ascii="Times New Roman" w:hAnsi="Times New Roman" w:cs="Times New Roman"/>
          <w:sz w:val="28"/>
          <w:szCs w:val="28"/>
        </w:rPr>
        <w:t>над</w:t>
      </w:r>
      <w:r w:rsidRPr="00463847">
        <w:rPr>
          <w:rFonts w:ascii="Times New Roman" w:hAnsi="Times New Roman" w:cs="Times New Roman"/>
          <w:sz w:val="28"/>
          <w:szCs w:val="28"/>
        </w:rPr>
        <w:t xml:space="preserve"> соблюдением условий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контракта 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на выполнение работ по </w:t>
      </w:r>
      <w:r w:rsidR="00CC62E0" w:rsidRPr="005050C5">
        <w:rPr>
          <w:rFonts w:ascii="Times New Roman" w:hAnsi="Times New Roman" w:cs="Times New Roman"/>
          <w:sz w:val="28"/>
          <w:szCs w:val="28"/>
        </w:rPr>
        <w:t>к</w:t>
      </w:r>
      <w:r w:rsidR="00CC62E0">
        <w:rPr>
          <w:rFonts w:ascii="Times New Roman" w:hAnsi="Times New Roman" w:cs="Times New Roman"/>
          <w:sz w:val="28"/>
          <w:szCs w:val="28"/>
        </w:rPr>
        <w:t xml:space="preserve">апитальному </w:t>
      </w:r>
      <w:r w:rsidR="00CC62E0" w:rsidRPr="005050C5">
        <w:rPr>
          <w:rFonts w:ascii="Times New Roman" w:hAnsi="Times New Roman" w:cs="Times New Roman"/>
          <w:sz w:val="28"/>
          <w:szCs w:val="28"/>
        </w:rPr>
        <w:t>ремонт</w:t>
      </w:r>
      <w:r w:rsidR="00CC62E0">
        <w:rPr>
          <w:rFonts w:ascii="Times New Roman" w:hAnsi="Times New Roman" w:cs="Times New Roman"/>
          <w:sz w:val="28"/>
          <w:szCs w:val="28"/>
        </w:rPr>
        <w:t>у</w:t>
      </w:r>
      <w:r w:rsidR="00CC62E0" w:rsidRPr="005050C5">
        <w:rPr>
          <w:rFonts w:ascii="Times New Roman" w:hAnsi="Times New Roman" w:cs="Times New Roman"/>
          <w:sz w:val="28"/>
          <w:szCs w:val="28"/>
        </w:rPr>
        <w:t xml:space="preserve"> и ремонт</w:t>
      </w:r>
      <w:r w:rsidR="00CC62E0">
        <w:rPr>
          <w:rFonts w:ascii="Times New Roman" w:hAnsi="Times New Roman" w:cs="Times New Roman"/>
          <w:sz w:val="28"/>
          <w:szCs w:val="28"/>
        </w:rPr>
        <w:t>у</w:t>
      </w:r>
      <w:r w:rsidR="00CC62E0" w:rsidRPr="005050C5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 городских </w:t>
      </w:r>
      <w:r w:rsidR="00CC62E0" w:rsidRPr="005050C5">
        <w:rPr>
          <w:rFonts w:ascii="Times New Roman" w:hAnsi="Times New Roman" w:cs="Times New Roman"/>
          <w:sz w:val="28"/>
          <w:szCs w:val="28"/>
        </w:rPr>
        <w:lastRenderedPageBreak/>
        <w:t>округов с численностью населения менее 90 тысяч человек, городских и сельских поселений</w:t>
      </w:r>
      <w:r w:rsidR="00CC62E0" w:rsidRPr="005050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7DD3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907DD3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907DD3">
        <w:rPr>
          <w:rFonts w:ascii="Times New Roman" w:hAnsi="Times New Roman" w:cs="Times New Roman"/>
          <w:sz w:val="28"/>
          <w:szCs w:val="28"/>
        </w:rPr>
        <w:t>аевого бюджета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79D5" w:rsidRDefault="00DC79D5" w:rsidP="00DC79D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B2951">
        <w:rPr>
          <w:rFonts w:ascii="Times New Roman" w:hAnsi="Times New Roman" w:cs="Times New Roman"/>
          <w:sz w:val="28"/>
          <w:szCs w:val="28"/>
        </w:rPr>
        <w:t xml:space="preserve">Для оплаты выполненных работ (оказанных услуг) 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по </w:t>
      </w:r>
      <w:r w:rsidR="00CC62E0" w:rsidRPr="005050C5">
        <w:rPr>
          <w:rFonts w:ascii="Times New Roman" w:hAnsi="Times New Roman" w:cs="Times New Roman"/>
          <w:sz w:val="28"/>
          <w:szCs w:val="28"/>
        </w:rPr>
        <w:t>к</w:t>
      </w:r>
      <w:r w:rsidR="00CC62E0">
        <w:rPr>
          <w:rFonts w:ascii="Times New Roman" w:hAnsi="Times New Roman" w:cs="Times New Roman"/>
          <w:sz w:val="28"/>
          <w:szCs w:val="28"/>
        </w:rPr>
        <w:t xml:space="preserve">апитальному </w:t>
      </w:r>
      <w:r w:rsidR="00CC62E0" w:rsidRPr="005050C5">
        <w:rPr>
          <w:rFonts w:ascii="Times New Roman" w:hAnsi="Times New Roman" w:cs="Times New Roman"/>
          <w:sz w:val="28"/>
          <w:szCs w:val="28"/>
        </w:rPr>
        <w:t>ремонт</w:t>
      </w:r>
      <w:r w:rsidR="00CC62E0">
        <w:rPr>
          <w:rFonts w:ascii="Times New Roman" w:hAnsi="Times New Roman" w:cs="Times New Roman"/>
          <w:sz w:val="28"/>
          <w:szCs w:val="28"/>
        </w:rPr>
        <w:t>у</w:t>
      </w:r>
      <w:r w:rsidR="00CC62E0" w:rsidRPr="005050C5">
        <w:rPr>
          <w:rFonts w:ascii="Times New Roman" w:hAnsi="Times New Roman" w:cs="Times New Roman"/>
          <w:sz w:val="28"/>
          <w:szCs w:val="28"/>
        </w:rPr>
        <w:t xml:space="preserve"> и ремонт</w:t>
      </w:r>
      <w:r w:rsidR="00CC62E0">
        <w:rPr>
          <w:rFonts w:ascii="Times New Roman" w:hAnsi="Times New Roman" w:cs="Times New Roman"/>
          <w:sz w:val="28"/>
          <w:szCs w:val="28"/>
        </w:rPr>
        <w:t>у</w:t>
      </w:r>
      <w:r w:rsidR="00CC62E0" w:rsidRPr="005050C5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 городских округов с численностью населения менее 90 тысяч человек, городских и сельских поселений</w:t>
      </w:r>
      <w:r w:rsidR="00CC62E0" w:rsidRPr="005050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07DD3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907DD3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907DD3">
        <w:rPr>
          <w:rFonts w:ascii="Times New Roman" w:hAnsi="Times New Roman" w:cs="Times New Roman"/>
          <w:sz w:val="28"/>
          <w:szCs w:val="28"/>
        </w:rPr>
        <w:t>аевого бюджета</w:t>
      </w:r>
      <w:r>
        <w:rPr>
          <w:rFonts w:ascii="Times New Roman" w:hAnsi="Times New Roman" w:cs="Times New Roman"/>
          <w:sz w:val="28"/>
          <w:szCs w:val="28"/>
        </w:rPr>
        <w:t xml:space="preserve"> победитель торгов </w:t>
      </w:r>
      <w:r w:rsidRPr="009B2951">
        <w:rPr>
          <w:rFonts w:ascii="Times New Roman" w:hAnsi="Times New Roman" w:cs="Times New Roman"/>
          <w:sz w:val="28"/>
          <w:szCs w:val="28"/>
        </w:rPr>
        <w:t>представля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B2951">
        <w:rPr>
          <w:rFonts w:ascii="Times New Roman" w:hAnsi="Times New Roman" w:cs="Times New Roman"/>
          <w:sz w:val="28"/>
          <w:szCs w:val="28"/>
        </w:rPr>
        <w:t>т в администр</w:t>
      </w:r>
      <w:r>
        <w:rPr>
          <w:rFonts w:ascii="Times New Roman" w:hAnsi="Times New Roman" w:cs="Times New Roman"/>
          <w:sz w:val="28"/>
          <w:szCs w:val="28"/>
        </w:rPr>
        <w:t xml:space="preserve">ацию сельсовета </w:t>
      </w:r>
      <w:r w:rsidRPr="009B2951">
        <w:rPr>
          <w:rFonts w:ascii="Times New Roman" w:hAnsi="Times New Roman" w:cs="Times New Roman"/>
          <w:sz w:val="28"/>
          <w:szCs w:val="28"/>
        </w:rPr>
        <w:t xml:space="preserve"> следующие документы: </w:t>
      </w:r>
    </w:p>
    <w:p w:rsidR="00DC79D5" w:rsidRDefault="00DC79D5" w:rsidP="00DC79D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 </w:t>
      </w:r>
      <w:r w:rsidRPr="009B2951">
        <w:rPr>
          <w:rFonts w:ascii="Times New Roman" w:hAnsi="Times New Roman" w:cs="Times New Roman"/>
          <w:sz w:val="28"/>
          <w:szCs w:val="28"/>
        </w:rPr>
        <w:t>о приемке выполненных работ (форма КС-2)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C79D5" w:rsidRDefault="00DC79D5" w:rsidP="00DC79D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справку</w:t>
      </w:r>
      <w:r w:rsidRPr="009B2951">
        <w:rPr>
          <w:rFonts w:ascii="Times New Roman" w:hAnsi="Times New Roman" w:cs="Times New Roman"/>
          <w:sz w:val="28"/>
          <w:szCs w:val="28"/>
        </w:rPr>
        <w:t xml:space="preserve"> о стоимости выполненных работ и затрат (форма КС-3)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C79D5" w:rsidRDefault="00DC79D5" w:rsidP="00DC79D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счет-фактуру.</w:t>
      </w:r>
    </w:p>
    <w:p w:rsidR="007B3E14" w:rsidRDefault="00907DD3" w:rsidP="00D550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</w:t>
      </w:r>
      <w:r w:rsidR="00E16525">
        <w:rPr>
          <w:rFonts w:ascii="Times New Roman" w:hAnsi="Times New Roman" w:cs="Times New Roman"/>
          <w:sz w:val="28"/>
          <w:szCs w:val="28"/>
        </w:rPr>
        <w:t>амках реализации мероприятия 1.7</w:t>
      </w:r>
      <w:r>
        <w:rPr>
          <w:rFonts w:ascii="Times New Roman" w:hAnsi="Times New Roman" w:cs="Times New Roman"/>
          <w:sz w:val="28"/>
          <w:szCs w:val="28"/>
        </w:rPr>
        <w:t>. «</w:t>
      </w:r>
      <w:r w:rsidRPr="00907DD3">
        <w:rPr>
          <w:rFonts w:ascii="Times New Roman" w:hAnsi="Times New Roman" w:cs="Times New Roman"/>
          <w:sz w:val="28"/>
          <w:szCs w:val="28"/>
        </w:rPr>
        <w:t>Содержание автомобильных дорог общего пользования местного значения городских округов, городских и сельских поселений за счет средств краевого бюджета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7B3E14">
        <w:rPr>
          <w:rFonts w:ascii="Times New Roman" w:hAnsi="Times New Roman" w:cs="Times New Roman"/>
          <w:sz w:val="28"/>
          <w:szCs w:val="28"/>
        </w:rPr>
        <w:t>предполагается</w:t>
      </w:r>
      <w:r w:rsidR="007B3E14" w:rsidRPr="00E13C20">
        <w:rPr>
          <w:rFonts w:ascii="Times New Roman" w:hAnsi="Times New Roman" w:cs="Times New Roman"/>
          <w:sz w:val="28"/>
          <w:szCs w:val="28"/>
        </w:rPr>
        <w:t xml:space="preserve"> перечисление </w:t>
      </w:r>
      <w:r w:rsidR="008A45E4"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="007B3E14" w:rsidRPr="00E13C20">
        <w:rPr>
          <w:rFonts w:ascii="Times New Roman" w:hAnsi="Times New Roman" w:cs="Times New Roman"/>
          <w:sz w:val="28"/>
          <w:szCs w:val="28"/>
        </w:rPr>
        <w:t xml:space="preserve"> за счет средств краевого бюджета </w:t>
      </w:r>
      <w:r w:rsidR="007B3E14">
        <w:rPr>
          <w:rFonts w:ascii="Times New Roman" w:hAnsi="Times New Roman" w:cs="Times New Roman"/>
          <w:sz w:val="28"/>
          <w:szCs w:val="28"/>
        </w:rPr>
        <w:t>на с</w:t>
      </w:r>
      <w:r w:rsidR="007B3E14" w:rsidRPr="00D60897">
        <w:rPr>
          <w:rFonts w:ascii="Times New Roman" w:hAnsi="Times New Roman" w:cs="Times New Roman"/>
          <w:color w:val="000000"/>
          <w:sz w:val="28"/>
          <w:szCs w:val="28"/>
        </w:rPr>
        <w:t>одержание автомобильных дорог общего пользования местного значения</w:t>
      </w:r>
      <w:r w:rsidR="007B3E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3E14" w:rsidRPr="00E1341E">
        <w:rPr>
          <w:rFonts w:ascii="Times New Roman" w:hAnsi="Times New Roman" w:cs="Times New Roman"/>
          <w:color w:val="000000"/>
          <w:sz w:val="28"/>
          <w:szCs w:val="28"/>
        </w:rPr>
        <w:t xml:space="preserve">городских округов, городских и сельских поселений </w:t>
      </w:r>
      <w:r w:rsidR="007B3E14" w:rsidRPr="00E1341E">
        <w:rPr>
          <w:rFonts w:ascii="Times New Roman" w:hAnsi="Times New Roman" w:cs="Times New Roman"/>
          <w:sz w:val="28"/>
          <w:szCs w:val="28"/>
        </w:rPr>
        <w:t xml:space="preserve">согласно Постановлению Правительства Красноярского края от 30.01.2014 года </w:t>
      </w:r>
      <w:r w:rsidR="008A45E4" w:rsidRPr="00E1341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B3E14" w:rsidRPr="00E1341E">
        <w:rPr>
          <w:rFonts w:ascii="Times New Roman" w:hAnsi="Times New Roman" w:cs="Times New Roman"/>
          <w:sz w:val="28"/>
          <w:szCs w:val="28"/>
        </w:rPr>
        <w:t>№ 24-п «Об утверждении распределения в 2014 году</w:t>
      </w:r>
      <w:r w:rsidR="007B3E14" w:rsidRPr="00C57595">
        <w:rPr>
          <w:rFonts w:ascii="Times New Roman" w:hAnsi="Times New Roman" w:cs="Times New Roman"/>
          <w:sz w:val="28"/>
          <w:szCs w:val="28"/>
        </w:rPr>
        <w:t xml:space="preserve"> субсидий бюджетам муниципальных образований Красноярского края на реализацию мероприятий подпрограммы «Дороги Красноярья» на 2014-2016 годы государственной программы Красноярского края «Развитие транспортной системы»</w:t>
      </w:r>
      <w:r w:rsidR="007B3E14" w:rsidRPr="00E13C20">
        <w:rPr>
          <w:rFonts w:ascii="Times New Roman" w:hAnsi="Times New Roman" w:cs="Times New Roman"/>
          <w:sz w:val="28"/>
          <w:szCs w:val="28"/>
        </w:rPr>
        <w:t>.</w:t>
      </w:r>
    </w:p>
    <w:p w:rsidR="004817BD" w:rsidRDefault="004817BD" w:rsidP="004817BD">
      <w:pPr>
        <w:tabs>
          <w:tab w:val="left" w:pos="142"/>
          <w:tab w:val="left" w:pos="177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мероприятие включает в себя комплекс работ по:</w:t>
      </w:r>
    </w:p>
    <w:p w:rsidR="004817BD" w:rsidRPr="00684450" w:rsidRDefault="004817BD" w:rsidP="004817B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1823">
        <w:rPr>
          <w:rFonts w:ascii="Times New Roman" w:hAnsi="Times New Roman" w:cs="Times New Roman"/>
          <w:color w:val="052635"/>
          <w:sz w:val="28"/>
          <w:szCs w:val="28"/>
        </w:rPr>
        <w:t>-</w:t>
      </w:r>
      <w:r w:rsidR="00520776"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Pr="00911823">
        <w:rPr>
          <w:rFonts w:ascii="Times New Roman" w:hAnsi="Times New Roman" w:cs="Times New Roman"/>
          <w:color w:val="052635"/>
          <w:sz w:val="28"/>
          <w:szCs w:val="28"/>
        </w:rPr>
        <w:t>подготовк</w:t>
      </w:r>
      <w:r>
        <w:rPr>
          <w:rFonts w:ascii="Times New Roman" w:hAnsi="Times New Roman" w:cs="Times New Roman"/>
          <w:color w:val="052635"/>
          <w:sz w:val="28"/>
          <w:szCs w:val="28"/>
        </w:rPr>
        <w:t>е</w:t>
      </w:r>
      <w:r w:rsidRPr="00911823">
        <w:rPr>
          <w:rFonts w:ascii="Times New Roman" w:hAnsi="Times New Roman" w:cs="Times New Roman"/>
          <w:color w:val="052635"/>
          <w:sz w:val="28"/>
          <w:szCs w:val="28"/>
        </w:rPr>
        <w:t xml:space="preserve"> соответствующего пакета документов для проведения </w:t>
      </w:r>
      <w:r>
        <w:rPr>
          <w:rFonts w:ascii="Times New Roman" w:hAnsi="Times New Roman" w:cs="Times New Roman"/>
          <w:color w:val="052635"/>
          <w:sz w:val="28"/>
          <w:szCs w:val="28"/>
        </w:rPr>
        <w:t>торгов</w:t>
      </w:r>
      <w:r w:rsidRPr="00911823">
        <w:rPr>
          <w:rFonts w:ascii="Times New Roman" w:hAnsi="Times New Roman" w:cs="Times New Roman"/>
          <w:color w:val="052635"/>
          <w:sz w:val="28"/>
          <w:szCs w:val="28"/>
        </w:rPr>
        <w:t xml:space="preserve"> на право заключения 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муниципального контракта на выполнение работ по </w:t>
      </w:r>
      <w:r w:rsidR="008E1716">
        <w:rPr>
          <w:rFonts w:ascii="Times New Roman" w:hAnsi="Times New Roman" w:cs="Times New Roman"/>
          <w:sz w:val="28"/>
          <w:szCs w:val="28"/>
        </w:rPr>
        <w:t>содержанию</w:t>
      </w:r>
      <w:r w:rsidR="008E1716" w:rsidRPr="00907DD3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 городских округов, городских и сельских поселений за счет средств краевого бюджета</w:t>
      </w:r>
      <w:r>
        <w:rPr>
          <w:rFonts w:ascii="Times New Roman" w:hAnsi="Times New Roman" w:cs="Times New Roman"/>
          <w:color w:val="052635"/>
          <w:sz w:val="28"/>
          <w:szCs w:val="28"/>
        </w:rPr>
        <w:t>;</w:t>
      </w:r>
    </w:p>
    <w:p w:rsidR="004817BD" w:rsidRDefault="004817BD" w:rsidP="004817B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1823">
        <w:rPr>
          <w:rFonts w:ascii="Times New Roman" w:hAnsi="Times New Roman" w:cs="Times New Roman"/>
          <w:sz w:val="28"/>
          <w:szCs w:val="28"/>
        </w:rPr>
        <w:t>-</w:t>
      </w:r>
      <w:r w:rsidR="00520776">
        <w:rPr>
          <w:rFonts w:ascii="Times New Roman" w:hAnsi="Times New Roman" w:cs="Times New Roman"/>
          <w:sz w:val="28"/>
          <w:szCs w:val="28"/>
        </w:rPr>
        <w:t xml:space="preserve"> </w:t>
      </w:r>
      <w:r w:rsidRPr="00911823">
        <w:rPr>
          <w:rFonts w:ascii="Times New Roman" w:hAnsi="Times New Roman" w:cs="Times New Roman"/>
          <w:sz w:val="28"/>
          <w:szCs w:val="28"/>
        </w:rPr>
        <w:t>заключени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118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контракта 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на выполнение работ по </w:t>
      </w:r>
      <w:r w:rsidR="00520776">
        <w:rPr>
          <w:rFonts w:ascii="Times New Roman" w:hAnsi="Times New Roman" w:cs="Times New Roman"/>
          <w:sz w:val="28"/>
          <w:szCs w:val="28"/>
        </w:rPr>
        <w:t>содержанию</w:t>
      </w:r>
      <w:r w:rsidR="00520776" w:rsidRPr="00907DD3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 городских округов, городских и сельских поселений за счет средств краевого бюджета</w:t>
      </w:r>
      <w:r w:rsidR="00520776" w:rsidRPr="00911823">
        <w:rPr>
          <w:rFonts w:ascii="Times New Roman" w:hAnsi="Times New Roman" w:cs="Times New Roman"/>
          <w:sz w:val="28"/>
          <w:szCs w:val="28"/>
        </w:rPr>
        <w:t xml:space="preserve"> </w:t>
      </w:r>
      <w:r w:rsidRPr="00911823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>
        <w:rPr>
          <w:rFonts w:ascii="Times New Roman" w:hAnsi="Times New Roman" w:cs="Times New Roman"/>
          <w:sz w:val="28"/>
          <w:szCs w:val="28"/>
        </w:rPr>
        <w:t>торгов</w:t>
      </w:r>
      <w:r w:rsidRPr="00911823">
        <w:rPr>
          <w:rFonts w:ascii="Times New Roman" w:hAnsi="Times New Roman" w:cs="Times New Roman"/>
          <w:sz w:val="28"/>
          <w:szCs w:val="28"/>
        </w:rPr>
        <w:t xml:space="preserve">, без проведения </w:t>
      </w:r>
      <w:r>
        <w:rPr>
          <w:rFonts w:ascii="Times New Roman" w:hAnsi="Times New Roman" w:cs="Times New Roman"/>
          <w:sz w:val="28"/>
          <w:szCs w:val="28"/>
        </w:rPr>
        <w:t>торгов</w:t>
      </w:r>
      <w:r w:rsidRPr="00911823">
        <w:rPr>
          <w:rFonts w:ascii="Times New Roman" w:hAnsi="Times New Roman" w:cs="Times New Roman"/>
          <w:sz w:val="28"/>
          <w:szCs w:val="28"/>
        </w:rPr>
        <w:t xml:space="preserve">, досрочное их расторжение; </w:t>
      </w:r>
    </w:p>
    <w:p w:rsidR="00D22103" w:rsidRDefault="00D22103" w:rsidP="004817B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осуществлению</w:t>
      </w:r>
      <w:r w:rsidRPr="00911823">
        <w:rPr>
          <w:rFonts w:ascii="Times New Roman" w:hAnsi="Times New Roman" w:cs="Times New Roman"/>
          <w:sz w:val="28"/>
          <w:szCs w:val="28"/>
        </w:rPr>
        <w:t xml:space="preserve"> мониторинга </w:t>
      </w:r>
      <w:r>
        <w:rPr>
          <w:rFonts w:ascii="Times New Roman" w:hAnsi="Times New Roman" w:cs="Times New Roman"/>
          <w:sz w:val="28"/>
          <w:szCs w:val="28"/>
        </w:rPr>
        <w:t>за работами по</w:t>
      </w:r>
      <w:r w:rsidRPr="00D221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содержанию</w:t>
      </w:r>
      <w:r w:rsidRPr="00907DD3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 городских округов, городских и сельских поселений за счет средств краевого бюджета</w:t>
      </w:r>
      <w:r w:rsidR="001C6DF4">
        <w:rPr>
          <w:rFonts w:ascii="Times New Roman" w:hAnsi="Times New Roman" w:cs="Times New Roman"/>
          <w:sz w:val="28"/>
          <w:szCs w:val="28"/>
        </w:rPr>
        <w:t>;</w:t>
      </w:r>
    </w:p>
    <w:p w:rsidR="004817BD" w:rsidRDefault="004817BD" w:rsidP="004817B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07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осуществлению</w:t>
      </w:r>
      <w:r w:rsidRPr="00463847">
        <w:rPr>
          <w:rFonts w:ascii="Times New Roman" w:hAnsi="Times New Roman" w:cs="Times New Roman"/>
          <w:sz w:val="28"/>
          <w:szCs w:val="28"/>
        </w:rPr>
        <w:t xml:space="preserve"> контроля </w:t>
      </w:r>
      <w:r>
        <w:rPr>
          <w:rFonts w:ascii="Times New Roman" w:hAnsi="Times New Roman" w:cs="Times New Roman"/>
          <w:sz w:val="28"/>
          <w:szCs w:val="28"/>
        </w:rPr>
        <w:t>над</w:t>
      </w:r>
      <w:r w:rsidRPr="00463847">
        <w:rPr>
          <w:rFonts w:ascii="Times New Roman" w:hAnsi="Times New Roman" w:cs="Times New Roman"/>
          <w:sz w:val="28"/>
          <w:szCs w:val="28"/>
        </w:rPr>
        <w:t xml:space="preserve"> соблюдением условий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контракта 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на выполнение работ по </w:t>
      </w:r>
      <w:r w:rsidR="001C6DF4">
        <w:rPr>
          <w:rFonts w:ascii="Times New Roman" w:hAnsi="Times New Roman" w:cs="Times New Roman"/>
          <w:sz w:val="28"/>
          <w:szCs w:val="28"/>
        </w:rPr>
        <w:t>содержанию</w:t>
      </w:r>
      <w:r w:rsidR="001C6DF4" w:rsidRPr="00907DD3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 городских округов, городских и сельских поселений за счет средств краевого бюджета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17BD" w:rsidRDefault="004817BD" w:rsidP="004817B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B2951">
        <w:rPr>
          <w:rFonts w:ascii="Times New Roman" w:hAnsi="Times New Roman" w:cs="Times New Roman"/>
          <w:sz w:val="28"/>
          <w:szCs w:val="28"/>
        </w:rPr>
        <w:t xml:space="preserve">Для оплаты выполненных работ (оказанных услуг) 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по </w:t>
      </w:r>
      <w:r w:rsidR="004F705E">
        <w:rPr>
          <w:rFonts w:ascii="Times New Roman" w:hAnsi="Times New Roman" w:cs="Times New Roman"/>
          <w:sz w:val="28"/>
          <w:szCs w:val="28"/>
        </w:rPr>
        <w:t>содержанию</w:t>
      </w:r>
      <w:r w:rsidR="004F705E" w:rsidRPr="00907DD3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 городских округов, городских и сельских поселений за счет средств краевого бюджета</w:t>
      </w:r>
      <w:r>
        <w:rPr>
          <w:rFonts w:ascii="Times New Roman" w:hAnsi="Times New Roman" w:cs="Times New Roman"/>
          <w:sz w:val="28"/>
          <w:szCs w:val="28"/>
        </w:rPr>
        <w:t xml:space="preserve"> победитель торгов </w:t>
      </w:r>
      <w:r w:rsidRPr="009B2951">
        <w:rPr>
          <w:rFonts w:ascii="Times New Roman" w:hAnsi="Times New Roman" w:cs="Times New Roman"/>
          <w:sz w:val="28"/>
          <w:szCs w:val="28"/>
        </w:rPr>
        <w:t>представля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B2951">
        <w:rPr>
          <w:rFonts w:ascii="Times New Roman" w:hAnsi="Times New Roman" w:cs="Times New Roman"/>
          <w:sz w:val="28"/>
          <w:szCs w:val="28"/>
        </w:rPr>
        <w:t>т в администр</w:t>
      </w:r>
      <w:r>
        <w:rPr>
          <w:rFonts w:ascii="Times New Roman" w:hAnsi="Times New Roman" w:cs="Times New Roman"/>
          <w:sz w:val="28"/>
          <w:szCs w:val="28"/>
        </w:rPr>
        <w:t xml:space="preserve">ацию сельсовета </w:t>
      </w:r>
      <w:r w:rsidRPr="009B2951">
        <w:rPr>
          <w:rFonts w:ascii="Times New Roman" w:hAnsi="Times New Roman" w:cs="Times New Roman"/>
          <w:sz w:val="28"/>
          <w:szCs w:val="28"/>
        </w:rPr>
        <w:t xml:space="preserve"> следующие документы: </w:t>
      </w:r>
    </w:p>
    <w:p w:rsidR="004817BD" w:rsidRDefault="004817BD" w:rsidP="004817B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 </w:t>
      </w:r>
      <w:r w:rsidRPr="009B2951">
        <w:rPr>
          <w:rFonts w:ascii="Times New Roman" w:hAnsi="Times New Roman" w:cs="Times New Roman"/>
          <w:sz w:val="28"/>
          <w:szCs w:val="28"/>
        </w:rPr>
        <w:t>о приемке выполненных работ (форма КС-2)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817BD" w:rsidRDefault="004817BD" w:rsidP="004817B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справку</w:t>
      </w:r>
      <w:r w:rsidRPr="009B2951">
        <w:rPr>
          <w:rFonts w:ascii="Times New Roman" w:hAnsi="Times New Roman" w:cs="Times New Roman"/>
          <w:sz w:val="28"/>
          <w:szCs w:val="28"/>
        </w:rPr>
        <w:t xml:space="preserve"> о стоимости выполненных работ и затрат (форма КС-3)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07DD3" w:rsidRDefault="004817BD" w:rsidP="004817B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счет-фактуру.</w:t>
      </w:r>
    </w:p>
    <w:p w:rsidR="006C180A" w:rsidRPr="004817BD" w:rsidRDefault="006C180A" w:rsidP="006C180A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lastRenderedPageBreak/>
        <w:t>Расходование</w:t>
      </w:r>
      <w:r w:rsidR="0063259F">
        <w:rPr>
          <w:rFonts w:ascii="Times New Roman" w:hAnsi="Times New Roman" w:cs="Times New Roman"/>
          <w:sz w:val="28"/>
          <w:szCs w:val="28"/>
        </w:rPr>
        <w:t xml:space="preserve"> и учет</w:t>
      </w:r>
      <w:r w:rsidRPr="00855590">
        <w:rPr>
          <w:rFonts w:ascii="Times New Roman" w:hAnsi="Times New Roman" w:cs="Times New Roman"/>
          <w:sz w:val="28"/>
          <w:szCs w:val="28"/>
        </w:rPr>
        <w:t xml:space="preserve"> средств</w:t>
      </w:r>
      <w:r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Pr="00855590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Порядком учета и расходования средств, установленным Постановлением администрации сельсовета.  </w:t>
      </w:r>
    </w:p>
    <w:p w:rsidR="00725AC0" w:rsidRPr="00A05252" w:rsidRDefault="004D3B27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сельсовета</w:t>
      </w:r>
      <w:r w:rsidR="00DF0183">
        <w:rPr>
          <w:rFonts w:ascii="Times New Roman" w:hAnsi="Times New Roman" w:cs="Times New Roman"/>
          <w:sz w:val="28"/>
          <w:szCs w:val="28"/>
        </w:rPr>
        <w:t xml:space="preserve"> </w:t>
      </w:r>
      <w:r w:rsidR="00DF0183" w:rsidRPr="00855590">
        <w:rPr>
          <w:rFonts w:ascii="Times New Roman" w:hAnsi="Times New Roman" w:cs="Times New Roman"/>
          <w:sz w:val="28"/>
          <w:szCs w:val="28"/>
        </w:rPr>
        <w:t>несет</w:t>
      </w:r>
      <w:r w:rsidR="00DF0183">
        <w:rPr>
          <w:rFonts w:ascii="Times New Roman" w:hAnsi="Times New Roman" w:cs="Times New Roman"/>
          <w:sz w:val="28"/>
          <w:szCs w:val="28"/>
        </w:rPr>
        <w:t xml:space="preserve"> ответственность за реализацию, </w:t>
      </w:r>
      <w:r w:rsidR="00DF0183" w:rsidRPr="00855590">
        <w:rPr>
          <w:rFonts w:ascii="Times New Roman" w:hAnsi="Times New Roman" w:cs="Times New Roman"/>
          <w:sz w:val="28"/>
          <w:szCs w:val="28"/>
        </w:rPr>
        <w:t xml:space="preserve">достижение конечного результата, целевое и эффективное использование финансовых средств, выделяемых на выполнение </w:t>
      </w:r>
      <w:r w:rsidR="00805835">
        <w:rPr>
          <w:rFonts w:ascii="Times New Roman" w:hAnsi="Times New Roman" w:cs="Times New Roman"/>
          <w:sz w:val="28"/>
          <w:szCs w:val="28"/>
        </w:rPr>
        <w:t>п</w:t>
      </w:r>
      <w:r w:rsidR="00DF0183" w:rsidRPr="00855590">
        <w:rPr>
          <w:rFonts w:ascii="Times New Roman" w:hAnsi="Times New Roman" w:cs="Times New Roman"/>
          <w:sz w:val="28"/>
          <w:szCs w:val="28"/>
        </w:rPr>
        <w:t>одпрограммы.</w:t>
      </w:r>
    </w:p>
    <w:p w:rsidR="00725AC0" w:rsidRDefault="00725AC0" w:rsidP="00DF28E6">
      <w:pPr>
        <w:rPr>
          <w:rFonts w:ascii="Times New Roman" w:hAnsi="Times New Roman" w:cs="Times New Roman"/>
          <w:sz w:val="28"/>
          <w:szCs w:val="28"/>
        </w:rPr>
      </w:pPr>
    </w:p>
    <w:p w:rsidR="00725AC0" w:rsidRPr="0036079D" w:rsidRDefault="00725AC0" w:rsidP="00DF28E6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i/>
          <w:iCs/>
          <w:sz w:val="28"/>
          <w:szCs w:val="28"/>
        </w:rPr>
      </w:pPr>
      <w:r w:rsidRPr="0041271A">
        <w:rPr>
          <w:rFonts w:ascii="Times New Roman" w:hAnsi="Times New Roman" w:cs="Times New Roman"/>
          <w:i/>
          <w:iCs/>
          <w:sz w:val="28"/>
          <w:szCs w:val="28"/>
        </w:rPr>
        <w:t>2.4. Управление подпрограммой и контроль за ходом ее выполнения</w:t>
      </w:r>
    </w:p>
    <w:p w:rsidR="0036079D" w:rsidRDefault="0036079D" w:rsidP="00DF28E6">
      <w:pPr>
        <w:autoSpaceDE w:val="0"/>
        <w:rPr>
          <w:sz w:val="28"/>
          <w:szCs w:val="28"/>
        </w:rPr>
      </w:pPr>
    </w:p>
    <w:p w:rsidR="0036079D" w:rsidRPr="0036079D" w:rsidRDefault="00E306E6" w:rsidP="00DF28E6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079D" w:rsidRPr="0036079D">
        <w:rPr>
          <w:rFonts w:ascii="Times New Roman" w:hAnsi="Times New Roman" w:cs="Times New Roman"/>
          <w:sz w:val="28"/>
          <w:szCs w:val="28"/>
        </w:rPr>
        <w:t>1. Текущий  контроль  за ходом реализации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36079D" w:rsidRPr="0036079D" w:rsidRDefault="00E306E6" w:rsidP="00DF28E6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079D" w:rsidRPr="0036079D">
        <w:rPr>
          <w:rFonts w:ascii="Times New Roman" w:hAnsi="Times New Roman" w:cs="Times New Roman"/>
          <w:sz w:val="28"/>
          <w:szCs w:val="28"/>
        </w:rPr>
        <w:t>Администрация сельсовета осуществляет:</w:t>
      </w:r>
    </w:p>
    <w:p w:rsidR="0036079D" w:rsidRPr="0036079D" w:rsidRDefault="0036079D" w:rsidP="00DF28E6">
      <w:pPr>
        <w:autoSpaceDE w:val="0"/>
        <w:rPr>
          <w:rFonts w:ascii="Times New Roman" w:hAnsi="Times New Roman" w:cs="Times New Roman"/>
          <w:sz w:val="28"/>
          <w:szCs w:val="28"/>
        </w:rPr>
      </w:pPr>
      <w:r w:rsidRPr="0036079D">
        <w:rPr>
          <w:rFonts w:ascii="Times New Roman" w:hAnsi="Times New Roman" w:cs="Times New Roman"/>
          <w:sz w:val="28"/>
          <w:szCs w:val="28"/>
        </w:rPr>
        <w:t xml:space="preserve"> координацию исполнения мероприятий подпрограммы, мониторинг их реализации;</w:t>
      </w:r>
    </w:p>
    <w:p w:rsidR="0036079D" w:rsidRPr="0036079D" w:rsidRDefault="0036079D" w:rsidP="00DF28E6">
      <w:pPr>
        <w:autoSpaceDE w:val="0"/>
        <w:rPr>
          <w:rFonts w:ascii="Times New Roman" w:hAnsi="Times New Roman" w:cs="Times New Roman"/>
          <w:sz w:val="28"/>
          <w:szCs w:val="28"/>
        </w:rPr>
      </w:pPr>
      <w:r w:rsidRPr="0036079D">
        <w:rPr>
          <w:rFonts w:ascii="Times New Roman" w:hAnsi="Times New Roman" w:cs="Times New Roman"/>
          <w:sz w:val="28"/>
          <w:szCs w:val="28"/>
        </w:rPr>
        <w:t>непосредственный контроль за ходом реализации мероприятий подпрограммы;</w:t>
      </w:r>
    </w:p>
    <w:p w:rsidR="0036079D" w:rsidRPr="0036079D" w:rsidRDefault="0036079D" w:rsidP="00DF28E6">
      <w:pPr>
        <w:autoSpaceDE w:val="0"/>
        <w:rPr>
          <w:rFonts w:ascii="Times New Roman" w:hAnsi="Times New Roman" w:cs="Times New Roman"/>
          <w:sz w:val="28"/>
          <w:szCs w:val="28"/>
        </w:rPr>
      </w:pPr>
      <w:r w:rsidRPr="0036079D">
        <w:rPr>
          <w:rFonts w:ascii="Times New Roman" w:hAnsi="Times New Roman" w:cs="Times New Roman"/>
          <w:sz w:val="28"/>
          <w:szCs w:val="28"/>
        </w:rPr>
        <w:t xml:space="preserve">подготовку отчетов о реализации мероприятий подпрограммы.    </w:t>
      </w:r>
    </w:p>
    <w:p w:rsidR="00E1341E" w:rsidRPr="006E5D31" w:rsidRDefault="0036079D" w:rsidP="006E5D31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36079D">
        <w:rPr>
          <w:rFonts w:ascii="Times New Roman" w:hAnsi="Times New Roman" w:cs="Times New Roman"/>
          <w:sz w:val="28"/>
          <w:szCs w:val="28"/>
        </w:rPr>
        <w:t xml:space="preserve"> 2. </w:t>
      </w:r>
      <w:proofErr w:type="gramStart"/>
      <w:r w:rsidRPr="0036079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6079D">
        <w:rPr>
          <w:rFonts w:ascii="Times New Roman" w:hAnsi="Times New Roman" w:cs="Times New Roman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 w:rsidRPr="0036079D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36079D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E1341E" w:rsidRDefault="00E1341E" w:rsidP="00DF28E6">
      <w:pPr>
        <w:pStyle w:val="a7"/>
        <w:ind w:firstLine="567"/>
        <w:jc w:val="both"/>
        <w:rPr>
          <w:sz w:val="28"/>
          <w:szCs w:val="28"/>
        </w:rPr>
      </w:pPr>
    </w:p>
    <w:p w:rsidR="00725AC0" w:rsidRPr="002D165B" w:rsidRDefault="008E3121" w:rsidP="00DF28E6">
      <w:pPr>
        <w:pStyle w:val="a7"/>
        <w:numPr>
          <w:ilvl w:val="1"/>
          <w:numId w:val="20"/>
        </w:numPr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725AC0" w:rsidRPr="002D165B">
        <w:rPr>
          <w:rFonts w:ascii="Times New Roman" w:hAnsi="Times New Roman" w:cs="Times New Roman"/>
          <w:i/>
          <w:iCs/>
          <w:sz w:val="28"/>
          <w:szCs w:val="28"/>
        </w:rPr>
        <w:t>Оценка социально-экономической эффективности</w:t>
      </w:r>
    </w:p>
    <w:p w:rsidR="00725AC0" w:rsidRPr="002D165B" w:rsidRDefault="00725AC0" w:rsidP="00DF28E6">
      <w:pPr>
        <w:pStyle w:val="a7"/>
        <w:ind w:left="1429" w:firstLine="567"/>
        <w:rPr>
          <w:rFonts w:ascii="Times New Roman" w:hAnsi="Times New Roman" w:cs="Times New Roman"/>
          <w:sz w:val="28"/>
          <w:szCs w:val="28"/>
        </w:rPr>
      </w:pPr>
    </w:p>
    <w:p w:rsidR="0085008C" w:rsidRDefault="0085008C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Социально-экономическая эффективность реализации подпрограммы зависит от степени достижения ожидаемого конечного результата.</w:t>
      </w:r>
    </w:p>
    <w:p w:rsidR="00725AC0" w:rsidRPr="002D165B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65B">
        <w:rPr>
          <w:rFonts w:ascii="Times New Roman" w:hAnsi="Times New Roman" w:cs="Times New Roman"/>
          <w:sz w:val="28"/>
          <w:szCs w:val="28"/>
        </w:rPr>
        <w:t>Реализация подпрограммы позволит</w:t>
      </w:r>
      <w:r w:rsidR="009A6E6E">
        <w:rPr>
          <w:rFonts w:ascii="Times New Roman" w:hAnsi="Times New Roman" w:cs="Times New Roman"/>
          <w:sz w:val="28"/>
          <w:szCs w:val="28"/>
        </w:rPr>
        <w:t xml:space="preserve"> к 2017 году</w:t>
      </w:r>
      <w:r w:rsidRPr="002D165B">
        <w:rPr>
          <w:rFonts w:ascii="Times New Roman" w:hAnsi="Times New Roman" w:cs="Times New Roman"/>
          <w:sz w:val="28"/>
          <w:szCs w:val="28"/>
        </w:rPr>
        <w:t xml:space="preserve"> достичь следующих результатов:</w:t>
      </w:r>
    </w:p>
    <w:p w:rsidR="005A5055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65B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15781E" w:rsidRPr="00E81BD6">
        <w:rPr>
          <w:rFonts w:ascii="Times New Roman" w:hAnsi="Times New Roman" w:cs="Times New Roman"/>
          <w:sz w:val="28"/>
          <w:szCs w:val="28"/>
        </w:rPr>
        <w:t xml:space="preserve">круглогодичное </w:t>
      </w:r>
      <w:r w:rsidR="00302516" w:rsidRPr="00E81BD6">
        <w:rPr>
          <w:rFonts w:ascii="Times New Roman" w:hAnsi="Times New Roman" w:cs="Times New Roman"/>
          <w:sz w:val="28"/>
          <w:szCs w:val="28"/>
        </w:rPr>
        <w:t xml:space="preserve">содержание 39,4 </w:t>
      </w:r>
      <w:r w:rsidR="002242EB" w:rsidRPr="00E81BD6">
        <w:rPr>
          <w:rFonts w:ascii="Times New Roman" w:hAnsi="Times New Roman" w:cs="Times New Roman"/>
          <w:sz w:val="28"/>
          <w:szCs w:val="28"/>
        </w:rPr>
        <w:t>км дорог улично-дорожной сети</w:t>
      </w:r>
      <w:r w:rsidR="0015781E" w:rsidRPr="00E81BD6">
        <w:rPr>
          <w:rFonts w:ascii="Times New Roman" w:hAnsi="Times New Roman" w:cs="Times New Roman"/>
          <w:sz w:val="28"/>
          <w:szCs w:val="28"/>
        </w:rPr>
        <w:t xml:space="preserve">, </w:t>
      </w:r>
      <w:r w:rsidR="00E81BD6" w:rsidRPr="00E81BD6">
        <w:rPr>
          <w:rFonts w:ascii="Times New Roman" w:hAnsi="Times New Roman" w:cs="Times New Roman"/>
          <w:sz w:val="28"/>
          <w:szCs w:val="28"/>
        </w:rPr>
        <w:t>установить 18</w:t>
      </w:r>
      <w:r w:rsidR="0015781E" w:rsidRPr="00E81BD6">
        <w:rPr>
          <w:rFonts w:ascii="Times New Roman" w:hAnsi="Times New Roman" w:cs="Times New Roman"/>
          <w:sz w:val="28"/>
          <w:szCs w:val="28"/>
        </w:rPr>
        <w:t xml:space="preserve"> знаков дорожного движения, разработать проект организации дорожного движения</w:t>
      </w:r>
      <w:r w:rsidR="0065587C" w:rsidRPr="00E81BD6">
        <w:rPr>
          <w:rFonts w:ascii="Times New Roman" w:hAnsi="Times New Roman" w:cs="Times New Roman"/>
          <w:sz w:val="28"/>
          <w:szCs w:val="28"/>
        </w:rPr>
        <w:t xml:space="preserve"> и обеспечить</w:t>
      </w:r>
      <w:r w:rsidR="0004491D" w:rsidRPr="00E81BD6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04491D">
        <w:rPr>
          <w:rFonts w:ascii="Times New Roman" w:hAnsi="Times New Roman" w:cs="Times New Roman"/>
          <w:sz w:val="28"/>
          <w:szCs w:val="28"/>
        </w:rPr>
        <w:t xml:space="preserve"> улично-дорожной сети</w:t>
      </w:r>
      <w:r w:rsidR="0015781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5AC0" w:rsidRPr="002D165B" w:rsidRDefault="00436A4D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A5055">
        <w:rPr>
          <w:rFonts w:ascii="Times New Roman" w:hAnsi="Times New Roman" w:cs="Times New Roman"/>
          <w:sz w:val="28"/>
          <w:szCs w:val="28"/>
        </w:rPr>
        <w:t>езультат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5A5055">
        <w:rPr>
          <w:rFonts w:ascii="Times New Roman" w:hAnsi="Times New Roman" w:cs="Times New Roman"/>
          <w:sz w:val="28"/>
          <w:szCs w:val="28"/>
        </w:rPr>
        <w:t xml:space="preserve"> реализаци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A5055">
        <w:rPr>
          <w:rFonts w:ascii="Times New Roman" w:hAnsi="Times New Roman" w:cs="Times New Roman"/>
          <w:sz w:val="28"/>
          <w:szCs w:val="28"/>
        </w:rPr>
        <w:t xml:space="preserve"> мероприятий подпрограммы буд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5A5055">
        <w:rPr>
          <w:rFonts w:ascii="Times New Roman" w:hAnsi="Times New Roman" w:cs="Times New Roman"/>
          <w:sz w:val="28"/>
          <w:szCs w:val="28"/>
        </w:rPr>
        <w:t xml:space="preserve">т способствовать </w:t>
      </w:r>
      <w:r w:rsidR="005A5055" w:rsidRPr="002D165B">
        <w:rPr>
          <w:rFonts w:ascii="Times New Roman" w:hAnsi="Times New Roman" w:cs="Times New Roman"/>
          <w:sz w:val="28"/>
          <w:szCs w:val="28"/>
        </w:rPr>
        <w:t>бесперебойно</w:t>
      </w:r>
      <w:r w:rsidR="005A5055">
        <w:rPr>
          <w:rFonts w:ascii="Times New Roman" w:hAnsi="Times New Roman" w:cs="Times New Roman"/>
          <w:sz w:val="28"/>
          <w:szCs w:val="28"/>
        </w:rPr>
        <w:t>му</w:t>
      </w:r>
      <w:r w:rsidR="005A5055" w:rsidRPr="002D165B">
        <w:rPr>
          <w:rFonts w:ascii="Times New Roman" w:hAnsi="Times New Roman" w:cs="Times New Roman"/>
          <w:sz w:val="28"/>
          <w:szCs w:val="28"/>
        </w:rPr>
        <w:t xml:space="preserve"> и безопасно</w:t>
      </w:r>
      <w:r w:rsidR="005A5055">
        <w:rPr>
          <w:rFonts w:ascii="Times New Roman" w:hAnsi="Times New Roman" w:cs="Times New Roman"/>
          <w:sz w:val="28"/>
          <w:szCs w:val="28"/>
        </w:rPr>
        <w:t>му</w:t>
      </w:r>
      <w:r w:rsidR="005A5055" w:rsidRPr="002D165B">
        <w:rPr>
          <w:rFonts w:ascii="Times New Roman" w:hAnsi="Times New Roman" w:cs="Times New Roman"/>
          <w:sz w:val="28"/>
          <w:szCs w:val="28"/>
        </w:rPr>
        <w:t xml:space="preserve"> движени</w:t>
      </w:r>
      <w:r w:rsidR="005A5055">
        <w:rPr>
          <w:rFonts w:ascii="Times New Roman" w:hAnsi="Times New Roman" w:cs="Times New Roman"/>
          <w:sz w:val="28"/>
          <w:szCs w:val="28"/>
        </w:rPr>
        <w:t>ю</w:t>
      </w:r>
      <w:r w:rsidR="000D273C">
        <w:rPr>
          <w:rFonts w:ascii="Times New Roman" w:hAnsi="Times New Roman" w:cs="Times New Roman"/>
          <w:sz w:val="28"/>
          <w:szCs w:val="28"/>
        </w:rPr>
        <w:t xml:space="preserve"> транспортных средств по </w:t>
      </w:r>
      <w:r w:rsidR="002242EB">
        <w:rPr>
          <w:rFonts w:ascii="Times New Roman" w:hAnsi="Times New Roman" w:cs="Times New Roman"/>
          <w:sz w:val="28"/>
          <w:szCs w:val="28"/>
        </w:rPr>
        <w:t xml:space="preserve"> улично-дорожной сети</w:t>
      </w:r>
      <w:r w:rsidR="0094578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5A5055">
        <w:rPr>
          <w:rFonts w:ascii="Times New Roman" w:hAnsi="Times New Roman" w:cs="Times New Roman"/>
          <w:sz w:val="28"/>
          <w:szCs w:val="28"/>
        </w:rPr>
        <w:t xml:space="preserve">, </w:t>
      </w:r>
      <w:r w:rsidR="005A5055" w:rsidRPr="002D165B">
        <w:rPr>
          <w:rFonts w:ascii="Times New Roman" w:hAnsi="Times New Roman" w:cs="Times New Roman"/>
          <w:sz w:val="28"/>
          <w:szCs w:val="28"/>
        </w:rPr>
        <w:t>сни</w:t>
      </w:r>
      <w:r w:rsidR="005A5055">
        <w:rPr>
          <w:rFonts w:ascii="Times New Roman" w:hAnsi="Times New Roman" w:cs="Times New Roman"/>
          <w:sz w:val="28"/>
          <w:szCs w:val="28"/>
        </w:rPr>
        <w:t>жению</w:t>
      </w:r>
      <w:r w:rsidR="005A5055" w:rsidRPr="002D165B">
        <w:rPr>
          <w:rFonts w:ascii="Times New Roman" w:hAnsi="Times New Roman" w:cs="Times New Roman"/>
          <w:sz w:val="28"/>
          <w:szCs w:val="28"/>
        </w:rPr>
        <w:t xml:space="preserve"> влияни</w:t>
      </w:r>
      <w:r w:rsidR="005A5055">
        <w:rPr>
          <w:rFonts w:ascii="Times New Roman" w:hAnsi="Times New Roman" w:cs="Times New Roman"/>
          <w:sz w:val="28"/>
          <w:szCs w:val="28"/>
        </w:rPr>
        <w:t>я</w:t>
      </w:r>
      <w:r w:rsidR="005A5055" w:rsidRPr="002D165B">
        <w:rPr>
          <w:rFonts w:ascii="Times New Roman" w:hAnsi="Times New Roman" w:cs="Times New Roman"/>
          <w:sz w:val="28"/>
          <w:szCs w:val="28"/>
        </w:rPr>
        <w:t xml:space="preserve"> дорожных условий на безопасность дорожного движения</w:t>
      </w:r>
      <w:r w:rsidR="00725AC0" w:rsidRPr="002D165B">
        <w:rPr>
          <w:rFonts w:ascii="Times New Roman" w:hAnsi="Times New Roman" w:cs="Times New Roman"/>
          <w:sz w:val="28"/>
          <w:szCs w:val="28"/>
        </w:rPr>
        <w:t xml:space="preserve">, что позволит повысить уровень жизни населения </w:t>
      </w:r>
      <w:r w:rsidR="005923C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371AA6">
        <w:rPr>
          <w:rFonts w:ascii="Times New Roman" w:hAnsi="Times New Roman" w:cs="Times New Roman"/>
          <w:sz w:val="28"/>
          <w:szCs w:val="28"/>
        </w:rPr>
        <w:t>сельсовета</w:t>
      </w:r>
      <w:r w:rsidR="00725AC0" w:rsidRPr="002D165B">
        <w:rPr>
          <w:rFonts w:ascii="Times New Roman" w:hAnsi="Times New Roman" w:cs="Times New Roman"/>
          <w:sz w:val="28"/>
          <w:szCs w:val="28"/>
        </w:rPr>
        <w:t xml:space="preserve"> и обеспечить:</w:t>
      </w:r>
    </w:p>
    <w:p w:rsidR="00725AC0" w:rsidRPr="002D165B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65B">
        <w:rPr>
          <w:rFonts w:ascii="Times New Roman" w:hAnsi="Times New Roman" w:cs="Times New Roman"/>
          <w:sz w:val="28"/>
          <w:szCs w:val="28"/>
        </w:rPr>
        <w:t>конституционные права граждан на передвижение и возможности получения ими жизненно важных услуг;</w:t>
      </w:r>
    </w:p>
    <w:p w:rsidR="00725AC0" w:rsidRPr="002D165B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65B">
        <w:rPr>
          <w:rFonts w:ascii="Times New Roman" w:hAnsi="Times New Roman" w:cs="Times New Roman"/>
          <w:sz w:val="28"/>
          <w:szCs w:val="28"/>
        </w:rPr>
        <w:t>комфортные и безопасные условия проживания граждан и качество предоставления населению услуг в части осуществления дорожной д</w:t>
      </w:r>
      <w:r w:rsidR="00DD43E6">
        <w:rPr>
          <w:rFonts w:ascii="Times New Roman" w:hAnsi="Times New Roman" w:cs="Times New Roman"/>
          <w:sz w:val="28"/>
          <w:szCs w:val="28"/>
        </w:rPr>
        <w:t xml:space="preserve">еятельности на территории </w:t>
      </w:r>
      <w:r w:rsidR="0060767A">
        <w:rPr>
          <w:rFonts w:ascii="Times New Roman" w:hAnsi="Times New Roman" w:cs="Times New Roman"/>
          <w:sz w:val="28"/>
          <w:szCs w:val="28"/>
        </w:rPr>
        <w:t>сельсовета</w:t>
      </w:r>
      <w:r w:rsidRPr="002D165B">
        <w:rPr>
          <w:rFonts w:ascii="Times New Roman" w:hAnsi="Times New Roman" w:cs="Times New Roman"/>
          <w:sz w:val="28"/>
          <w:szCs w:val="28"/>
        </w:rPr>
        <w:t>.</w:t>
      </w:r>
    </w:p>
    <w:p w:rsidR="00725AC0" w:rsidRPr="002D165B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65B">
        <w:rPr>
          <w:rFonts w:ascii="Times New Roman" w:hAnsi="Times New Roman" w:cs="Times New Roman"/>
          <w:sz w:val="28"/>
          <w:szCs w:val="28"/>
        </w:rPr>
        <w:t>Положительный экономический эффект от реализации подпрограммы будет достигнут в социальной сфере (торговле, сфере услуг и т.д.), а также приведет к снижению транспортных издержек организаций промышленности и сельского хозяйства.</w:t>
      </w:r>
    </w:p>
    <w:p w:rsidR="006E5D31" w:rsidRPr="00B10BD9" w:rsidRDefault="00436A4D" w:rsidP="00B10B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D165B">
        <w:rPr>
          <w:rFonts w:ascii="Times New Roman" w:hAnsi="Times New Roman" w:cs="Times New Roman"/>
          <w:sz w:val="28"/>
          <w:szCs w:val="28"/>
        </w:rPr>
        <w:t>ланируется достижение</w:t>
      </w:r>
      <w:r w:rsidR="0004491D">
        <w:rPr>
          <w:rFonts w:ascii="Times New Roman" w:hAnsi="Times New Roman" w:cs="Times New Roman"/>
          <w:sz w:val="28"/>
          <w:szCs w:val="28"/>
        </w:rPr>
        <w:t xml:space="preserve"> значений</w:t>
      </w:r>
      <w:r w:rsidRPr="002D165B">
        <w:rPr>
          <w:rFonts w:ascii="Times New Roman" w:hAnsi="Times New Roman" w:cs="Times New Roman"/>
          <w:sz w:val="28"/>
          <w:szCs w:val="28"/>
        </w:rPr>
        <w:t xml:space="preserve"> целевых индикаторов, отраженных </w:t>
      </w:r>
      <w:r w:rsidR="005C684F">
        <w:rPr>
          <w:rFonts w:ascii="Times New Roman" w:hAnsi="Times New Roman" w:cs="Times New Roman"/>
          <w:sz w:val="28"/>
          <w:szCs w:val="28"/>
        </w:rPr>
        <w:t>в приложении № 1 к подпрограмм</w:t>
      </w:r>
      <w:r w:rsidR="0004491D">
        <w:rPr>
          <w:rFonts w:ascii="Times New Roman" w:hAnsi="Times New Roman" w:cs="Times New Roman"/>
          <w:sz w:val="28"/>
          <w:szCs w:val="28"/>
        </w:rPr>
        <w:t>е</w:t>
      </w:r>
      <w:r w:rsidR="005C684F">
        <w:rPr>
          <w:rFonts w:ascii="Times New Roman" w:hAnsi="Times New Roman" w:cs="Times New Roman"/>
          <w:sz w:val="28"/>
          <w:szCs w:val="28"/>
        </w:rPr>
        <w:t>.</w:t>
      </w:r>
    </w:p>
    <w:p w:rsidR="006715F7" w:rsidRPr="000F7B66" w:rsidRDefault="006715F7" w:rsidP="00DF28E6">
      <w:pPr>
        <w:widowControl w:val="0"/>
        <w:autoSpaceDE w:val="0"/>
        <w:autoSpaceDN w:val="0"/>
        <w:adjustRightInd w:val="0"/>
        <w:rPr>
          <w:i/>
          <w:iCs/>
          <w:highlight w:val="green"/>
        </w:rPr>
      </w:pPr>
    </w:p>
    <w:p w:rsidR="00725AC0" w:rsidRPr="0041271A" w:rsidRDefault="00687544" w:rsidP="00DF28E6">
      <w:pPr>
        <w:pStyle w:val="a3"/>
        <w:widowControl w:val="0"/>
        <w:numPr>
          <w:ilvl w:val="1"/>
          <w:numId w:val="20"/>
        </w:numPr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725AC0" w:rsidRPr="0041271A">
        <w:rPr>
          <w:rFonts w:ascii="Times New Roman" w:hAnsi="Times New Roman" w:cs="Times New Roman"/>
          <w:i/>
          <w:iCs/>
          <w:sz w:val="28"/>
          <w:szCs w:val="28"/>
        </w:rPr>
        <w:t>Мероприятия подпрограммы</w:t>
      </w:r>
    </w:p>
    <w:p w:rsidR="00AB794B" w:rsidRDefault="00AB794B" w:rsidP="00DF28E6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725AC0" w:rsidRDefault="00725AC0" w:rsidP="00DF28E6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Перечень подпрограммных мероприятий представлен в приложении № 2 к настоящей подпрограмме.</w:t>
      </w:r>
      <w:r w:rsidR="00AB79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3997" w:rsidRDefault="00AB794B" w:rsidP="008C29B7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 подпрограммы позволит выделить направления финансирования, распределить полномочия, обеспечить эффективное планирование и мониторинг результатов реализации подпрограммы.</w:t>
      </w:r>
    </w:p>
    <w:p w:rsidR="00C73997" w:rsidRPr="005502D5" w:rsidRDefault="00C73997" w:rsidP="00DF28E6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725AC0" w:rsidRPr="0041271A" w:rsidRDefault="00725AC0" w:rsidP="00DF28E6">
      <w:pPr>
        <w:pStyle w:val="a3"/>
        <w:widowControl w:val="0"/>
        <w:numPr>
          <w:ilvl w:val="1"/>
          <w:numId w:val="9"/>
        </w:numPr>
        <w:autoSpaceDE w:val="0"/>
        <w:autoSpaceDN w:val="0"/>
        <w:adjustRightInd w:val="0"/>
        <w:ind w:left="0"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41271A">
        <w:rPr>
          <w:rFonts w:ascii="Times New Roman" w:hAnsi="Times New Roman" w:cs="Times New Roman"/>
          <w:i/>
          <w:iCs/>
          <w:sz w:val="28"/>
          <w:szCs w:val="28"/>
        </w:rPr>
        <w:t>Ресурсное обеспечение подпрограммы</w:t>
      </w:r>
    </w:p>
    <w:p w:rsidR="00725AC0" w:rsidRPr="002D165B" w:rsidRDefault="00725AC0" w:rsidP="00DF28E6">
      <w:pPr>
        <w:pStyle w:val="a3"/>
        <w:widowControl w:val="0"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</w:p>
    <w:p w:rsidR="00725AC0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65B">
        <w:rPr>
          <w:rFonts w:ascii="Times New Roman" w:hAnsi="Times New Roman" w:cs="Times New Roman"/>
          <w:sz w:val="28"/>
          <w:szCs w:val="28"/>
        </w:rPr>
        <w:t xml:space="preserve">Источниками финансирования мероприятий подпрограммы являются средства </w:t>
      </w:r>
      <w:r w:rsidRPr="00C568CF">
        <w:rPr>
          <w:rFonts w:ascii="Times New Roman" w:hAnsi="Times New Roman" w:cs="Times New Roman"/>
          <w:sz w:val="28"/>
          <w:szCs w:val="28"/>
        </w:rPr>
        <w:t xml:space="preserve">дорожного фонда </w:t>
      </w:r>
      <w:r w:rsidR="007C7349" w:rsidRPr="00C568C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A424BE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60767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568CF">
        <w:rPr>
          <w:rFonts w:ascii="Times New Roman" w:hAnsi="Times New Roman" w:cs="Times New Roman"/>
          <w:sz w:val="28"/>
          <w:szCs w:val="28"/>
        </w:rPr>
        <w:t>.</w:t>
      </w:r>
    </w:p>
    <w:p w:rsidR="005C3DFE" w:rsidRPr="00683D58" w:rsidRDefault="00725AC0" w:rsidP="005C3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>Общий объем финан</w:t>
      </w:r>
      <w:r w:rsidR="00AD7B3A" w:rsidRPr="00683D58">
        <w:rPr>
          <w:rFonts w:ascii="Times New Roman" w:hAnsi="Times New Roman" w:cs="Times New Roman"/>
          <w:sz w:val="28"/>
          <w:szCs w:val="28"/>
        </w:rPr>
        <w:t xml:space="preserve">сирования подпрограммы составит </w:t>
      </w:r>
      <w:r w:rsidR="004721ED">
        <w:rPr>
          <w:rFonts w:ascii="Times New Roman" w:hAnsi="Times New Roman" w:cs="Times New Roman"/>
          <w:sz w:val="28"/>
          <w:szCs w:val="28"/>
        </w:rPr>
        <w:t>3</w:t>
      </w:r>
      <w:r w:rsidR="002406C3">
        <w:rPr>
          <w:rFonts w:ascii="Times New Roman" w:hAnsi="Times New Roman" w:cs="Times New Roman"/>
          <w:sz w:val="28"/>
          <w:szCs w:val="28"/>
        </w:rPr>
        <w:t> 388 688,60</w:t>
      </w:r>
      <w:r w:rsidR="005C3DFE" w:rsidRPr="00683D58">
        <w:rPr>
          <w:rFonts w:ascii="Times New Roman" w:hAnsi="Times New Roman" w:cs="Times New Roman"/>
          <w:sz w:val="28"/>
          <w:szCs w:val="28"/>
        </w:rPr>
        <w:t xml:space="preserve"> руб., в том числе:</w:t>
      </w:r>
    </w:p>
    <w:p w:rsidR="005C3DFE" w:rsidRPr="00683D58" w:rsidRDefault="005C3DFE" w:rsidP="005C3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683D58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683D58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 w:rsidR="00683D58" w:rsidRPr="00683D58">
        <w:rPr>
          <w:rFonts w:ascii="Times New Roman" w:hAnsi="Times New Roman" w:cs="Times New Roman"/>
          <w:sz w:val="28"/>
          <w:szCs w:val="28"/>
        </w:rPr>
        <w:t>1</w:t>
      </w:r>
      <w:r w:rsidR="002406C3">
        <w:rPr>
          <w:rFonts w:ascii="Times New Roman" w:hAnsi="Times New Roman" w:cs="Times New Roman"/>
          <w:sz w:val="28"/>
          <w:szCs w:val="28"/>
        </w:rPr>
        <w:t> 428 514,48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руб., из них:</w:t>
      </w:r>
    </w:p>
    <w:p w:rsidR="005C3DFE" w:rsidRPr="00683D58" w:rsidRDefault="005C3DFE" w:rsidP="005C3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>2014 год – 66 687 руб.;</w:t>
      </w:r>
    </w:p>
    <w:p w:rsidR="005C3DFE" w:rsidRPr="00683D58" w:rsidRDefault="005C3DFE" w:rsidP="005C3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683D58" w:rsidRPr="00683D58">
        <w:rPr>
          <w:rFonts w:ascii="Times New Roman" w:hAnsi="Times New Roman" w:cs="Times New Roman"/>
          <w:sz w:val="28"/>
          <w:szCs w:val="28"/>
        </w:rPr>
        <w:t>1</w:t>
      </w:r>
      <w:r w:rsidR="002406C3">
        <w:rPr>
          <w:rFonts w:ascii="Times New Roman" w:hAnsi="Times New Roman" w:cs="Times New Roman"/>
          <w:sz w:val="28"/>
          <w:szCs w:val="28"/>
        </w:rPr>
        <w:t> 361 827,48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5C3DFE" w:rsidRPr="00683D58" w:rsidRDefault="008E44FC" w:rsidP="005C3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>2016 год – 0,00 руб.;</w:t>
      </w:r>
    </w:p>
    <w:p w:rsidR="008E44FC" w:rsidRDefault="008E44FC" w:rsidP="008E44FC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>2017 год – 0,00 руб.</w:t>
      </w:r>
    </w:p>
    <w:p w:rsidR="004721ED" w:rsidRDefault="004721ED" w:rsidP="008E44FC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средств районного бюджета 612 726, из них:</w:t>
      </w:r>
    </w:p>
    <w:p w:rsidR="004721ED" w:rsidRPr="00683D58" w:rsidRDefault="004721ED" w:rsidP="004721ED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 xml:space="preserve">2014 год –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4721ED" w:rsidRPr="00683D58" w:rsidRDefault="004721ED" w:rsidP="004721ED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 xml:space="preserve">2015 год – </w:t>
      </w:r>
      <w:r>
        <w:rPr>
          <w:rFonts w:ascii="Times New Roman" w:hAnsi="Times New Roman" w:cs="Times New Roman"/>
          <w:sz w:val="28"/>
          <w:szCs w:val="28"/>
        </w:rPr>
        <w:t>612 726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4721ED" w:rsidRPr="00683D58" w:rsidRDefault="004721ED" w:rsidP="004721ED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>2016 год – 0,00 руб.;</w:t>
      </w:r>
    </w:p>
    <w:p w:rsidR="004721ED" w:rsidRPr="00683D58" w:rsidRDefault="004721ED" w:rsidP="004721ED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>2017 год – 0,00 руб.</w:t>
      </w:r>
    </w:p>
    <w:p w:rsidR="005C3DFE" w:rsidRPr="00683D58" w:rsidRDefault="005C3DFE" w:rsidP="005C3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 xml:space="preserve">за счет средств бюджета поселения </w:t>
      </w:r>
      <w:r w:rsidR="008E44FC" w:rsidRPr="00683D58">
        <w:rPr>
          <w:rFonts w:ascii="Times New Roman" w:hAnsi="Times New Roman" w:cs="Times New Roman"/>
          <w:sz w:val="28"/>
          <w:szCs w:val="28"/>
        </w:rPr>
        <w:t>1</w:t>
      </w:r>
      <w:r w:rsidR="00FA0240" w:rsidRPr="00683D58">
        <w:rPr>
          <w:rFonts w:ascii="Times New Roman" w:hAnsi="Times New Roman" w:cs="Times New Roman"/>
          <w:sz w:val="28"/>
          <w:szCs w:val="28"/>
        </w:rPr>
        <w:t> 347 448,12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</w:t>
      </w:r>
      <w:r w:rsidR="002D5909" w:rsidRPr="00683D58">
        <w:rPr>
          <w:rFonts w:ascii="Times New Roman" w:hAnsi="Times New Roman" w:cs="Times New Roman"/>
          <w:sz w:val="28"/>
          <w:szCs w:val="28"/>
        </w:rPr>
        <w:t xml:space="preserve">, </w:t>
      </w:r>
      <w:r w:rsidRPr="00683D58">
        <w:rPr>
          <w:rFonts w:ascii="Times New Roman" w:hAnsi="Times New Roman" w:cs="Times New Roman"/>
          <w:sz w:val="28"/>
          <w:szCs w:val="28"/>
        </w:rPr>
        <w:t xml:space="preserve">из них: </w:t>
      </w:r>
    </w:p>
    <w:p w:rsidR="005C3DFE" w:rsidRPr="00683D58" w:rsidRDefault="005C3DFE" w:rsidP="005C3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>2014 год – 419 386,92 руб.;</w:t>
      </w:r>
    </w:p>
    <w:p w:rsidR="005C3DFE" w:rsidRPr="00683D58" w:rsidRDefault="005C3DFE" w:rsidP="005C3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FA0240" w:rsidRPr="00683D58">
        <w:rPr>
          <w:rFonts w:ascii="Times New Roman" w:hAnsi="Times New Roman" w:cs="Times New Roman"/>
          <w:sz w:val="28"/>
          <w:szCs w:val="28"/>
        </w:rPr>
        <w:t>296 182,30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5C3DFE" w:rsidRPr="00683D58" w:rsidRDefault="005C3DFE" w:rsidP="005C3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FA0240" w:rsidRPr="00683D58">
        <w:rPr>
          <w:rFonts w:ascii="Times New Roman" w:hAnsi="Times New Roman" w:cs="Times New Roman"/>
          <w:sz w:val="28"/>
          <w:szCs w:val="28"/>
        </w:rPr>
        <w:t>341 436,20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</w:t>
      </w:r>
      <w:r w:rsidR="008E44FC" w:rsidRPr="00683D58">
        <w:rPr>
          <w:rFonts w:ascii="Times New Roman" w:hAnsi="Times New Roman" w:cs="Times New Roman"/>
          <w:sz w:val="28"/>
          <w:szCs w:val="28"/>
        </w:rPr>
        <w:t>;</w:t>
      </w:r>
    </w:p>
    <w:p w:rsidR="008E44FC" w:rsidRPr="00683D58" w:rsidRDefault="008E44FC" w:rsidP="008E44FC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FA0240" w:rsidRPr="00683D58">
        <w:rPr>
          <w:rFonts w:ascii="Times New Roman" w:hAnsi="Times New Roman" w:cs="Times New Roman"/>
          <w:sz w:val="28"/>
          <w:szCs w:val="28"/>
        </w:rPr>
        <w:t>290 442,70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</w:t>
      </w:r>
      <w:r w:rsidR="00F63D03" w:rsidRPr="00683D58">
        <w:rPr>
          <w:rFonts w:ascii="Times New Roman" w:hAnsi="Times New Roman" w:cs="Times New Roman"/>
          <w:sz w:val="28"/>
          <w:szCs w:val="28"/>
        </w:rPr>
        <w:t>,</w:t>
      </w:r>
    </w:p>
    <w:p w:rsidR="006E4D5C" w:rsidRPr="00683D58" w:rsidRDefault="006E4D5C" w:rsidP="00F63D0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 xml:space="preserve">в том числе средств дорожного фонда </w:t>
      </w:r>
      <w:r w:rsidR="00683D58" w:rsidRPr="00683D58">
        <w:rPr>
          <w:rFonts w:ascii="Times New Roman" w:hAnsi="Times New Roman" w:cs="Times New Roman"/>
          <w:sz w:val="28"/>
          <w:szCs w:val="28"/>
        </w:rPr>
        <w:t>1</w:t>
      </w:r>
      <w:r w:rsidR="00D52A5D">
        <w:rPr>
          <w:rFonts w:ascii="Times New Roman" w:hAnsi="Times New Roman" w:cs="Times New Roman"/>
          <w:sz w:val="28"/>
          <w:szCs w:val="28"/>
        </w:rPr>
        <w:t> 262 781,12</w:t>
      </w:r>
      <w:r w:rsidR="00F63D03" w:rsidRPr="00683D58">
        <w:rPr>
          <w:rFonts w:ascii="Times New Roman" w:hAnsi="Times New Roman" w:cs="Times New Roman"/>
          <w:sz w:val="28"/>
          <w:szCs w:val="28"/>
        </w:rPr>
        <w:t xml:space="preserve"> руб., </w:t>
      </w:r>
      <w:r w:rsidRPr="00683D58">
        <w:rPr>
          <w:rFonts w:ascii="Times New Roman" w:hAnsi="Times New Roman" w:cs="Times New Roman"/>
          <w:sz w:val="28"/>
          <w:szCs w:val="28"/>
        </w:rPr>
        <w:t>из них:</w:t>
      </w:r>
    </w:p>
    <w:p w:rsidR="006E4D5C" w:rsidRPr="00683D58" w:rsidRDefault="006E4D5C" w:rsidP="00F63D0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D52A5D">
        <w:rPr>
          <w:rFonts w:ascii="Times New Roman" w:hAnsi="Times New Roman" w:cs="Times New Roman"/>
          <w:sz w:val="28"/>
          <w:szCs w:val="28"/>
        </w:rPr>
        <w:t>397 719,92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6E4D5C" w:rsidRPr="00683D58" w:rsidRDefault="006E4D5C" w:rsidP="00F63D0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>2015 год – 275 182,30 руб.;</w:t>
      </w:r>
    </w:p>
    <w:p w:rsidR="006E4D5C" w:rsidRPr="00683D58" w:rsidRDefault="006E4D5C" w:rsidP="00F63D0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>2016 год – 320 436,20 руб.;</w:t>
      </w:r>
    </w:p>
    <w:p w:rsidR="006E4D5C" w:rsidRPr="00683D58" w:rsidRDefault="006E4D5C" w:rsidP="00F63D0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>2017 год – 269 442,70 руб.</w:t>
      </w:r>
    </w:p>
    <w:p w:rsidR="0053040D" w:rsidRDefault="00730245" w:rsidP="0053040D">
      <w:pPr>
        <w:autoSpaceDE w:val="0"/>
        <w:rPr>
          <w:rFonts w:ascii="Times New Roman" w:hAnsi="Times New Roman"/>
          <w:sz w:val="28"/>
          <w:szCs w:val="28"/>
        </w:rPr>
      </w:pPr>
      <w:r w:rsidRPr="00683D58">
        <w:rPr>
          <w:rFonts w:ascii="Times New Roman" w:hAnsi="Times New Roman"/>
          <w:sz w:val="28"/>
          <w:szCs w:val="28"/>
        </w:rPr>
        <w:t>Объем с</w:t>
      </w:r>
      <w:r w:rsidR="0053040D" w:rsidRPr="00683D58">
        <w:rPr>
          <w:rFonts w:ascii="Times New Roman" w:hAnsi="Times New Roman"/>
          <w:sz w:val="28"/>
          <w:szCs w:val="28"/>
        </w:rPr>
        <w:t>убсидии из краевого бюджета предоставляются  при  условии долевого участия  бюджета  поселения в финансировании аналогичного мероприятия  в размере, определенном условиями предоставления субсидии в соответствии с заключенными соглашениями.</w:t>
      </w:r>
    </w:p>
    <w:p w:rsidR="00B04B59" w:rsidRPr="00683D58" w:rsidRDefault="00B04B59" w:rsidP="00B04B59">
      <w:pPr>
        <w:pStyle w:val="ConsPlusNormal2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Объем средств по мероприятию 1.5. из районного бюджета определен на основании сметного расчета и Решений </w:t>
      </w:r>
      <w:proofErr w:type="spellStart"/>
      <w:r>
        <w:rPr>
          <w:rFonts w:ascii="Times New Roman" w:hAnsi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районного Совета депутатов от 25.09.2008г. № 36-400р «Об утверждении Положения о межбюджетных отношений в муниципальном образовании </w:t>
      </w:r>
      <w:proofErr w:type="spellStart"/>
      <w:r>
        <w:rPr>
          <w:rFonts w:ascii="Times New Roman" w:hAnsi="Times New Roman"/>
          <w:sz w:val="28"/>
          <w:szCs w:val="28"/>
        </w:rPr>
        <w:t>Шарыповский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район», от 28.01.2010г. № 51-622р «Об утверждении Порядка распределения и предоставления межбюджетных трансфертов на осуществление социально значимых расходов капитального характера».</w:t>
      </w:r>
      <w:proofErr w:type="gramEnd"/>
    </w:p>
    <w:p w:rsidR="00822B69" w:rsidRDefault="001F1289" w:rsidP="00951EA8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>Размер бюджетных ассигнований на содержание</w:t>
      </w:r>
      <w:r w:rsidRPr="00683D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83D58">
        <w:rPr>
          <w:rFonts w:ascii="Times New Roman" w:hAnsi="Times New Roman" w:cs="Times New Roman"/>
          <w:sz w:val="28"/>
          <w:szCs w:val="28"/>
        </w:rPr>
        <w:t>улично-дорожной сети</w:t>
      </w:r>
      <w:r w:rsidRPr="00683D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83D58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сельского поселения</w:t>
      </w:r>
      <w:r w:rsidRPr="00683D58">
        <w:rPr>
          <w:rFonts w:ascii="Times New Roman" w:hAnsi="Times New Roman" w:cs="Times New Roman"/>
          <w:sz w:val="28"/>
          <w:szCs w:val="28"/>
        </w:rPr>
        <w:t xml:space="preserve"> </w:t>
      </w:r>
      <w:r w:rsidR="00553251" w:rsidRPr="00683D58">
        <w:rPr>
          <w:rFonts w:ascii="Times New Roman" w:hAnsi="Times New Roman" w:cs="Times New Roman"/>
          <w:sz w:val="28"/>
          <w:szCs w:val="28"/>
        </w:rPr>
        <w:t>определен</w:t>
      </w:r>
      <w:r w:rsidRPr="00683D58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951EA8" w:rsidRPr="00683D5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proofErr w:type="spellStart"/>
      <w:r w:rsidR="00951EA8" w:rsidRPr="00683D58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951EA8" w:rsidRPr="00683D58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 w:rsidR="00B6176D" w:rsidRPr="00683D58">
        <w:rPr>
          <w:rFonts w:ascii="Times New Roman" w:hAnsi="Times New Roman" w:cs="Times New Roman"/>
          <w:sz w:val="28"/>
          <w:szCs w:val="28"/>
        </w:rPr>
        <w:t xml:space="preserve">27.11.2013г. № 93-п </w:t>
      </w:r>
      <w:r w:rsidR="00951EA8" w:rsidRPr="00683D58">
        <w:rPr>
          <w:rFonts w:ascii="Times New Roman" w:hAnsi="Times New Roman" w:cs="Times New Roman"/>
          <w:sz w:val="28"/>
          <w:szCs w:val="28"/>
        </w:rPr>
        <w:t xml:space="preserve">«О нормативах </w:t>
      </w:r>
      <w:r w:rsidR="00822B69" w:rsidRPr="00683D58">
        <w:rPr>
          <w:rFonts w:ascii="Times New Roman" w:hAnsi="Times New Roman" w:cs="Times New Roman"/>
          <w:sz w:val="28"/>
          <w:szCs w:val="28"/>
        </w:rPr>
        <w:t>финансовых затрат на содержание автомобильных дорог местного значения</w:t>
      </w:r>
      <w:r w:rsidR="00951EA8" w:rsidRPr="00683D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1EA8" w:rsidRPr="00683D58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951EA8" w:rsidRPr="00683D5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22B69" w:rsidRPr="00683D58">
        <w:rPr>
          <w:rFonts w:ascii="Times New Roman" w:hAnsi="Times New Roman" w:cs="Times New Roman"/>
          <w:sz w:val="28"/>
          <w:szCs w:val="28"/>
        </w:rPr>
        <w:t xml:space="preserve"> и правил расчета размера ассигнований</w:t>
      </w:r>
      <w:r w:rsidR="00951EA8" w:rsidRPr="00683D58">
        <w:rPr>
          <w:rFonts w:ascii="Times New Roman" w:hAnsi="Times New Roman" w:cs="Times New Roman"/>
          <w:sz w:val="28"/>
          <w:szCs w:val="28"/>
        </w:rPr>
        <w:t xml:space="preserve"> </w:t>
      </w:r>
      <w:r w:rsidR="00822B69" w:rsidRPr="00683D58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951EA8" w:rsidRPr="00683D58">
        <w:rPr>
          <w:rFonts w:ascii="Times New Roman" w:hAnsi="Times New Roman" w:cs="Times New Roman"/>
          <w:sz w:val="28"/>
          <w:szCs w:val="28"/>
        </w:rPr>
        <w:t>на указанные цели</w:t>
      </w:r>
      <w:r w:rsidR="00951EA8">
        <w:rPr>
          <w:rFonts w:ascii="Times New Roman" w:hAnsi="Times New Roman" w:cs="Times New Roman"/>
          <w:sz w:val="28"/>
          <w:szCs w:val="28"/>
        </w:rPr>
        <w:t>»</w:t>
      </w:r>
      <w:r w:rsidR="00822B69">
        <w:rPr>
          <w:rFonts w:ascii="Times New Roman" w:hAnsi="Times New Roman" w:cs="Times New Roman"/>
          <w:sz w:val="28"/>
          <w:szCs w:val="28"/>
        </w:rPr>
        <w:t>.</w:t>
      </w:r>
    </w:p>
    <w:p w:rsidR="00822B69" w:rsidRDefault="00822B69" w:rsidP="001F1289">
      <w:pPr>
        <w:widowControl w:val="0"/>
        <w:autoSpaceDE w:val="0"/>
        <w:autoSpaceDN w:val="0"/>
        <w:adjustRightInd w:val="0"/>
        <w:outlineLvl w:val="2"/>
      </w:pPr>
    </w:p>
    <w:sectPr w:rsidR="00822B69" w:rsidSect="00172F92">
      <w:pgSz w:w="11905" w:h="16838"/>
      <w:pgMar w:top="567" w:right="851" w:bottom="45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A02" w:rsidRDefault="00CD4A02" w:rsidP="002909DF">
      <w:r>
        <w:separator/>
      </w:r>
    </w:p>
  </w:endnote>
  <w:endnote w:type="continuationSeparator" w:id="0">
    <w:p w:rsidR="00CD4A02" w:rsidRDefault="00CD4A02" w:rsidP="00290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A02" w:rsidRDefault="00CD4A02" w:rsidP="002909DF">
      <w:r>
        <w:separator/>
      </w:r>
    </w:p>
  </w:footnote>
  <w:footnote w:type="continuationSeparator" w:id="0">
    <w:p w:rsidR="00CD4A02" w:rsidRDefault="00CD4A02" w:rsidP="002909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0D30"/>
    <w:multiLevelType w:val="multilevel"/>
    <w:tmpl w:val="35D0C806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1">
    <w:nsid w:val="08490AC1"/>
    <w:multiLevelType w:val="hybridMultilevel"/>
    <w:tmpl w:val="7DAC9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8381F"/>
    <w:multiLevelType w:val="multilevel"/>
    <w:tmpl w:val="7D5A70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5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8" w:hanging="2160"/>
      </w:pPr>
      <w:rPr>
        <w:rFonts w:hint="default"/>
      </w:rPr>
    </w:lvl>
  </w:abstractNum>
  <w:abstractNum w:abstractNumId="3">
    <w:nsid w:val="17542E74"/>
    <w:multiLevelType w:val="hybridMultilevel"/>
    <w:tmpl w:val="5A06ED0C"/>
    <w:lvl w:ilvl="0" w:tplc="FEC8EE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889642C"/>
    <w:multiLevelType w:val="multilevel"/>
    <w:tmpl w:val="8EEEC79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2A7D484E"/>
    <w:multiLevelType w:val="hybridMultilevel"/>
    <w:tmpl w:val="6642863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7CF3728"/>
    <w:multiLevelType w:val="multilevel"/>
    <w:tmpl w:val="74C4FBC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CDD1DA9"/>
    <w:multiLevelType w:val="multilevel"/>
    <w:tmpl w:val="3454EC4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3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7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62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248" w:hanging="2160"/>
      </w:pPr>
      <w:rPr>
        <w:rFonts w:hint="default"/>
      </w:rPr>
    </w:lvl>
  </w:abstractNum>
  <w:abstractNum w:abstractNumId="8">
    <w:nsid w:val="3E12003D"/>
    <w:multiLevelType w:val="multilevel"/>
    <w:tmpl w:val="9CF8561A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7" w:hanging="2160"/>
      </w:pPr>
      <w:rPr>
        <w:rFonts w:hint="default"/>
      </w:rPr>
    </w:lvl>
  </w:abstractNum>
  <w:abstractNum w:abstractNumId="9">
    <w:nsid w:val="42E34958"/>
    <w:multiLevelType w:val="multilevel"/>
    <w:tmpl w:val="ECCABBC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0">
    <w:nsid w:val="4DDA7974"/>
    <w:multiLevelType w:val="multilevel"/>
    <w:tmpl w:val="42763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0E0D5F"/>
    <w:multiLevelType w:val="hybridMultilevel"/>
    <w:tmpl w:val="06567A66"/>
    <w:lvl w:ilvl="0" w:tplc="F95E4602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50853927"/>
    <w:multiLevelType w:val="multilevel"/>
    <w:tmpl w:val="B7E6A448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7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83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24" w:hanging="2160"/>
      </w:pPr>
      <w:rPr>
        <w:rFonts w:hint="default"/>
      </w:rPr>
    </w:lvl>
  </w:abstractNum>
  <w:abstractNum w:abstractNumId="13">
    <w:nsid w:val="542E3974"/>
    <w:multiLevelType w:val="multilevel"/>
    <w:tmpl w:val="2F08BF8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hint="default"/>
      </w:rPr>
    </w:lvl>
  </w:abstractNum>
  <w:abstractNum w:abstractNumId="14">
    <w:nsid w:val="54B45270"/>
    <w:multiLevelType w:val="multilevel"/>
    <w:tmpl w:val="B6A69AC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84" w:hanging="2160"/>
      </w:pPr>
      <w:rPr>
        <w:rFonts w:hint="default"/>
      </w:rPr>
    </w:lvl>
  </w:abstractNum>
  <w:abstractNum w:abstractNumId="15">
    <w:nsid w:val="59C94EB1"/>
    <w:multiLevelType w:val="multilevel"/>
    <w:tmpl w:val="2F08BF8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hint="default"/>
      </w:rPr>
    </w:lvl>
  </w:abstractNum>
  <w:abstractNum w:abstractNumId="16">
    <w:nsid w:val="5D2E7ED2"/>
    <w:multiLevelType w:val="hybridMultilevel"/>
    <w:tmpl w:val="53C87B82"/>
    <w:lvl w:ilvl="0" w:tplc="9CC6C84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5E5C4509"/>
    <w:multiLevelType w:val="hybridMultilevel"/>
    <w:tmpl w:val="7CECCFFA"/>
    <w:lvl w:ilvl="0" w:tplc="7D328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38D5EFF"/>
    <w:multiLevelType w:val="hybridMultilevel"/>
    <w:tmpl w:val="4BB60D0C"/>
    <w:lvl w:ilvl="0" w:tplc="3E0CA28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9">
    <w:nsid w:val="66051C61"/>
    <w:multiLevelType w:val="multilevel"/>
    <w:tmpl w:val="D676123E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15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7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83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24" w:hanging="2160"/>
      </w:pPr>
      <w:rPr>
        <w:rFonts w:hint="default"/>
      </w:rPr>
    </w:lvl>
  </w:abstractNum>
  <w:abstractNum w:abstractNumId="20">
    <w:nsid w:val="6E340B9D"/>
    <w:multiLevelType w:val="hybridMultilevel"/>
    <w:tmpl w:val="F6302F02"/>
    <w:lvl w:ilvl="0" w:tplc="4784E976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73DF00BD"/>
    <w:multiLevelType w:val="multilevel"/>
    <w:tmpl w:val="00DEB0C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75B86A73"/>
    <w:multiLevelType w:val="multilevel"/>
    <w:tmpl w:val="158A8C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6"/>
  </w:num>
  <w:num w:numId="2">
    <w:abstractNumId w:val="18"/>
  </w:num>
  <w:num w:numId="3">
    <w:abstractNumId w:val="20"/>
  </w:num>
  <w:num w:numId="4">
    <w:abstractNumId w:val="11"/>
  </w:num>
  <w:num w:numId="5">
    <w:abstractNumId w:val="0"/>
  </w:num>
  <w:num w:numId="6">
    <w:abstractNumId w:val="15"/>
  </w:num>
  <w:num w:numId="7">
    <w:abstractNumId w:val="14"/>
  </w:num>
  <w:num w:numId="8">
    <w:abstractNumId w:val="19"/>
  </w:num>
  <w:num w:numId="9">
    <w:abstractNumId w:val="12"/>
  </w:num>
  <w:num w:numId="10">
    <w:abstractNumId w:val="1"/>
  </w:num>
  <w:num w:numId="11">
    <w:abstractNumId w:val="9"/>
  </w:num>
  <w:num w:numId="12">
    <w:abstractNumId w:val="10"/>
  </w:num>
  <w:num w:numId="13">
    <w:abstractNumId w:val="22"/>
  </w:num>
  <w:num w:numId="14">
    <w:abstractNumId w:val="6"/>
  </w:num>
  <w:num w:numId="15">
    <w:abstractNumId w:val="13"/>
  </w:num>
  <w:num w:numId="16">
    <w:abstractNumId w:val="7"/>
  </w:num>
  <w:num w:numId="17">
    <w:abstractNumId w:val="8"/>
  </w:num>
  <w:num w:numId="18">
    <w:abstractNumId w:val="2"/>
  </w:num>
  <w:num w:numId="19">
    <w:abstractNumId w:val="5"/>
  </w:num>
  <w:num w:numId="20">
    <w:abstractNumId w:val="21"/>
  </w:num>
  <w:num w:numId="21">
    <w:abstractNumId w:val="4"/>
  </w:num>
  <w:num w:numId="22">
    <w:abstractNumId w:val="17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4C07"/>
    <w:rsid w:val="00000725"/>
    <w:rsid w:val="00003301"/>
    <w:rsid w:val="00003536"/>
    <w:rsid w:val="0000363C"/>
    <w:rsid w:val="00003F65"/>
    <w:rsid w:val="0000414C"/>
    <w:rsid w:val="0000551A"/>
    <w:rsid w:val="00006204"/>
    <w:rsid w:val="00006973"/>
    <w:rsid w:val="00006B8B"/>
    <w:rsid w:val="00006F06"/>
    <w:rsid w:val="00007726"/>
    <w:rsid w:val="00007781"/>
    <w:rsid w:val="000079C9"/>
    <w:rsid w:val="00007C50"/>
    <w:rsid w:val="00010282"/>
    <w:rsid w:val="00010FEA"/>
    <w:rsid w:val="00013368"/>
    <w:rsid w:val="0001365C"/>
    <w:rsid w:val="0001388C"/>
    <w:rsid w:val="00013A84"/>
    <w:rsid w:val="00013FF3"/>
    <w:rsid w:val="00014144"/>
    <w:rsid w:val="000141AA"/>
    <w:rsid w:val="00014EDB"/>
    <w:rsid w:val="00015823"/>
    <w:rsid w:val="00015A73"/>
    <w:rsid w:val="000174E3"/>
    <w:rsid w:val="00017A9D"/>
    <w:rsid w:val="00017F16"/>
    <w:rsid w:val="00020A6C"/>
    <w:rsid w:val="00020FF3"/>
    <w:rsid w:val="00022A0F"/>
    <w:rsid w:val="00023F81"/>
    <w:rsid w:val="00024041"/>
    <w:rsid w:val="000242B2"/>
    <w:rsid w:val="00024452"/>
    <w:rsid w:val="00024730"/>
    <w:rsid w:val="00025319"/>
    <w:rsid w:val="00025787"/>
    <w:rsid w:val="0002686F"/>
    <w:rsid w:val="00026CC7"/>
    <w:rsid w:val="00026E8D"/>
    <w:rsid w:val="000301EB"/>
    <w:rsid w:val="000304CF"/>
    <w:rsid w:val="00030D6E"/>
    <w:rsid w:val="0003105A"/>
    <w:rsid w:val="000314BE"/>
    <w:rsid w:val="0003179E"/>
    <w:rsid w:val="000318EB"/>
    <w:rsid w:val="00031EA4"/>
    <w:rsid w:val="0003241E"/>
    <w:rsid w:val="00032AE7"/>
    <w:rsid w:val="00033743"/>
    <w:rsid w:val="00033E27"/>
    <w:rsid w:val="00033F22"/>
    <w:rsid w:val="0003462E"/>
    <w:rsid w:val="00034B2C"/>
    <w:rsid w:val="00034CF9"/>
    <w:rsid w:val="000358C7"/>
    <w:rsid w:val="00036849"/>
    <w:rsid w:val="00036873"/>
    <w:rsid w:val="00036D09"/>
    <w:rsid w:val="00037139"/>
    <w:rsid w:val="00037305"/>
    <w:rsid w:val="00040A02"/>
    <w:rsid w:val="000411FD"/>
    <w:rsid w:val="0004122E"/>
    <w:rsid w:val="00041433"/>
    <w:rsid w:val="00042438"/>
    <w:rsid w:val="000429D9"/>
    <w:rsid w:val="00042B3D"/>
    <w:rsid w:val="00043D09"/>
    <w:rsid w:val="000440FE"/>
    <w:rsid w:val="0004440E"/>
    <w:rsid w:val="00044528"/>
    <w:rsid w:val="0004491D"/>
    <w:rsid w:val="00044951"/>
    <w:rsid w:val="00044CC5"/>
    <w:rsid w:val="00045ADF"/>
    <w:rsid w:val="00046DB5"/>
    <w:rsid w:val="0004731E"/>
    <w:rsid w:val="00047C94"/>
    <w:rsid w:val="00050256"/>
    <w:rsid w:val="00050B4E"/>
    <w:rsid w:val="00050DE3"/>
    <w:rsid w:val="00051EDF"/>
    <w:rsid w:val="000528E4"/>
    <w:rsid w:val="00053550"/>
    <w:rsid w:val="00053730"/>
    <w:rsid w:val="00053850"/>
    <w:rsid w:val="00053F5E"/>
    <w:rsid w:val="000541A4"/>
    <w:rsid w:val="00054374"/>
    <w:rsid w:val="00054886"/>
    <w:rsid w:val="00054F78"/>
    <w:rsid w:val="00055B5F"/>
    <w:rsid w:val="000561EC"/>
    <w:rsid w:val="000569FD"/>
    <w:rsid w:val="00056AD9"/>
    <w:rsid w:val="00057358"/>
    <w:rsid w:val="00060418"/>
    <w:rsid w:val="000604D4"/>
    <w:rsid w:val="00060559"/>
    <w:rsid w:val="00060A9C"/>
    <w:rsid w:val="00060BE6"/>
    <w:rsid w:val="000610F4"/>
    <w:rsid w:val="00061C1E"/>
    <w:rsid w:val="000627A7"/>
    <w:rsid w:val="000628DF"/>
    <w:rsid w:val="00062D64"/>
    <w:rsid w:val="000632FF"/>
    <w:rsid w:val="0006400F"/>
    <w:rsid w:val="00064180"/>
    <w:rsid w:val="000642A4"/>
    <w:rsid w:val="000643CB"/>
    <w:rsid w:val="00064635"/>
    <w:rsid w:val="000648B3"/>
    <w:rsid w:val="00064A7F"/>
    <w:rsid w:val="000656BA"/>
    <w:rsid w:val="000664A7"/>
    <w:rsid w:val="000669D7"/>
    <w:rsid w:val="00066F34"/>
    <w:rsid w:val="00066F65"/>
    <w:rsid w:val="000671F6"/>
    <w:rsid w:val="0006762C"/>
    <w:rsid w:val="000677B9"/>
    <w:rsid w:val="00067FE2"/>
    <w:rsid w:val="0007042D"/>
    <w:rsid w:val="00070CE0"/>
    <w:rsid w:val="00070E3C"/>
    <w:rsid w:val="0007231A"/>
    <w:rsid w:val="000737A8"/>
    <w:rsid w:val="0007393D"/>
    <w:rsid w:val="00074269"/>
    <w:rsid w:val="00074340"/>
    <w:rsid w:val="0007482D"/>
    <w:rsid w:val="000759D9"/>
    <w:rsid w:val="00075AF6"/>
    <w:rsid w:val="00076A77"/>
    <w:rsid w:val="00076C9E"/>
    <w:rsid w:val="00077169"/>
    <w:rsid w:val="00077637"/>
    <w:rsid w:val="000776B3"/>
    <w:rsid w:val="00077B32"/>
    <w:rsid w:val="0008001E"/>
    <w:rsid w:val="00081040"/>
    <w:rsid w:val="00081196"/>
    <w:rsid w:val="00082722"/>
    <w:rsid w:val="00083165"/>
    <w:rsid w:val="000850EC"/>
    <w:rsid w:val="000856D5"/>
    <w:rsid w:val="00085AB6"/>
    <w:rsid w:val="00085C1F"/>
    <w:rsid w:val="000864D0"/>
    <w:rsid w:val="000868B4"/>
    <w:rsid w:val="000874C7"/>
    <w:rsid w:val="000878B2"/>
    <w:rsid w:val="00090037"/>
    <w:rsid w:val="00090532"/>
    <w:rsid w:val="00090E05"/>
    <w:rsid w:val="00090FF8"/>
    <w:rsid w:val="00091C02"/>
    <w:rsid w:val="000921DE"/>
    <w:rsid w:val="000931CF"/>
    <w:rsid w:val="000934AC"/>
    <w:rsid w:val="000935BF"/>
    <w:rsid w:val="00093AD7"/>
    <w:rsid w:val="00094332"/>
    <w:rsid w:val="00094F14"/>
    <w:rsid w:val="00095CD2"/>
    <w:rsid w:val="00095DEE"/>
    <w:rsid w:val="00095F8E"/>
    <w:rsid w:val="00096108"/>
    <w:rsid w:val="000962CB"/>
    <w:rsid w:val="00096666"/>
    <w:rsid w:val="00097371"/>
    <w:rsid w:val="000A0628"/>
    <w:rsid w:val="000A0A54"/>
    <w:rsid w:val="000A249B"/>
    <w:rsid w:val="000A2A57"/>
    <w:rsid w:val="000A2DE2"/>
    <w:rsid w:val="000A4189"/>
    <w:rsid w:val="000A4326"/>
    <w:rsid w:val="000A4977"/>
    <w:rsid w:val="000A544A"/>
    <w:rsid w:val="000A5F15"/>
    <w:rsid w:val="000A6676"/>
    <w:rsid w:val="000A67AA"/>
    <w:rsid w:val="000A7656"/>
    <w:rsid w:val="000A7C8F"/>
    <w:rsid w:val="000B0F40"/>
    <w:rsid w:val="000B10E4"/>
    <w:rsid w:val="000B1454"/>
    <w:rsid w:val="000B226F"/>
    <w:rsid w:val="000B27E3"/>
    <w:rsid w:val="000B2FFC"/>
    <w:rsid w:val="000B46FB"/>
    <w:rsid w:val="000B4AEE"/>
    <w:rsid w:val="000B50B8"/>
    <w:rsid w:val="000B54D9"/>
    <w:rsid w:val="000B5767"/>
    <w:rsid w:val="000C1031"/>
    <w:rsid w:val="000C12F4"/>
    <w:rsid w:val="000C1471"/>
    <w:rsid w:val="000C182F"/>
    <w:rsid w:val="000C1BEA"/>
    <w:rsid w:val="000C2BAF"/>
    <w:rsid w:val="000C33FB"/>
    <w:rsid w:val="000C37A0"/>
    <w:rsid w:val="000C387F"/>
    <w:rsid w:val="000C427A"/>
    <w:rsid w:val="000C4F25"/>
    <w:rsid w:val="000C5D56"/>
    <w:rsid w:val="000C6090"/>
    <w:rsid w:val="000C60B1"/>
    <w:rsid w:val="000C6126"/>
    <w:rsid w:val="000C6521"/>
    <w:rsid w:val="000C66D0"/>
    <w:rsid w:val="000C6E5D"/>
    <w:rsid w:val="000C706B"/>
    <w:rsid w:val="000C7317"/>
    <w:rsid w:val="000D0072"/>
    <w:rsid w:val="000D06E0"/>
    <w:rsid w:val="000D0928"/>
    <w:rsid w:val="000D1290"/>
    <w:rsid w:val="000D12BF"/>
    <w:rsid w:val="000D1944"/>
    <w:rsid w:val="000D21F7"/>
    <w:rsid w:val="000D273C"/>
    <w:rsid w:val="000D2998"/>
    <w:rsid w:val="000D2D48"/>
    <w:rsid w:val="000D33E4"/>
    <w:rsid w:val="000D5EF3"/>
    <w:rsid w:val="000D60F3"/>
    <w:rsid w:val="000D6130"/>
    <w:rsid w:val="000D613F"/>
    <w:rsid w:val="000D65E2"/>
    <w:rsid w:val="000E1415"/>
    <w:rsid w:val="000E1EB9"/>
    <w:rsid w:val="000E2D43"/>
    <w:rsid w:val="000E3759"/>
    <w:rsid w:val="000E39F5"/>
    <w:rsid w:val="000E3B5C"/>
    <w:rsid w:val="000E491A"/>
    <w:rsid w:val="000E696F"/>
    <w:rsid w:val="000E6ED2"/>
    <w:rsid w:val="000F0CC6"/>
    <w:rsid w:val="000F17D2"/>
    <w:rsid w:val="000F1C0F"/>
    <w:rsid w:val="000F243D"/>
    <w:rsid w:val="000F2617"/>
    <w:rsid w:val="000F263F"/>
    <w:rsid w:val="000F295E"/>
    <w:rsid w:val="000F32C6"/>
    <w:rsid w:val="000F3E0D"/>
    <w:rsid w:val="000F4645"/>
    <w:rsid w:val="000F63C4"/>
    <w:rsid w:val="000F7298"/>
    <w:rsid w:val="000F7763"/>
    <w:rsid w:val="000F77B7"/>
    <w:rsid w:val="000F7A3D"/>
    <w:rsid w:val="000F7B66"/>
    <w:rsid w:val="000F7EAA"/>
    <w:rsid w:val="00100AD1"/>
    <w:rsid w:val="001012DE"/>
    <w:rsid w:val="001019D5"/>
    <w:rsid w:val="00103DED"/>
    <w:rsid w:val="00103E08"/>
    <w:rsid w:val="00104427"/>
    <w:rsid w:val="00104A1A"/>
    <w:rsid w:val="00104DEA"/>
    <w:rsid w:val="001058BD"/>
    <w:rsid w:val="00105EFC"/>
    <w:rsid w:val="00107783"/>
    <w:rsid w:val="00107993"/>
    <w:rsid w:val="001079B0"/>
    <w:rsid w:val="00110653"/>
    <w:rsid w:val="00110D57"/>
    <w:rsid w:val="001115F3"/>
    <w:rsid w:val="001116D3"/>
    <w:rsid w:val="001118E0"/>
    <w:rsid w:val="00111967"/>
    <w:rsid w:val="00111AD6"/>
    <w:rsid w:val="00111F0D"/>
    <w:rsid w:val="00111F64"/>
    <w:rsid w:val="0011214A"/>
    <w:rsid w:val="00112997"/>
    <w:rsid w:val="00112A39"/>
    <w:rsid w:val="00113190"/>
    <w:rsid w:val="0011331E"/>
    <w:rsid w:val="001137A6"/>
    <w:rsid w:val="001137E6"/>
    <w:rsid w:val="00114099"/>
    <w:rsid w:val="001145AE"/>
    <w:rsid w:val="00114714"/>
    <w:rsid w:val="00114D5B"/>
    <w:rsid w:val="00114DA4"/>
    <w:rsid w:val="00115585"/>
    <w:rsid w:val="00116CD1"/>
    <w:rsid w:val="0011725F"/>
    <w:rsid w:val="001173E2"/>
    <w:rsid w:val="001176E9"/>
    <w:rsid w:val="0011787E"/>
    <w:rsid w:val="00117C93"/>
    <w:rsid w:val="00117FBF"/>
    <w:rsid w:val="001201E5"/>
    <w:rsid w:val="001208E4"/>
    <w:rsid w:val="00120E99"/>
    <w:rsid w:val="00121033"/>
    <w:rsid w:val="0012144C"/>
    <w:rsid w:val="00122173"/>
    <w:rsid w:val="00122B85"/>
    <w:rsid w:val="00122C6E"/>
    <w:rsid w:val="0012321D"/>
    <w:rsid w:val="001243E1"/>
    <w:rsid w:val="00124925"/>
    <w:rsid w:val="001251EF"/>
    <w:rsid w:val="00125426"/>
    <w:rsid w:val="001262B8"/>
    <w:rsid w:val="001262EA"/>
    <w:rsid w:val="0012663A"/>
    <w:rsid w:val="00127046"/>
    <w:rsid w:val="0012731C"/>
    <w:rsid w:val="00127450"/>
    <w:rsid w:val="00127D5F"/>
    <w:rsid w:val="00127E69"/>
    <w:rsid w:val="00130992"/>
    <w:rsid w:val="00130E62"/>
    <w:rsid w:val="00131885"/>
    <w:rsid w:val="00132209"/>
    <w:rsid w:val="00134013"/>
    <w:rsid w:val="001347E5"/>
    <w:rsid w:val="0013557C"/>
    <w:rsid w:val="00135D04"/>
    <w:rsid w:val="00136066"/>
    <w:rsid w:val="0013664E"/>
    <w:rsid w:val="0013665B"/>
    <w:rsid w:val="00137D53"/>
    <w:rsid w:val="001402EC"/>
    <w:rsid w:val="0014039F"/>
    <w:rsid w:val="00140534"/>
    <w:rsid w:val="00140693"/>
    <w:rsid w:val="001406F7"/>
    <w:rsid w:val="00140DC1"/>
    <w:rsid w:val="00141C58"/>
    <w:rsid w:val="00142A65"/>
    <w:rsid w:val="001433B1"/>
    <w:rsid w:val="0014389C"/>
    <w:rsid w:val="001439D6"/>
    <w:rsid w:val="00144C0F"/>
    <w:rsid w:val="00144F76"/>
    <w:rsid w:val="001454A1"/>
    <w:rsid w:val="00146215"/>
    <w:rsid w:val="00146853"/>
    <w:rsid w:val="00146C32"/>
    <w:rsid w:val="00147B79"/>
    <w:rsid w:val="00150530"/>
    <w:rsid w:val="0015202C"/>
    <w:rsid w:val="00152318"/>
    <w:rsid w:val="001525E1"/>
    <w:rsid w:val="00152A3D"/>
    <w:rsid w:val="00153707"/>
    <w:rsid w:val="001543F5"/>
    <w:rsid w:val="001545B6"/>
    <w:rsid w:val="0015492D"/>
    <w:rsid w:val="00154A8D"/>
    <w:rsid w:val="00155145"/>
    <w:rsid w:val="0015521A"/>
    <w:rsid w:val="001562A4"/>
    <w:rsid w:val="0015637C"/>
    <w:rsid w:val="0015781E"/>
    <w:rsid w:val="00157CE5"/>
    <w:rsid w:val="001606B4"/>
    <w:rsid w:val="00160779"/>
    <w:rsid w:val="00161679"/>
    <w:rsid w:val="001621AD"/>
    <w:rsid w:val="00162229"/>
    <w:rsid w:val="00162914"/>
    <w:rsid w:val="00162E48"/>
    <w:rsid w:val="001634E5"/>
    <w:rsid w:val="00164E48"/>
    <w:rsid w:val="001654FF"/>
    <w:rsid w:val="00165808"/>
    <w:rsid w:val="00165BBC"/>
    <w:rsid w:val="00166E66"/>
    <w:rsid w:val="00167664"/>
    <w:rsid w:val="00167FD2"/>
    <w:rsid w:val="00170CC6"/>
    <w:rsid w:val="001713BC"/>
    <w:rsid w:val="00172393"/>
    <w:rsid w:val="00172904"/>
    <w:rsid w:val="00172BD1"/>
    <w:rsid w:val="00172F1F"/>
    <w:rsid w:val="00172F92"/>
    <w:rsid w:val="00174456"/>
    <w:rsid w:val="00174BC4"/>
    <w:rsid w:val="00174FB5"/>
    <w:rsid w:val="00176023"/>
    <w:rsid w:val="00176300"/>
    <w:rsid w:val="00176ABD"/>
    <w:rsid w:val="00176E59"/>
    <w:rsid w:val="001772EB"/>
    <w:rsid w:val="0017781C"/>
    <w:rsid w:val="00181912"/>
    <w:rsid w:val="001821DD"/>
    <w:rsid w:val="001829D9"/>
    <w:rsid w:val="00182DE9"/>
    <w:rsid w:val="00183A3A"/>
    <w:rsid w:val="00183AE1"/>
    <w:rsid w:val="00183E32"/>
    <w:rsid w:val="001845EB"/>
    <w:rsid w:val="0018519B"/>
    <w:rsid w:val="0018537A"/>
    <w:rsid w:val="00185E74"/>
    <w:rsid w:val="0018742B"/>
    <w:rsid w:val="001875EE"/>
    <w:rsid w:val="00187778"/>
    <w:rsid w:val="0019065A"/>
    <w:rsid w:val="00190C28"/>
    <w:rsid w:val="0019143F"/>
    <w:rsid w:val="001917B7"/>
    <w:rsid w:val="00191D14"/>
    <w:rsid w:val="00191D1F"/>
    <w:rsid w:val="00192984"/>
    <w:rsid w:val="00192BA8"/>
    <w:rsid w:val="00192EE5"/>
    <w:rsid w:val="00193568"/>
    <w:rsid w:val="001935F9"/>
    <w:rsid w:val="00193A17"/>
    <w:rsid w:val="00194333"/>
    <w:rsid w:val="00194735"/>
    <w:rsid w:val="0019481D"/>
    <w:rsid w:val="0019487C"/>
    <w:rsid w:val="001964C5"/>
    <w:rsid w:val="00196739"/>
    <w:rsid w:val="00196B3C"/>
    <w:rsid w:val="00197D07"/>
    <w:rsid w:val="001A0079"/>
    <w:rsid w:val="001A0579"/>
    <w:rsid w:val="001A127C"/>
    <w:rsid w:val="001A12A9"/>
    <w:rsid w:val="001A1906"/>
    <w:rsid w:val="001A1DE7"/>
    <w:rsid w:val="001A2505"/>
    <w:rsid w:val="001A4DCB"/>
    <w:rsid w:val="001A51FC"/>
    <w:rsid w:val="001A5460"/>
    <w:rsid w:val="001A62E3"/>
    <w:rsid w:val="001A6920"/>
    <w:rsid w:val="001A699A"/>
    <w:rsid w:val="001A7946"/>
    <w:rsid w:val="001A7A3C"/>
    <w:rsid w:val="001A7BCC"/>
    <w:rsid w:val="001A7D6C"/>
    <w:rsid w:val="001B0FA5"/>
    <w:rsid w:val="001B22AE"/>
    <w:rsid w:val="001B25F0"/>
    <w:rsid w:val="001B2920"/>
    <w:rsid w:val="001B2B95"/>
    <w:rsid w:val="001B31B8"/>
    <w:rsid w:val="001B3307"/>
    <w:rsid w:val="001B3323"/>
    <w:rsid w:val="001B3F96"/>
    <w:rsid w:val="001B4795"/>
    <w:rsid w:val="001B4BE0"/>
    <w:rsid w:val="001B4D10"/>
    <w:rsid w:val="001B540F"/>
    <w:rsid w:val="001B5661"/>
    <w:rsid w:val="001B5DEC"/>
    <w:rsid w:val="001B629E"/>
    <w:rsid w:val="001B7436"/>
    <w:rsid w:val="001C00EE"/>
    <w:rsid w:val="001C0EF3"/>
    <w:rsid w:val="001C10F7"/>
    <w:rsid w:val="001C12D3"/>
    <w:rsid w:val="001C1AD6"/>
    <w:rsid w:val="001C2389"/>
    <w:rsid w:val="001C24B2"/>
    <w:rsid w:val="001C25BE"/>
    <w:rsid w:val="001C33FD"/>
    <w:rsid w:val="001C3688"/>
    <w:rsid w:val="001C36F8"/>
    <w:rsid w:val="001C388F"/>
    <w:rsid w:val="001C4A56"/>
    <w:rsid w:val="001C4A7B"/>
    <w:rsid w:val="001C5336"/>
    <w:rsid w:val="001C53E7"/>
    <w:rsid w:val="001C574E"/>
    <w:rsid w:val="001C5C02"/>
    <w:rsid w:val="001C5E43"/>
    <w:rsid w:val="001C6DF4"/>
    <w:rsid w:val="001D0098"/>
    <w:rsid w:val="001D00A6"/>
    <w:rsid w:val="001D0673"/>
    <w:rsid w:val="001D1328"/>
    <w:rsid w:val="001D1A9A"/>
    <w:rsid w:val="001D1BEA"/>
    <w:rsid w:val="001D257B"/>
    <w:rsid w:val="001D2581"/>
    <w:rsid w:val="001D261D"/>
    <w:rsid w:val="001D296D"/>
    <w:rsid w:val="001D3E33"/>
    <w:rsid w:val="001D52FC"/>
    <w:rsid w:val="001D5757"/>
    <w:rsid w:val="001D5878"/>
    <w:rsid w:val="001D5CF8"/>
    <w:rsid w:val="001D6026"/>
    <w:rsid w:val="001D62BA"/>
    <w:rsid w:val="001D682F"/>
    <w:rsid w:val="001D7010"/>
    <w:rsid w:val="001D7910"/>
    <w:rsid w:val="001D7FE2"/>
    <w:rsid w:val="001E1059"/>
    <w:rsid w:val="001E1E05"/>
    <w:rsid w:val="001E202E"/>
    <w:rsid w:val="001E24B3"/>
    <w:rsid w:val="001E38EA"/>
    <w:rsid w:val="001E44D5"/>
    <w:rsid w:val="001E4ACF"/>
    <w:rsid w:val="001E4FFA"/>
    <w:rsid w:val="001E5881"/>
    <w:rsid w:val="001E5A38"/>
    <w:rsid w:val="001E5E92"/>
    <w:rsid w:val="001E5EB6"/>
    <w:rsid w:val="001E6B9B"/>
    <w:rsid w:val="001E6D59"/>
    <w:rsid w:val="001E758B"/>
    <w:rsid w:val="001E7C7F"/>
    <w:rsid w:val="001F0666"/>
    <w:rsid w:val="001F07F4"/>
    <w:rsid w:val="001F1289"/>
    <w:rsid w:val="001F1C95"/>
    <w:rsid w:val="001F1D28"/>
    <w:rsid w:val="001F315B"/>
    <w:rsid w:val="001F3EBD"/>
    <w:rsid w:val="001F4282"/>
    <w:rsid w:val="001F4637"/>
    <w:rsid w:val="001F4D3E"/>
    <w:rsid w:val="001F5853"/>
    <w:rsid w:val="001F696D"/>
    <w:rsid w:val="001F72B6"/>
    <w:rsid w:val="001F742A"/>
    <w:rsid w:val="001F7539"/>
    <w:rsid w:val="001F7CE4"/>
    <w:rsid w:val="002000E4"/>
    <w:rsid w:val="0020069E"/>
    <w:rsid w:val="0020075D"/>
    <w:rsid w:val="00200B98"/>
    <w:rsid w:val="002016CF"/>
    <w:rsid w:val="00201C00"/>
    <w:rsid w:val="00202211"/>
    <w:rsid w:val="00202B67"/>
    <w:rsid w:val="00204FCD"/>
    <w:rsid w:val="002056AE"/>
    <w:rsid w:val="00205D43"/>
    <w:rsid w:val="00205D4B"/>
    <w:rsid w:val="002062C4"/>
    <w:rsid w:val="00207D60"/>
    <w:rsid w:val="00210180"/>
    <w:rsid w:val="00211FB9"/>
    <w:rsid w:val="0021238B"/>
    <w:rsid w:val="002126BB"/>
    <w:rsid w:val="00212F69"/>
    <w:rsid w:val="00213F13"/>
    <w:rsid w:val="002142E9"/>
    <w:rsid w:val="00214F11"/>
    <w:rsid w:val="00214F18"/>
    <w:rsid w:val="002150BF"/>
    <w:rsid w:val="00215315"/>
    <w:rsid w:val="00215A14"/>
    <w:rsid w:val="002160B5"/>
    <w:rsid w:val="0021649E"/>
    <w:rsid w:val="002175B2"/>
    <w:rsid w:val="00217D5C"/>
    <w:rsid w:val="002208E7"/>
    <w:rsid w:val="00222027"/>
    <w:rsid w:val="002222DF"/>
    <w:rsid w:val="002223AE"/>
    <w:rsid w:val="0022260D"/>
    <w:rsid w:val="002227E3"/>
    <w:rsid w:val="00222AB8"/>
    <w:rsid w:val="00222E8E"/>
    <w:rsid w:val="00222ECF"/>
    <w:rsid w:val="002242EB"/>
    <w:rsid w:val="002255D1"/>
    <w:rsid w:val="00225753"/>
    <w:rsid w:val="00226AFA"/>
    <w:rsid w:val="0022715A"/>
    <w:rsid w:val="002274D9"/>
    <w:rsid w:val="0023031B"/>
    <w:rsid w:val="0023042A"/>
    <w:rsid w:val="00230C36"/>
    <w:rsid w:val="00230FDA"/>
    <w:rsid w:val="00231143"/>
    <w:rsid w:val="002312A9"/>
    <w:rsid w:val="002317B7"/>
    <w:rsid w:val="00231B46"/>
    <w:rsid w:val="002325F8"/>
    <w:rsid w:val="0023354F"/>
    <w:rsid w:val="002336B7"/>
    <w:rsid w:val="00234BFC"/>
    <w:rsid w:val="00234CB8"/>
    <w:rsid w:val="00235A86"/>
    <w:rsid w:val="00236465"/>
    <w:rsid w:val="00236A6B"/>
    <w:rsid w:val="00236C78"/>
    <w:rsid w:val="00237818"/>
    <w:rsid w:val="00237C66"/>
    <w:rsid w:val="00240216"/>
    <w:rsid w:val="00240327"/>
    <w:rsid w:val="002406C3"/>
    <w:rsid w:val="00241000"/>
    <w:rsid w:val="00241802"/>
    <w:rsid w:val="00241C1E"/>
    <w:rsid w:val="00241DD8"/>
    <w:rsid w:val="00242287"/>
    <w:rsid w:val="00242481"/>
    <w:rsid w:val="00242648"/>
    <w:rsid w:val="00242796"/>
    <w:rsid w:val="00244ADE"/>
    <w:rsid w:val="0024548B"/>
    <w:rsid w:val="0024577F"/>
    <w:rsid w:val="00245FA2"/>
    <w:rsid w:val="002464DC"/>
    <w:rsid w:val="00246DB7"/>
    <w:rsid w:val="00246FD8"/>
    <w:rsid w:val="002477C5"/>
    <w:rsid w:val="00247907"/>
    <w:rsid w:val="00247E5C"/>
    <w:rsid w:val="002504E2"/>
    <w:rsid w:val="00250769"/>
    <w:rsid w:val="00250B6E"/>
    <w:rsid w:val="00250D8B"/>
    <w:rsid w:val="00250DB2"/>
    <w:rsid w:val="002523D4"/>
    <w:rsid w:val="0025328C"/>
    <w:rsid w:val="002542BE"/>
    <w:rsid w:val="002543E6"/>
    <w:rsid w:val="002549EE"/>
    <w:rsid w:val="00255E2A"/>
    <w:rsid w:val="00256150"/>
    <w:rsid w:val="00256E55"/>
    <w:rsid w:val="002578F2"/>
    <w:rsid w:val="002606FF"/>
    <w:rsid w:val="00260F29"/>
    <w:rsid w:val="002611B0"/>
    <w:rsid w:val="002612D4"/>
    <w:rsid w:val="002615A4"/>
    <w:rsid w:val="0026169B"/>
    <w:rsid w:val="0026174E"/>
    <w:rsid w:val="002617B7"/>
    <w:rsid w:val="0026305C"/>
    <w:rsid w:val="00263543"/>
    <w:rsid w:val="00264252"/>
    <w:rsid w:val="002648FE"/>
    <w:rsid w:val="002649B2"/>
    <w:rsid w:val="00266B34"/>
    <w:rsid w:val="00266E60"/>
    <w:rsid w:val="00267082"/>
    <w:rsid w:val="00267551"/>
    <w:rsid w:val="00267FAE"/>
    <w:rsid w:val="002713CE"/>
    <w:rsid w:val="002715D0"/>
    <w:rsid w:val="00272462"/>
    <w:rsid w:val="002724C4"/>
    <w:rsid w:val="00272590"/>
    <w:rsid w:val="002735FB"/>
    <w:rsid w:val="00273623"/>
    <w:rsid w:val="0027384D"/>
    <w:rsid w:val="002739C1"/>
    <w:rsid w:val="00273F66"/>
    <w:rsid w:val="00274CA8"/>
    <w:rsid w:val="00274EF4"/>
    <w:rsid w:val="00275C75"/>
    <w:rsid w:val="00275DFA"/>
    <w:rsid w:val="002772B3"/>
    <w:rsid w:val="00277442"/>
    <w:rsid w:val="0027785D"/>
    <w:rsid w:val="002778E9"/>
    <w:rsid w:val="002801C2"/>
    <w:rsid w:val="00280318"/>
    <w:rsid w:val="00280661"/>
    <w:rsid w:val="002816EE"/>
    <w:rsid w:val="0028196A"/>
    <w:rsid w:val="00281EA3"/>
    <w:rsid w:val="0028215D"/>
    <w:rsid w:val="00282193"/>
    <w:rsid w:val="00282849"/>
    <w:rsid w:val="002828FA"/>
    <w:rsid w:val="0028321B"/>
    <w:rsid w:val="00284EBB"/>
    <w:rsid w:val="00284EEC"/>
    <w:rsid w:val="00287EEF"/>
    <w:rsid w:val="002909DF"/>
    <w:rsid w:val="00290F01"/>
    <w:rsid w:val="002911D1"/>
    <w:rsid w:val="00291757"/>
    <w:rsid w:val="00292E2F"/>
    <w:rsid w:val="002938E8"/>
    <w:rsid w:val="00293C7B"/>
    <w:rsid w:val="00293FAD"/>
    <w:rsid w:val="00294638"/>
    <w:rsid w:val="0029497A"/>
    <w:rsid w:val="00294BC9"/>
    <w:rsid w:val="00295A70"/>
    <w:rsid w:val="00295CFC"/>
    <w:rsid w:val="00295D02"/>
    <w:rsid w:val="00296BE7"/>
    <w:rsid w:val="00297443"/>
    <w:rsid w:val="00297656"/>
    <w:rsid w:val="00297C75"/>
    <w:rsid w:val="002A023C"/>
    <w:rsid w:val="002A04A0"/>
    <w:rsid w:val="002A067C"/>
    <w:rsid w:val="002A0A2B"/>
    <w:rsid w:val="002A0D7D"/>
    <w:rsid w:val="002A1F6C"/>
    <w:rsid w:val="002A2916"/>
    <w:rsid w:val="002A34E5"/>
    <w:rsid w:val="002A3526"/>
    <w:rsid w:val="002A3BD5"/>
    <w:rsid w:val="002A3FFC"/>
    <w:rsid w:val="002A4794"/>
    <w:rsid w:val="002A4E6C"/>
    <w:rsid w:val="002A53A8"/>
    <w:rsid w:val="002A6667"/>
    <w:rsid w:val="002A673B"/>
    <w:rsid w:val="002A6C62"/>
    <w:rsid w:val="002A7BCE"/>
    <w:rsid w:val="002A7C7D"/>
    <w:rsid w:val="002B121D"/>
    <w:rsid w:val="002B3C83"/>
    <w:rsid w:val="002B3DBC"/>
    <w:rsid w:val="002B47CA"/>
    <w:rsid w:val="002B4BAB"/>
    <w:rsid w:val="002B4DC6"/>
    <w:rsid w:val="002B4FD6"/>
    <w:rsid w:val="002B51B7"/>
    <w:rsid w:val="002B5A37"/>
    <w:rsid w:val="002B5D6F"/>
    <w:rsid w:val="002B6154"/>
    <w:rsid w:val="002B714C"/>
    <w:rsid w:val="002B7BCF"/>
    <w:rsid w:val="002B7BDB"/>
    <w:rsid w:val="002C0A34"/>
    <w:rsid w:val="002C1A44"/>
    <w:rsid w:val="002C2569"/>
    <w:rsid w:val="002C2C79"/>
    <w:rsid w:val="002C2ED4"/>
    <w:rsid w:val="002C3322"/>
    <w:rsid w:val="002C40A8"/>
    <w:rsid w:val="002C4BB9"/>
    <w:rsid w:val="002C5138"/>
    <w:rsid w:val="002C59AF"/>
    <w:rsid w:val="002C62FD"/>
    <w:rsid w:val="002C65F9"/>
    <w:rsid w:val="002D01AE"/>
    <w:rsid w:val="002D165B"/>
    <w:rsid w:val="002D209A"/>
    <w:rsid w:val="002D257D"/>
    <w:rsid w:val="002D2635"/>
    <w:rsid w:val="002D2F53"/>
    <w:rsid w:val="002D3807"/>
    <w:rsid w:val="002D3828"/>
    <w:rsid w:val="002D3EE5"/>
    <w:rsid w:val="002D551B"/>
    <w:rsid w:val="002D56EB"/>
    <w:rsid w:val="002D5909"/>
    <w:rsid w:val="002D60AA"/>
    <w:rsid w:val="002D6414"/>
    <w:rsid w:val="002D658A"/>
    <w:rsid w:val="002D6BAB"/>
    <w:rsid w:val="002D6E54"/>
    <w:rsid w:val="002D7050"/>
    <w:rsid w:val="002D7BE2"/>
    <w:rsid w:val="002E049B"/>
    <w:rsid w:val="002E0592"/>
    <w:rsid w:val="002E0C13"/>
    <w:rsid w:val="002E109A"/>
    <w:rsid w:val="002E1277"/>
    <w:rsid w:val="002E18B7"/>
    <w:rsid w:val="002E18EE"/>
    <w:rsid w:val="002E1BE6"/>
    <w:rsid w:val="002E1F9D"/>
    <w:rsid w:val="002E234D"/>
    <w:rsid w:val="002E3053"/>
    <w:rsid w:val="002E327B"/>
    <w:rsid w:val="002E34B9"/>
    <w:rsid w:val="002E39B9"/>
    <w:rsid w:val="002E4CB4"/>
    <w:rsid w:val="002E5144"/>
    <w:rsid w:val="002E5607"/>
    <w:rsid w:val="002E59AE"/>
    <w:rsid w:val="002E610B"/>
    <w:rsid w:val="002E6ACF"/>
    <w:rsid w:val="002E7429"/>
    <w:rsid w:val="002E7F0A"/>
    <w:rsid w:val="002F0281"/>
    <w:rsid w:val="002F11AB"/>
    <w:rsid w:val="002F1543"/>
    <w:rsid w:val="002F1BD9"/>
    <w:rsid w:val="002F1C5D"/>
    <w:rsid w:val="002F203E"/>
    <w:rsid w:val="002F25E4"/>
    <w:rsid w:val="002F2836"/>
    <w:rsid w:val="002F2994"/>
    <w:rsid w:val="002F3054"/>
    <w:rsid w:val="002F30B2"/>
    <w:rsid w:val="002F3177"/>
    <w:rsid w:val="002F357C"/>
    <w:rsid w:val="002F3688"/>
    <w:rsid w:val="002F3CF1"/>
    <w:rsid w:val="002F4EF5"/>
    <w:rsid w:val="002F5900"/>
    <w:rsid w:val="002F698C"/>
    <w:rsid w:val="002F6CC8"/>
    <w:rsid w:val="002F7468"/>
    <w:rsid w:val="002F7FD9"/>
    <w:rsid w:val="0030107A"/>
    <w:rsid w:val="003015C1"/>
    <w:rsid w:val="003017E1"/>
    <w:rsid w:val="003023CB"/>
    <w:rsid w:val="00302467"/>
    <w:rsid w:val="00302516"/>
    <w:rsid w:val="003027EE"/>
    <w:rsid w:val="003029E4"/>
    <w:rsid w:val="0030316F"/>
    <w:rsid w:val="0030405A"/>
    <w:rsid w:val="0030547D"/>
    <w:rsid w:val="00305B3C"/>
    <w:rsid w:val="00305C60"/>
    <w:rsid w:val="00305D63"/>
    <w:rsid w:val="00307031"/>
    <w:rsid w:val="003076A2"/>
    <w:rsid w:val="00307889"/>
    <w:rsid w:val="00307B10"/>
    <w:rsid w:val="00307C90"/>
    <w:rsid w:val="003105F3"/>
    <w:rsid w:val="00310D7E"/>
    <w:rsid w:val="00311B80"/>
    <w:rsid w:val="003125DE"/>
    <w:rsid w:val="00312D0E"/>
    <w:rsid w:val="00313081"/>
    <w:rsid w:val="00313328"/>
    <w:rsid w:val="0031366C"/>
    <w:rsid w:val="00313CEF"/>
    <w:rsid w:val="00314671"/>
    <w:rsid w:val="00314793"/>
    <w:rsid w:val="00314A74"/>
    <w:rsid w:val="00314BC0"/>
    <w:rsid w:val="00315198"/>
    <w:rsid w:val="00315B54"/>
    <w:rsid w:val="0031604F"/>
    <w:rsid w:val="00316C66"/>
    <w:rsid w:val="00317AF3"/>
    <w:rsid w:val="00317EEE"/>
    <w:rsid w:val="0032023B"/>
    <w:rsid w:val="00320D48"/>
    <w:rsid w:val="00321158"/>
    <w:rsid w:val="00321C7C"/>
    <w:rsid w:val="00322149"/>
    <w:rsid w:val="003232EF"/>
    <w:rsid w:val="003241A9"/>
    <w:rsid w:val="0032502C"/>
    <w:rsid w:val="00325287"/>
    <w:rsid w:val="003258AC"/>
    <w:rsid w:val="00325A38"/>
    <w:rsid w:val="00325B50"/>
    <w:rsid w:val="00325E52"/>
    <w:rsid w:val="0032615F"/>
    <w:rsid w:val="003276A0"/>
    <w:rsid w:val="00330AF1"/>
    <w:rsid w:val="00331AB6"/>
    <w:rsid w:val="00332BCA"/>
    <w:rsid w:val="003331D0"/>
    <w:rsid w:val="00334D51"/>
    <w:rsid w:val="00335090"/>
    <w:rsid w:val="00335516"/>
    <w:rsid w:val="003357F5"/>
    <w:rsid w:val="00335B51"/>
    <w:rsid w:val="00335F48"/>
    <w:rsid w:val="00336459"/>
    <w:rsid w:val="003366DD"/>
    <w:rsid w:val="00336A01"/>
    <w:rsid w:val="00336DCC"/>
    <w:rsid w:val="003378F7"/>
    <w:rsid w:val="00342569"/>
    <w:rsid w:val="00342883"/>
    <w:rsid w:val="00342BF4"/>
    <w:rsid w:val="00343FA7"/>
    <w:rsid w:val="003444CF"/>
    <w:rsid w:val="003453F1"/>
    <w:rsid w:val="00345F22"/>
    <w:rsid w:val="00346860"/>
    <w:rsid w:val="00346BAE"/>
    <w:rsid w:val="00346D89"/>
    <w:rsid w:val="00347079"/>
    <w:rsid w:val="0034729E"/>
    <w:rsid w:val="003474D6"/>
    <w:rsid w:val="0034756E"/>
    <w:rsid w:val="00347748"/>
    <w:rsid w:val="00347BE1"/>
    <w:rsid w:val="0035084C"/>
    <w:rsid w:val="00350AF9"/>
    <w:rsid w:val="00350B93"/>
    <w:rsid w:val="003517A7"/>
    <w:rsid w:val="00351CF8"/>
    <w:rsid w:val="003536CA"/>
    <w:rsid w:val="00353991"/>
    <w:rsid w:val="0035409B"/>
    <w:rsid w:val="00354471"/>
    <w:rsid w:val="00354DF5"/>
    <w:rsid w:val="003557B8"/>
    <w:rsid w:val="003559BA"/>
    <w:rsid w:val="00355E16"/>
    <w:rsid w:val="003570C5"/>
    <w:rsid w:val="00357876"/>
    <w:rsid w:val="00357ADA"/>
    <w:rsid w:val="00357DEF"/>
    <w:rsid w:val="00360793"/>
    <w:rsid w:val="0036079D"/>
    <w:rsid w:val="00361CF5"/>
    <w:rsid w:val="00361EFF"/>
    <w:rsid w:val="00361FA6"/>
    <w:rsid w:val="00362ED1"/>
    <w:rsid w:val="003637C5"/>
    <w:rsid w:val="0036390D"/>
    <w:rsid w:val="00365EA7"/>
    <w:rsid w:val="0036625F"/>
    <w:rsid w:val="003664C1"/>
    <w:rsid w:val="00367B40"/>
    <w:rsid w:val="00367DE9"/>
    <w:rsid w:val="00367F67"/>
    <w:rsid w:val="0037052E"/>
    <w:rsid w:val="00370929"/>
    <w:rsid w:val="00371AA6"/>
    <w:rsid w:val="0037294E"/>
    <w:rsid w:val="00372F99"/>
    <w:rsid w:val="0037300C"/>
    <w:rsid w:val="0037395D"/>
    <w:rsid w:val="00373B61"/>
    <w:rsid w:val="00374056"/>
    <w:rsid w:val="00374531"/>
    <w:rsid w:val="0037583B"/>
    <w:rsid w:val="00375948"/>
    <w:rsid w:val="00375DC3"/>
    <w:rsid w:val="00375E04"/>
    <w:rsid w:val="003776D9"/>
    <w:rsid w:val="00377D0F"/>
    <w:rsid w:val="00380790"/>
    <w:rsid w:val="0038095E"/>
    <w:rsid w:val="003814C1"/>
    <w:rsid w:val="00381D2F"/>
    <w:rsid w:val="003822FC"/>
    <w:rsid w:val="00382864"/>
    <w:rsid w:val="0038294F"/>
    <w:rsid w:val="00382B0D"/>
    <w:rsid w:val="00382E52"/>
    <w:rsid w:val="00383071"/>
    <w:rsid w:val="003846EC"/>
    <w:rsid w:val="00384CF6"/>
    <w:rsid w:val="00384FDE"/>
    <w:rsid w:val="003863A9"/>
    <w:rsid w:val="0038729B"/>
    <w:rsid w:val="003878CC"/>
    <w:rsid w:val="003904E0"/>
    <w:rsid w:val="0039274A"/>
    <w:rsid w:val="00393B1F"/>
    <w:rsid w:val="00394A23"/>
    <w:rsid w:val="00394BEE"/>
    <w:rsid w:val="00394F97"/>
    <w:rsid w:val="00395847"/>
    <w:rsid w:val="003A1869"/>
    <w:rsid w:val="003A1BAA"/>
    <w:rsid w:val="003A2156"/>
    <w:rsid w:val="003A249C"/>
    <w:rsid w:val="003A292B"/>
    <w:rsid w:val="003A2B94"/>
    <w:rsid w:val="003A43F6"/>
    <w:rsid w:val="003A45CA"/>
    <w:rsid w:val="003A4F77"/>
    <w:rsid w:val="003A53D0"/>
    <w:rsid w:val="003A59B0"/>
    <w:rsid w:val="003A5BCD"/>
    <w:rsid w:val="003A66FE"/>
    <w:rsid w:val="003A67AF"/>
    <w:rsid w:val="003A73CA"/>
    <w:rsid w:val="003A7C94"/>
    <w:rsid w:val="003B0384"/>
    <w:rsid w:val="003B04B9"/>
    <w:rsid w:val="003B0669"/>
    <w:rsid w:val="003B0859"/>
    <w:rsid w:val="003B09DC"/>
    <w:rsid w:val="003B1B1F"/>
    <w:rsid w:val="003B205D"/>
    <w:rsid w:val="003B2461"/>
    <w:rsid w:val="003B2F45"/>
    <w:rsid w:val="003B3D2D"/>
    <w:rsid w:val="003B451E"/>
    <w:rsid w:val="003B4745"/>
    <w:rsid w:val="003B534A"/>
    <w:rsid w:val="003B5F88"/>
    <w:rsid w:val="003B70AF"/>
    <w:rsid w:val="003B7F9C"/>
    <w:rsid w:val="003C03C4"/>
    <w:rsid w:val="003C058A"/>
    <w:rsid w:val="003C1414"/>
    <w:rsid w:val="003C18A4"/>
    <w:rsid w:val="003C1E81"/>
    <w:rsid w:val="003C211E"/>
    <w:rsid w:val="003C345B"/>
    <w:rsid w:val="003C3EDC"/>
    <w:rsid w:val="003C46F1"/>
    <w:rsid w:val="003C4919"/>
    <w:rsid w:val="003C50B4"/>
    <w:rsid w:val="003C52B4"/>
    <w:rsid w:val="003C5DDF"/>
    <w:rsid w:val="003C65FF"/>
    <w:rsid w:val="003C72B0"/>
    <w:rsid w:val="003C75B1"/>
    <w:rsid w:val="003C7F88"/>
    <w:rsid w:val="003D0901"/>
    <w:rsid w:val="003D2771"/>
    <w:rsid w:val="003D2B37"/>
    <w:rsid w:val="003D2B6E"/>
    <w:rsid w:val="003D334D"/>
    <w:rsid w:val="003D3551"/>
    <w:rsid w:val="003D3715"/>
    <w:rsid w:val="003D3740"/>
    <w:rsid w:val="003D3B85"/>
    <w:rsid w:val="003D3E84"/>
    <w:rsid w:val="003D516C"/>
    <w:rsid w:val="003D77B7"/>
    <w:rsid w:val="003D7FB6"/>
    <w:rsid w:val="003E0108"/>
    <w:rsid w:val="003E0DE0"/>
    <w:rsid w:val="003E1037"/>
    <w:rsid w:val="003E1667"/>
    <w:rsid w:val="003E1DE2"/>
    <w:rsid w:val="003E231D"/>
    <w:rsid w:val="003E2490"/>
    <w:rsid w:val="003E2A7C"/>
    <w:rsid w:val="003E2EF8"/>
    <w:rsid w:val="003E3258"/>
    <w:rsid w:val="003E3482"/>
    <w:rsid w:val="003E3B2C"/>
    <w:rsid w:val="003E4197"/>
    <w:rsid w:val="003E48B8"/>
    <w:rsid w:val="003E4D57"/>
    <w:rsid w:val="003E6CC2"/>
    <w:rsid w:val="003E7264"/>
    <w:rsid w:val="003E7454"/>
    <w:rsid w:val="003E7D66"/>
    <w:rsid w:val="003F0673"/>
    <w:rsid w:val="003F12F1"/>
    <w:rsid w:val="003F19F4"/>
    <w:rsid w:val="003F1CA8"/>
    <w:rsid w:val="003F2974"/>
    <w:rsid w:val="003F2A71"/>
    <w:rsid w:val="003F2E05"/>
    <w:rsid w:val="003F38F5"/>
    <w:rsid w:val="003F4A95"/>
    <w:rsid w:val="003F4C8C"/>
    <w:rsid w:val="003F5146"/>
    <w:rsid w:val="003F51A7"/>
    <w:rsid w:val="003F5DAF"/>
    <w:rsid w:val="003F6432"/>
    <w:rsid w:val="003F706D"/>
    <w:rsid w:val="003F7114"/>
    <w:rsid w:val="003F717F"/>
    <w:rsid w:val="003F77A0"/>
    <w:rsid w:val="003F7A21"/>
    <w:rsid w:val="003F7E39"/>
    <w:rsid w:val="003F7EB5"/>
    <w:rsid w:val="00401BD5"/>
    <w:rsid w:val="0040288E"/>
    <w:rsid w:val="00402943"/>
    <w:rsid w:val="00403EEB"/>
    <w:rsid w:val="00404439"/>
    <w:rsid w:val="004048B0"/>
    <w:rsid w:val="00405CFF"/>
    <w:rsid w:val="00405D31"/>
    <w:rsid w:val="00405ED3"/>
    <w:rsid w:val="00406089"/>
    <w:rsid w:val="00406902"/>
    <w:rsid w:val="004070B9"/>
    <w:rsid w:val="004074BE"/>
    <w:rsid w:val="00407D6B"/>
    <w:rsid w:val="00407D74"/>
    <w:rsid w:val="0041037A"/>
    <w:rsid w:val="004104BD"/>
    <w:rsid w:val="0041061B"/>
    <w:rsid w:val="004106DF"/>
    <w:rsid w:val="004113DB"/>
    <w:rsid w:val="00411788"/>
    <w:rsid w:val="00411BB5"/>
    <w:rsid w:val="00411BD3"/>
    <w:rsid w:val="0041271A"/>
    <w:rsid w:val="00412775"/>
    <w:rsid w:val="00412CF9"/>
    <w:rsid w:val="00413F71"/>
    <w:rsid w:val="0041490C"/>
    <w:rsid w:val="00414FC3"/>
    <w:rsid w:val="00415DD0"/>
    <w:rsid w:val="00415DD3"/>
    <w:rsid w:val="00415EED"/>
    <w:rsid w:val="004161A0"/>
    <w:rsid w:val="00417421"/>
    <w:rsid w:val="004207BA"/>
    <w:rsid w:val="00420DD3"/>
    <w:rsid w:val="00420E21"/>
    <w:rsid w:val="00421629"/>
    <w:rsid w:val="00421830"/>
    <w:rsid w:val="00421AD9"/>
    <w:rsid w:val="00422BCE"/>
    <w:rsid w:val="00422F15"/>
    <w:rsid w:val="0042306A"/>
    <w:rsid w:val="00423B92"/>
    <w:rsid w:val="00423E5B"/>
    <w:rsid w:val="004243E1"/>
    <w:rsid w:val="004244EF"/>
    <w:rsid w:val="00425478"/>
    <w:rsid w:val="00426107"/>
    <w:rsid w:val="00426AA4"/>
    <w:rsid w:val="0042741B"/>
    <w:rsid w:val="004275A5"/>
    <w:rsid w:val="0043014A"/>
    <w:rsid w:val="004304C3"/>
    <w:rsid w:val="00431609"/>
    <w:rsid w:val="00432308"/>
    <w:rsid w:val="00432C53"/>
    <w:rsid w:val="00432FAE"/>
    <w:rsid w:val="004333C5"/>
    <w:rsid w:val="00434869"/>
    <w:rsid w:val="00434F01"/>
    <w:rsid w:val="0043542E"/>
    <w:rsid w:val="00435933"/>
    <w:rsid w:val="00435A52"/>
    <w:rsid w:val="00436A4D"/>
    <w:rsid w:val="00437107"/>
    <w:rsid w:val="00440815"/>
    <w:rsid w:val="004410C3"/>
    <w:rsid w:val="0044133A"/>
    <w:rsid w:val="00442283"/>
    <w:rsid w:val="004425E7"/>
    <w:rsid w:val="00442D1B"/>
    <w:rsid w:val="004430F7"/>
    <w:rsid w:val="004432CA"/>
    <w:rsid w:val="00443F70"/>
    <w:rsid w:val="00444121"/>
    <w:rsid w:val="004448E7"/>
    <w:rsid w:val="00444D68"/>
    <w:rsid w:val="00445667"/>
    <w:rsid w:val="00445C8E"/>
    <w:rsid w:val="00445D7B"/>
    <w:rsid w:val="0044702A"/>
    <w:rsid w:val="004470BC"/>
    <w:rsid w:val="0044747A"/>
    <w:rsid w:val="00447543"/>
    <w:rsid w:val="004476BC"/>
    <w:rsid w:val="004506FC"/>
    <w:rsid w:val="00451126"/>
    <w:rsid w:val="00451140"/>
    <w:rsid w:val="004511F4"/>
    <w:rsid w:val="004512E2"/>
    <w:rsid w:val="00451486"/>
    <w:rsid w:val="00452A30"/>
    <w:rsid w:val="0045592D"/>
    <w:rsid w:val="00455B0B"/>
    <w:rsid w:val="004566DD"/>
    <w:rsid w:val="004578CC"/>
    <w:rsid w:val="0046095A"/>
    <w:rsid w:val="00460FD1"/>
    <w:rsid w:val="00461BFC"/>
    <w:rsid w:val="004622BA"/>
    <w:rsid w:val="00462BC5"/>
    <w:rsid w:val="00462C64"/>
    <w:rsid w:val="00463190"/>
    <w:rsid w:val="0046403F"/>
    <w:rsid w:val="00464270"/>
    <w:rsid w:val="004657D9"/>
    <w:rsid w:val="00465C98"/>
    <w:rsid w:val="00465EF6"/>
    <w:rsid w:val="00466F39"/>
    <w:rsid w:val="004679CF"/>
    <w:rsid w:val="00467B23"/>
    <w:rsid w:val="00471F28"/>
    <w:rsid w:val="00472040"/>
    <w:rsid w:val="004721ED"/>
    <w:rsid w:val="0047292A"/>
    <w:rsid w:val="00472A4F"/>
    <w:rsid w:val="00472FD9"/>
    <w:rsid w:val="00473B97"/>
    <w:rsid w:val="00473CD6"/>
    <w:rsid w:val="00474A2D"/>
    <w:rsid w:val="00474D96"/>
    <w:rsid w:val="00474DBE"/>
    <w:rsid w:val="00474E14"/>
    <w:rsid w:val="00475238"/>
    <w:rsid w:val="0047740C"/>
    <w:rsid w:val="0047778C"/>
    <w:rsid w:val="0048034F"/>
    <w:rsid w:val="00480639"/>
    <w:rsid w:val="004813E6"/>
    <w:rsid w:val="00481479"/>
    <w:rsid w:val="0048175D"/>
    <w:rsid w:val="004817BD"/>
    <w:rsid w:val="004817E4"/>
    <w:rsid w:val="00481AF4"/>
    <w:rsid w:val="00482B6E"/>
    <w:rsid w:val="004831A1"/>
    <w:rsid w:val="0048396C"/>
    <w:rsid w:val="00483A9F"/>
    <w:rsid w:val="004849C3"/>
    <w:rsid w:val="00487518"/>
    <w:rsid w:val="00487601"/>
    <w:rsid w:val="004878F5"/>
    <w:rsid w:val="00487BF1"/>
    <w:rsid w:val="00487E4F"/>
    <w:rsid w:val="00490271"/>
    <w:rsid w:val="0049051F"/>
    <w:rsid w:val="0049073F"/>
    <w:rsid w:val="0049307E"/>
    <w:rsid w:val="00493229"/>
    <w:rsid w:val="00494E1E"/>
    <w:rsid w:val="004956DD"/>
    <w:rsid w:val="00495844"/>
    <w:rsid w:val="0049584F"/>
    <w:rsid w:val="004962D7"/>
    <w:rsid w:val="00496307"/>
    <w:rsid w:val="00496A8D"/>
    <w:rsid w:val="004971FF"/>
    <w:rsid w:val="004A0387"/>
    <w:rsid w:val="004A0A5A"/>
    <w:rsid w:val="004A0F68"/>
    <w:rsid w:val="004A12CB"/>
    <w:rsid w:val="004A16CE"/>
    <w:rsid w:val="004A1C97"/>
    <w:rsid w:val="004A2A40"/>
    <w:rsid w:val="004A2AB0"/>
    <w:rsid w:val="004A494E"/>
    <w:rsid w:val="004A4D06"/>
    <w:rsid w:val="004A4F9B"/>
    <w:rsid w:val="004A50DC"/>
    <w:rsid w:val="004A5E78"/>
    <w:rsid w:val="004A61AF"/>
    <w:rsid w:val="004A7031"/>
    <w:rsid w:val="004A7174"/>
    <w:rsid w:val="004A7CAE"/>
    <w:rsid w:val="004B11F8"/>
    <w:rsid w:val="004B1980"/>
    <w:rsid w:val="004B1D68"/>
    <w:rsid w:val="004B1EC1"/>
    <w:rsid w:val="004B21A1"/>
    <w:rsid w:val="004B30AA"/>
    <w:rsid w:val="004B3303"/>
    <w:rsid w:val="004B3A0C"/>
    <w:rsid w:val="004B3B86"/>
    <w:rsid w:val="004B3F05"/>
    <w:rsid w:val="004B47B6"/>
    <w:rsid w:val="004B487C"/>
    <w:rsid w:val="004B4C26"/>
    <w:rsid w:val="004B4CAC"/>
    <w:rsid w:val="004B4D36"/>
    <w:rsid w:val="004B4E85"/>
    <w:rsid w:val="004B51E9"/>
    <w:rsid w:val="004B53F5"/>
    <w:rsid w:val="004B5744"/>
    <w:rsid w:val="004B6BF2"/>
    <w:rsid w:val="004B79C1"/>
    <w:rsid w:val="004C0058"/>
    <w:rsid w:val="004C0212"/>
    <w:rsid w:val="004C058E"/>
    <w:rsid w:val="004C0AD0"/>
    <w:rsid w:val="004C2071"/>
    <w:rsid w:val="004C2713"/>
    <w:rsid w:val="004C2CC3"/>
    <w:rsid w:val="004C3CA5"/>
    <w:rsid w:val="004C3E9C"/>
    <w:rsid w:val="004C3EC0"/>
    <w:rsid w:val="004C3F30"/>
    <w:rsid w:val="004C4928"/>
    <w:rsid w:val="004C5D83"/>
    <w:rsid w:val="004C5DBA"/>
    <w:rsid w:val="004C60FC"/>
    <w:rsid w:val="004C60FE"/>
    <w:rsid w:val="004C6250"/>
    <w:rsid w:val="004C72B8"/>
    <w:rsid w:val="004C7455"/>
    <w:rsid w:val="004C7611"/>
    <w:rsid w:val="004D05FD"/>
    <w:rsid w:val="004D0AC2"/>
    <w:rsid w:val="004D1AC5"/>
    <w:rsid w:val="004D1EDD"/>
    <w:rsid w:val="004D21FE"/>
    <w:rsid w:val="004D2C91"/>
    <w:rsid w:val="004D2DC3"/>
    <w:rsid w:val="004D3309"/>
    <w:rsid w:val="004D3B27"/>
    <w:rsid w:val="004D3DC3"/>
    <w:rsid w:val="004D41B5"/>
    <w:rsid w:val="004D4E3F"/>
    <w:rsid w:val="004D4E75"/>
    <w:rsid w:val="004D4F7E"/>
    <w:rsid w:val="004D57E1"/>
    <w:rsid w:val="004D5901"/>
    <w:rsid w:val="004D5C74"/>
    <w:rsid w:val="004D6819"/>
    <w:rsid w:val="004D6E4F"/>
    <w:rsid w:val="004D7061"/>
    <w:rsid w:val="004D7200"/>
    <w:rsid w:val="004D7447"/>
    <w:rsid w:val="004D7E66"/>
    <w:rsid w:val="004E086B"/>
    <w:rsid w:val="004E0C86"/>
    <w:rsid w:val="004E1238"/>
    <w:rsid w:val="004E231B"/>
    <w:rsid w:val="004E2C9B"/>
    <w:rsid w:val="004E37CF"/>
    <w:rsid w:val="004E3902"/>
    <w:rsid w:val="004E4661"/>
    <w:rsid w:val="004E4683"/>
    <w:rsid w:val="004E4758"/>
    <w:rsid w:val="004E4993"/>
    <w:rsid w:val="004E591F"/>
    <w:rsid w:val="004E5ABA"/>
    <w:rsid w:val="004E6013"/>
    <w:rsid w:val="004E61DD"/>
    <w:rsid w:val="004E652E"/>
    <w:rsid w:val="004E65A3"/>
    <w:rsid w:val="004E67AE"/>
    <w:rsid w:val="004E6B2B"/>
    <w:rsid w:val="004E6D6E"/>
    <w:rsid w:val="004E71C4"/>
    <w:rsid w:val="004E7D08"/>
    <w:rsid w:val="004F039C"/>
    <w:rsid w:val="004F05ED"/>
    <w:rsid w:val="004F07CF"/>
    <w:rsid w:val="004F0AD1"/>
    <w:rsid w:val="004F2E0D"/>
    <w:rsid w:val="004F31FB"/>
    <w:rsid w:val="004F3274"/>
    <w:rsid w:val="004F369F"/>
    <w:rsid w:val="004F383B"/>
    <w:rsid w:val="004F3BC8"/>
    <w:rsid w:val="004F3FE7"/>
    <w:rsid w:val="004F4096"/>
    <w:rsid w:val="004F4249"/>
    <w:rsid w:val="004F47E3"/>
    <w:rsid w:val="004F4D4D"/>
    <w:rsid w:val="004F56C3"/>
    <w:rsid w:val="004F705E"/>
    <w:rsid w:val="004F770A"/>
    <w:rsid w:val="004F7BD1"/>
    <w:rsid w:val="004F7E3C"/>
    <w:rsid w:val="005006EA"/>
    <w:rsid w:val="005008C0"/>
    <w:rsid w:val="00500B4A"/>
    <w:rsid w:val="00500C0B"/>
    <w:rsid w:val="00502599"/>
    <w:rsid w:val="00502913"/>
    <w:rsid w:val="00502E9E"/>
    <w:rsid w:val="00503483"/>
    <w:rsid w:val="0050360E"/>
    <w:rsid w:val="005038AA"/>
    <w:rsid w:val="00504308"/>
    <w:rsid w:val="005045F7"/>
    <w:rsid w:val="005050C5"/>
    <w:rsid w:val="005065FA"/>
    <w:rsid w:val="0051044D"/>
    <w:rsid w:val="00510503"/>
    <w:rsid w:val="00510734"/>
    <w:rsid w:val="00510B42"/>
    <w:rsid w:val="005114BE"/>
    <w:rsid w:val="005138EC"/>
    <w:rsid w:val="005139B5"/>
    <w:rsid w:val="00513B4E"/>
    <w:rsid w:val="005141E8"/>
    <w:rsid w:val="005149BC"/>
    <w:rsid w:val="00514B7E"/>
    <w:rsid w:val="00515EB8"/>
    <w:rsid w:val="00516186"/>
    <w:rsid w:val="005161B1"/>
    <w:rsid w:val="00516979"/>
    <w:rsid w:val="00516A08"/>
    <w:rsid w:val="00516E69"/>
    <w:rsid w:val="00516ED9"/>
    <w:rsid w:val="00517619"/>
    <w:rsid w:val="00517C0B"/>
    <w:rsid w:val="00520776"/>
    <w:rsid w:val="00520D43"/>
    <w:rsid w:val="00522E46"/>
    <w:rsid w:val="00525522"/>
    <w:rsid w:val="005259F4"/>
    <w:rsid w:val="00525A58"/>
    <w:rsid w:val="0052657C"/>
    <w:rsid w:val="0052716F"/>
    <w:rsid w:val="005301D8"/>
    <w:rsid w:val="00530380"/>
    <w:rsid w:val="0053040D"/>
    <w:rsid w:val="00530AFC"/>
    <w:rsid w:val="00531271"/>
    <w:rsid w:val="00531578"/>
    <w:rsid w:val="00531692"/>
    <w:rsid w:val="00532615"/>
    <w:rsid w:val="00532F2F"/>
    <w:rsid w:val="0053324E"/>
    <w:rsid w:val="00533611"/>
    <w:rsid w:val="00533B82"/>
    <w:rsid w:val="005340A3"/>
    <w:rsid w:val="00534436"/>
    <w:rsid w:val="00534A33"/>
    <w:rsid w:val="00534B00"/>
    <w:rsid w:val="005352FD"/>
    <w:rsid w:val="005367FD"/>
    <w:rsid w:val="00536D47"/>
    <w:rsid w:val="00537153"/>
    <w:rsid w:val="0053760C"/>
    <w:rsid w:val="00540644"/>
    <w:rsid w:val="00540927"/>
    <w:rsid w:val="005414D9"/>
    <w:rsid w:val="005415EA"/>
    <w:rsid w:val="005420C6"/>
    <w:rsid w:val="005425BA"/>
    <w:rsid w:val="00542E9C"/>
    <w:rsid w:val="00543A92"/>
    <w:rsid w:val="00543CB4"/>
    <w:rsid w:val="00543EAD"/>
    <w:rsid w:val="0054420B"/>
    <w:rsid w:val="00544C90"/>
    <w:rsid w:val="00545569"/>
    <w:rsid w:val="00545F6C"/>
    <w:rsid w:val="00547457"/>
    <w:rsid w:val="00547492"/>
    <w:rsid w:val="005502D5"/>
    <w:rsid w:val="00550572"/>
    <w:rsid w:val="00550964"/>
    <w:rsid w:val="00550E0B"/>
    <w:rsid w:val="00551AE6"/>
    <w:rsid w:val="00553251"/>
    <w:rsid w:val="0055344B"/>
    <w:rsid w:val="0055387C"/>
    <w:rsid w:val="005539F3"/>
    <w:rsid w:val="005541CF"/>
    <w:rsid w:val="00554413"/>
    <w:rsid w:val="00555422"/>
    <w:rsid w:val="00557023"/>
    <w:rsid w:val="005576CB"/>
    <w:rsid w:val="00557DD0"/>
    <w:rsid w:val="00557EE8"/>
    <w:rsid w:val="005606F1"/>
    <w:rsid w:val="0056120B"/>
    <w:rsid w:val="005618DF"/>
    <w:rsid w:val="00561962"/>
    <w:rsid w:val="00561971"/>
    <w:rsid w:val="00561B0C"/>
    <w:rsid w:val="00563161"/>
    <w:rsid w:val="0056455C"/>
    <w:rsid w:val="00564C6A"/>
    <w:rsid w:val="00565063"/>
    <w:rsid w:val="005657D4"/>
    <w:rsid w:val="00566A2C"/>
    <w:rsid w:val="00566DEA"/>
    <w:rsid w:val="00566F70"/>
    <w:rsid w:val="00567ED4"/>
    <w:rsid w:val="005702D1"/>
    <w:rsid w:val="00570417"/>
    <w:rsid w:val="00570472"/>
    <w:rsid w:val="005709E0"/>
    <w:rsid w:val="0057101B"/>
    <w:rsid w:val="00571118"/>
    <w:rsid w:val="00571343"/>
    <w:rsid w:val="00571525"/>
    <w:rsid w:val="00571DFD"/>
    <w:rsid w:val="005728D6"/>
    <w:rsid w:val="0057379C"/>
    <w:rsid w:val="00573995"/>
    <w:rsid w:val="005739C5"/>
    <w:rsid w:val="00573AEB"/>
    <w:rsid w:val="00573EB7"/>
    <w:rsid w:val="00573FFB"/>
    <w:rsid w:val="00574206"/>
    <w:rsid w:val="00574DCD"/>
    <w:rsid w:val="00575464"/>
    <w:rsid w:val="0057567B"/>
    <w:rsid w:val="005761AA"/>
    <w:rsid w:val="005771D1"/>
    <w:rsid w:val="005771E6"/>
    <w:rsid w:val="00577CBA"/>
    <w:rsid w:val="00577D15"/>
    <w:rsid w:val="0058027F"/>
    <w:rsid w:val="0058072D"/>
    <w:rsid w:val="00580C62"/>
    <w:rsid w:val="00580DE9"/>
    <w:rsid w:val="00582080"/>
    <w:rsid w:val="00582D33"/>
    <w:rsid w:val="00582E38"/>
    <w:rsid w:val="00582F31"/>
    <w:rsid w:val="00582FBF"/>
    <w:rsid w:val="0058333B"/>
    <w:rsid w:val="00583883"/>
    <w:rsid w:val="0058410C"/>
    <w:rsid w:val="0058481A"/>
    <w:rsid w:val="00585899"/>
    <w:rsid w:val="00585FE3"/>
    <w:rsid w:val="00586D31"/>
    <w:rsid w:val="00587C5A"/>
    <w:rsid w:val="0059235B"/>
    <w:rsid w:val="005923CC"/>
    <w:rsid w:val="005924AE"/>
    <w:rsid w:val="00592863"/>
    <w:rsid w:val="00592E33"/>
    <w:rsid w:val="00592F6C"/>
    <w:rsid w:val="00594231"/>
    <w:rsid w:val="005946EC"/>
    <w:rsid w:val="00594BA5"/>
    <w:rsid w:val="0059518C"/>
    <w:rsid w:val="0059520A"/>
    <w:rsid w:val="005956AA"/>
    <w:rsid w:val="00595F69"/>
    <w:rsid w:val="00596469"/>
    <w:rsid w:val="00597FE2"/>
    <w:rsid w:val="005A15D1"/>
    <w:rsid w:val="005A1EDC"/>
    <w:rsid w:val="005A2619"/>
    <w:rsid w:val="005A38D4"/>
    <w:rsid w:val="005A43B3"/>
    <w:rsid w:val="005A49A0"/>
    <w:rsid w:val="005A4E6E"/>
    <w:rsid w:val="005A5055"/>
    <w:rsid w:val="005A5675"/>
    <w:rsid w:val="005A5787"/>
    <w:rsid w:val="005A5D9A"/>
    <w:rsid w:val="005A60AF"/>
    <w:rsid w:val="005A7393"/>
    <w:rsid w:val="005A7FBC"/>
    <w:rsid w:val="005B02C9"/>
    <w:rsid w:val="005B0737"/>
    <w:rsid w:val="005B0752"/>
    <w:rsid w:val="005B14E7"/>
    <w:rsid w:val="005B2539"/>
    <w:rsid w:val="005B2C05"/>
    <w:rsid w:val="005B2CBD"/>
    <w:rsid w:val="005B313D"/>
    <w:rsid w:val="005B35DF"/>
    <w:rsid w:val="005B488B"/>
    <w:rsid w:val="005B7448"/>
    <w:rsid w:val="005B7582"/>
    <w:rsid w:val="005B7656"/>
    <w:rsid w:val="005C082D"/>
    <w:rsid w:val="005C0882"/>
    <w:rsid w:val="005C0BDA"/>
    <w:rsid w:val="005C1C3C"/>
    <w:rsid w:val="005C1E0A"/>
    <w:rsid w:val="005C25B3"/>
    <w:rsid w:val="005C2C6B"/>
    <w:rsid w:val="005C2FF4"/>
    <w:rsid w:val="005C3365"/>
    <w:rsid w:val="005C3DFE"/>
    <w:rsid w:val="005C4524"/>
    <w:rsid w:val="005C4E20"/>
    <w:rsid w:val="005C684F"/>
    <w:rsid w:val="005C69F9"/>
    <w:rsid w:val="005D0792"/>
    <w:rsid w:val="005D1315"/>
    <w:rsid w:val="005D153F"/>
    <w:rsid w:val="005D1606"/>
    <w:rsid w:val="005D1784"/>
    <w:rsid w:val="005D2255"/>
    <w:rsid w:val="005D252F"/>
    <w:rsid w:val="005D3658"/>
    <w:rsid w:val="005D3B80"/>
    <w:rsid w:val="005D4116"/>
    <w:rsid w:val="005D4ED3"/>
    <w:rsid w:val="005D555A"/>
    <w:rsid w:val="005D5C9A"/>
    <w:rsid w:val="005D6587"/>
    <w:rsid w:val="005D6597"/>
    <w:rsid w:val="005D65C7"/>
    <w:rsid w:val="005D66CB"/>
    <w:rsid w:val="005D6BAA"/>
    <w:rsid w:val="005D7B48"/>
    <w:rsid w:val="005E18A1"/>
    <w:rsid w:val="005E1C07"/>
    <w:rsid w:val="005E2744"/>
    <w:rsid w:val="005E38B7"/>
    <w:rsid w:val="005E3A52"/>
    <w:rsid w:val="005E3B8D"/>
    <w:rsid w:val="005E3E1A"/>
    <w:rsid w:val="005E4BAE"/>
    <w:rsid w:val="005E4CF5"/>
    <w:rsid w:val="005E4FC7"/>
    <w:rsid w:val="005E535E"/>
    <w:rsid w:val="005E55CF"/>
    <w:rsid w:val="005E5A3F"/>
    <w:rsid w:val="005E601B"/>
    <w:rsid w:val="005E68AB"/>
    <w:rsid w:val="005E7EE9"/>
    <w:rsid w:val="005F04FD"/>
    <w:rsid w:val="005F09C3"/>
    <w:rsid w:val="005F16C4"/>
    <w:rsid w:val="005F1A22"/>
    <w:rsid w:val="005F23C0"/>
    <w:rsid w:val="005F31F9"/>
    <w:rsid w:val="005F3308"/>
    <w:rsid w:val="005F43C4"/>
    <w:rsid w:val="005F5118"/>
    <w:rsid w:val="005F54E7"/>
    <w:rsid w:val="005F552A"/>
    <w:rsid w:val="005F572D"/>
    <w:rsid w:val="005F5E8D"/>
    <w:rsid w:val="005F66F1"/>
    <w:rsid w:val="005F67DD"/>
    <w:rsid w:val="005F6BA2"/>
    <w:rsid w:val="005F7162"/>
    <w:rsid w:val="005F724B"/>
    <w:rsid w:val="005F79B6"/>
    <w:rsid w:val="00600F3B"/>
    <w:rsid w:val="00600FD2"/>
    <w:rsid w:val="0060191D"/>
    <w:rsid w:val="00602385"/>
    <w:rsid w:val="0060342D"/>
    <w:rsid w:val="006034C7"/>
    <w:rsid w:val="006037E2"/>
    <w:rsid w:val="00603847"/>
    <w:rsid w:val="00603B5B"/>
    <w:rsid w:val="00603FEA"/>
    <w:rsid w:val="0060447C"/>
    <w:rsid w:val="0060469A"/>
    <w:rsid w:val="006055B2"/>
    <w:rsid w:val="00606157"/>
    <w:rsid w:val="00606861"/>
    <w:rsid w:val="00606D29"/>
    <w:rsid w:val="0060767A"/>
    <w:rsid w:val="00607AA9"/>
    <w:rsid w:val="00607F0A"/>
    <w:rsid w:val="0061022B"/>
    <w:rsid w:val="006108A2"/>
    <w:rsid w:val="00611784"/>
    <w:rsid w:val="00611D77"/>
    <w:rsid w:val="0061227A"/>
    <w:rsid w:val="006123E8"/>
    <w:rsid w:val="006125B1"/>
    <w:rsid w:val="00613095"/>
    <w:rsid w:val="006135FD"/>
    <w:rsid w:val="00614514"/>
    <w:rsid w:val="006145B4"/>
    <w:rsid w:val="006147EC"/>
    <w:rsid w:val="00614A03"/>
    <w:rsid w:val="006150D9"/>
    <w:rsid w:val="00615838"/>
    <w:rsid w:val="00615CB3"/>
    <w:rsid w:val="00617C8E"/>
    <w:rsid w:val="0062158B"/>
    <w:rsid w:val="00621E61"/>
    <w:rsid w:val="00622312"/>
    <w:rsid w:val="006229F1"/>
    <w:rsid w:val="00622F8C"/>
    <w:rsid w:val="00623E39"/>
    <w:rsid w:val="00624220"/>
    <w:rsid w:val="00624732"/>
    <w:rsid w:val="00624D74"/>
    <w:rsid w:val="00624ED2"/>
    <w:rsid w:val="00625565"/>
    <w:rsid w:val="00625897"/>
    <w:rsid w:val="00625E3B"/>
    <w:rsid w:val="0062611B"/>
    <w:rsid w:val="00627750"/>
    <w:rsid w:val="0063024F"/>
    <w:rsid w:val="00630BE6"/>
    <w:rsid w:val="00630DD8"/>
    <w:rsid w:val="00630E6C"/>
    <w:rsid w:val="00630FF6"/>
    <w:rsid w:val="006316CC"/>
    <w:rsid w:val="00631B90"/>
    <w:rsid w:val="00632233"/>
    <w:rsid w:val="0063256E"/>
    <w:rsid w:val="0063259F"/>
    <w:rsid w:val="006325A5"/>
    <w:rsid w:val="0063274A"/>
    <w:rsid w:val="00632F8C"/>
    <w:rsid w:val="00634B33"/>
    <w:rsid w:val="00635C5B"/>
    <w:rsid w:val="00636ECA"/>
    <w:rsid w:val="006374CA"/>
    <w:rsid w:val="006374FC"/>
    <w:rsid w:val="00637B1B"/>
    <w:rsid w:val="00637EF9"/>
    <w:rsid w:val="00640007"/>
    <w:rsid w:val="0064037C"/>
    <w:rsid w:val="00640CB9"/>
    <w:rsid w:val="00641133"/>
    <w:rsid w:val="00641139"/>
    <w:rsid w:val="006422C1"/>
    <w:rsid w:val="00642619"/>
    <w:rsid w:val="006427A6"/>
    <w:rsid w:val="0064280A"/>
    <w:rsid w:val="00642E11"/>
    <w:rsid w:val="00643550"/>
    <w:rsid w:val="006435C8"/>
    <w:rsid w:val="00643BA4"/>
    <w:rsid w:val="006442A0"/>
    <w:rsid w:val="00645C45"/>
    <w:rsid w:val="00645D10"/>
    <w:rsid w:val="00646590"/>
    <w:rsid w:val="0064723D"/>
    <w:rsid w:val="0064723F"/>
    <w:rsid w:val="006472F3"/>
    <w:rsid w:val="00647B0F"/>
    <w:rsid w:val="00647B80"/>
    <w:rsid w:val="00647DD1"/>
    <w:rsid w:val="006509B9"/>
    <w:rsid w:val="00651D63"/>
    <w:rsid w:val="0065216E"/>
    <w:rsid w:val="00652200"/>
    <w:rsid w:val="006528C3"/>
    <w:rsid w:val="00652983"/>
    <w:rsid w:val="00653568"/>
    <w:rsid w:val="006539DA"/>
    <w:rsid w:val="00653D9C"/>
    <w:rsid w:val="00654A34"/>
    <w:rsid w:val="00654B9B"/>
    <w:rsid w:val="006553A5"/>
    <w:rsid w:val="00655581"/>
    <w:rsid w:val="0065587C"/>
    <w:rsid w:val="00655E2D"/>
    <w:rsid w:val="00656178"/>
    <w:rsid w:val="006564D3"/>
    <w:rsid w:val="006576F8"/>
    <w:rsid w:val="006578EE"/>
    <w:rsid w:val="00657BBC"/>
    <w:rsid w:val="00657FBF"/>
    <w:rsid w:val="00660455"/>
    <w:rsid w:val="00661683"/>
    <w:rsid w:val="00661C98"/>
    <w:rsid w:val="00661C9B"/>
    <w:rsid w:val="00662740"/>
    <w:rsid w:val="00662B4B"/>
    <w:rsid w:val="00662CA9"/>
    <w:rsid w:val="0066342D"/>
    <w:rsid w:val="00664774"/>
    <w:rsid w:val="00664E5E"/>
    <w:rsid w:val="00665042"/>
    <w:rsid w:val="00665C30"/>
    <w:rsid w:val="00665C86"/>
    <w:rsid w:val="00666012"/>
    <w:rsid w:val="00666B44"/>
    <w:rsid w:val="0066708C"/>
    <w:rsid w:val="00667178"/>
    <w:rsid w:val="00667524"/>
    <w:rsid w:val="0066754E"/>
    <w:rsid w:val="00670558"/>
    <w:rsid w:val="006706A5"/>
    <w:rsid w:val="00671032"/>
    <w:rsid w:val="00671469"/>
    <w:rsid w:val="006715F7"/>
    <w:rsid w:val="00671B67"/>
    <w:rsid w:val="00673088"/>
    <w:rsid w:val="0067356E"/>
    <w:rsid w:val="00673C3F"/>
    <w:rsid w:val="0067452F"/>
    <w:rsid w:val="006750A1"/>
    <w:rsid w:val="00676943"/>
    <w:rsid w:val="006769DC"/>
    <w:rsid w:val="00676B38"/>
    <w:rsid w:val="006805D4"/>
    <w:rsid w:val="00680B6C"/>
    <w:rsid w:val="00680EDC"/>
    <w:rsid w:val="00681481"/>
    <w:rsid w:val="00682483"/>
    <w:rsid w:val="00682BAC"/>
    <w:rsid w:val="00683223"/>
    <w:rsid w:val="00683759"/>
    <w:rsid w:val="00683D58"/>
    <w:rsid w:val="006844C9"/>
    <w:rsid w:val="00684B96"/>
    <w:rsid w:val="00685899"/>
    <w:rsid w:val="00685959"/>
    <w:rsid w:val="00685ABA"/>
    <w:rsid w:val="00685FAA"/>
    <w:rsid w:val="00686309"/>
    <w:rsid w:val="006870E1"/>
    <w:rsid w:val="00687430"/>
    <w:rsid w:val="00687544"/>
    <w:rsid w:val="00687707"/>
    <w:rsid w:val="00690796"/>
    <w:rsid w:val="006912F9"/>
    <w:rsid w:val="006918EC"/>
    <w:rsid w:val="0069264B"/>
    <w:rsid w:val="00692B71"/>
    <w:rsid w:val="006932F8"/>
    <w:rsid w:val="006934C4"/>
    <w:rsid w:val="006937C7"/>
    <w:rsid w:val="00693DBC"/>
    <w:rsid w:val="00693F02"/>
    <w:rsid w:val="00694171"/>
    <w:rsid w:val="006946F2"/>
    <w:rsid w:val="00694740"/>
    <w:rsid w:val="00694AA7"/>
    <w:rsid w:val="00694E8E"/>
    <w:rsid w:val="0069537F"/>
    <w:rsid w:val="006954A3"/>
    <w:rsid w:val="00695BD7"/>
    <w:rsid w:val="00695E72"/>
    <w:rsid w:val="006978C0"/>
    <w:rsid w:val="006979F5"/>
    <w:rsid w:val="00697F49"/>
    <w:rsid w:val="006A0054"/>
    <w:rsid w:val="006A0353"/>
    <w:rsid w:val="006A1800"/>
    <w:rsid w:val="006A262F"/>
    <w:rsid w:val="006A3F4D"/>
    <w:rsid w:val="006A43BB"/>
    <w:rsid w:val="006A4BB0"/>
    <w:rsid w:val="006A695D"/>
    <w:rsid w:val="006A6CDB"/>
    <w:rsid w:val="006A7167"/>
    <w:rsid w:val="006A78A4"/>
    <w:rsid w:val="006B04EB"/>
    <w:rsid w:val="006B04FF"/>
    <w:rsid w:val="006B075A"/>
    <w:rsid w:val="006B0DEB"/>
    <w:rsid w:val="006B113B"/>
    <w:rsid w:val="006B11F2"/>
    <w:rsid w:val="006B142A"/>
    <w:rsid w:val="006B19CE"/>
    <w:rsid w:val="006B1CC6"/>
    <w:rsid w:val="006B26A8"/>
    <w:rsid w:val="006B2807"/>
    <w:rsid w:val="006B2B05"/>
    <w:rsid w:val="006B383A"/>
    <w:rsid w:val="006B3C35"/>
    <w:rsid w:val="006B3ED9"/>
    <w:rsid w:val="006B45C1"/>
    <w:rsid w:val="006B4B92"/>
    <w:rsid w:val="006B6C57"/>
    <w:rsid w:val="006B70FC"/>
    <w:rsid w:val="006C0159"/>
    <w:rsid w:val="006C05A9"/>
    <w:rsid w:val="006C0C78"/>
    <w:rsid w:val="006C180A"/>
    <w:rsid w:val="006C1C97"/>
    <w:rsid w:val="006C2861"/>
    <w:rsid w:val="006C2B7C"/>
    <w:rsid w:val="006C4921"/>
    <w:rsid w:val="006C536A"/>
    <w:rsid w:val="006C65C9"/>
    <w:rsid w:val="006C753B"/>
    <w:rsid w:val="006C7CE6"/>
    <w:rsid w:val="006C7D04"/>
    <w:rsid w:val="006C7D65"/>
    <w:rsid w:val="006C7E63"/>
    <w:rsid w:val="006D0CD3"/>
    <w:rsid w:val="006D160E"/>
    <w:rsid w:val="006D22FB"/>
    <w:rsid w:val="006D41B5"/>
    <w:rsid w:val="006D4F64"/>
    <w:rsid w:val="006D4F6E"/>
    <w:rsid w:val="006D5612"/>
    <w:rsid w:val="006D63F8"/>
    <w:rsid w:val="006D6F08"/>
    <w:rsid w:val="006D738D"/>
    <w:rsid w:val="006E01FE"/>
    <w:rsid w:val="006E07C0"/>
    <w:rsid w:val="006E1EE5"/>
    <w:rsid w:val="006E22E9"/>
    <w:rsid w:val="006E2A51"/>
    <w:rsid w:val="006E3037"/>
    <w:rsid w:val="006E308F"/>
    <w:rsid w:val="006E4707"/>
    <w:rsid w:val="006E4C5E"/>
    <w:rsid w:val="006E4D5C"/>
    <w:rsid w:val="006E55C1"/>
    <w:rsid w:val="006E5D31"/>
    <w:rsid w:val="006E640E"/>
    <w:rsid w:val="006E6A6C"/>
    <w:rsid w:val="006E6E39"/>
    <w:rsid w:val="006E70DE"/>
    <w:rsid w:val="006E72D9"/>
    <w:rsid w:val="006E75AD"/>
    <w:rsid w:val="006E7BF7"/>
    <w:rsid w:val="006F0820"/>
    <w:rsid w:val="006F1F92"/>
    <w:rsid w:val="006F20B2"/>
    <w:rsid w:val="006F2515"/>
    <w:rsid w:val="006F2A92"/>
    <w:rsid w:val="006F339B"/>
    <w:rsid w:val="006F388B"/>
    <w:rsid w:val="006F4593"/>
    <w:rsid w:val="006F52C6"/>
    <w:rsid w:val="006F5EB3"/>
    <w:rsid w:val="006F619B"/>
    <w:rsid w:val="006F7103"/>
    <w:rsid w:val="00700166"/>
    <w:rsid w:val="00701A92"/>
    <w:rsid w:val="00701B3D"/>
    <w:rsid w:val="00701CAC"/>
    <w:rsid w:val="00701EFE"/>
    <w:rsid w:val="0070250B"/>
    <w:rsid w:val="0070284C"/>
    <w:rsid w:val="00703261"/>
    <w:rsid w:val="007032B3"/>
    <w:rsid w:val="00704678"/>
    <w:rsid w:val="00704C46"/>
    <w:rsid w:val="00704C49"/>
    <w:rsid w:val="00706D81"/>
    <w:rsid w:val="007074FB"/>
    <w:rsid w:val="00710044"/>
    <w:rsid w:val="0071068E"/>
    <w:rsid w:val="00710733"/>
    <w:rsid w:val="00710E69"/>
    <w:rsid w:val="007116F2"/>
    <w:rsid w:val="00711BD9"/>
    <w:rsid w:val="00712748"/>
    <w:rsid w:val="00713B6F"/>
    <w:rsid w:val="00713FDF"/>
    <w:rsid w:val="0071470A"/>
    <w:rsid w:val="0071470B"/>
    <w:rsid w:val="007149A7"/>
    <w:rsid w:val="007155D5"/>
    <w:rsid w:val="00716435"/>
    <w:rsid w:val="007166DA"/>
    <w:rsid w:val="00716C6D"/>
    <w:rsid w:val="007170F9"/>
    <w:rsid w:val="00717683"/>
    <w:rsid w:val="00717DCE"/>
    <w:rsid w:val="00720529"/>
    <w:rsid w:val="007207D5"/>
    <w:rsid w:val="007216BC"/>
    <w:rsid w:val="007220DE"/>
    <w:rsid w:val="007230CC"/>
    <w:rsid w:val="00723184"/>
    <w:rsid w:val="007235E7"/>
    <w:rsid w:val="0072397B"/>
    <w:rsid w:val="007248A2"/>
    <w:rsid w:val="007248DF"/>
    <w:rsid w:val="00724A16"/>
    <w:rsid w:val="00725177"/>
    <w:rsid w:val="0072558E"/>
    <w:rsid w:val="00725AC0"/>
    <w:rsid w:val="00726B55"/>
    <w:rsid w:val="00726DB8"/>
    <w:rsid w:val="00727060"/>
    <w:rsid w:val="00727875"/>
    <w:rsid w:val="007301C1"/>
    <w:rsid w:val="00730245"/>
    <w:rsid w:val="0073044E"/>
    <w:rsid w:val="00730B26"/>
    <w:rsid w:val="00731C13"/>
    <w:rsid w:val="00733001"/>
    <w:rsid w:val="00733EB0"/>
    <w:rsid w:val="007346AC"/>
    <w:rsid w:val="00735150"/>
    <w:rsid w:val="00735F6B"/>
    <w:rsid w:val="007363F9"/>
    <w:rsid w:val="00736506"/>
    <w:rsid w:val="00736DA6"/>
    <w:rsid w:val="00740A6A"/>
    <w:rsid w:val="00740AFA"/>
    <w:rsid w:val="00741C50"/>
    <w:rsid w:val="00741FAA"/>
    <w:rsid w:val="0074204D"/>
    <w:rsid w:val="00742058"/>
    <w:rsid w:val="007421B0"/>
    <w:rsid w:val="007424BC"/>
    <w:rsid w:val="007429CE"/>
    <w:rsid w:val="00742B2F"/>
    <w:rsid w:val="00742B74"/>
    <w:rsid w:val="00742EE8"/>
    <w:rsid w:val="0074306F"/>
    <w:rsid w:val="00743BCC"/>
    <w:rsid w:val="0074419E"/>
    <w:rsid w:val="0074457E"/>
    <w:rsid w:val="007445C7"/>
    <w:rsid w:val="00744718"/>
    <w:rsid w:val="007456A3"/>
    <w:rsid w:val="00746241"/>
    <w:rsid w:val="007463BD"/>
    <w:rsid w:val="00746418"/>
    <w:rsid w:val="00746A9B"/>
    <w:rsid w:val="00746F6F"/>
    <w:rsid w:val="007476F6"/>
    <w:rsid w:val="00750741"/>
    <w:rsid w:val="00750878"/>
    <w:rsid w:val="00751815"/>
    <w:rsid w:val="00751A65"/>
    <w:rsid w:val="00751F19"/>
    <w:rsid w:val="007533B0"/>
    <w:rsid w:val="00753AFF"/>
    <w:rsid w:val="00753F52"/>
    <w:rsid w:val="007541EA"/>
    <w:rsid w:val="00754206"/>
    <w:rsid w:val="007547CB"/>
    <w:rsid w:val="00754A87"/>
    <w:rsid w:val="00755249"/>
    <w:rsid w:val="00755C06"/>
    <w:rsid w:val="007560BA"/>
    <w:rsid w:val="007570D8"/>
    <w:rsid w:val="00757699"/>
    <w:rsid w:val="00761379"/>
    <w:rsid w:val="0076171A"/>
    <w:rsid w:val="00761758"/>
    <w:rsid w:val="007617A7"/>
    <w:rsid w:val="0076242D"/>
    <w:rsid w:val="00764987"/>
    <w:rsid w:val="00764DCB"/>
    <w:rsid w:val="00764E88"/>
    <w:rsid w:val="00766845"/>
    <w:rsid w:val="0076729A"/>
    <w:rsid w:val="00770547"/>
    <w:rsid w:val="007708E9"/>
    <w:rsid w:val="00770A3D"/>
    <w:rsid w:val="00770E17"/>
    <w:rsid w:val="007710C1"/>
    <w:rsid w:val="00772775"/>
    <w:rsid w:val="00772835"/>
    <w:rsid w:val="00772BA2"/>
    <w:rsid w:val="007736E9"/>
    <w:rsid w:val="00773A72"/>
    <w:rsid w:val="00773AEF"/>
    <w:rsid w:val="00773D09"/>
    <w:rsid w:val="00773F93"/>
    <w:rsid w:val="00774875"/>
    <w:rsid w:val="00774F0E"/>
    <w:rsid w:val="007758CA"/>
    <w:rsid w:val="00776118"/>
    <w:rsid w:val="00776D9B"/>
    <w:rsid w:val="007770AF"/>
    <w:rsid w:val="0077744B"/>
    <w:rsid w:val="00777F7A"/>
    <w:rsid w:val="007802A5"/>
    <w:rsid w:val="00780474"/>
    <w:rsid w:val="00780530"/>
    <w:rsid w:val="007810BC"/>
    <w:rsid w:val="007819B9"/>
    <w:rsid w:val="00781B93"/>
    <w:rsid w:val="00781D5D"/>
    <w:rsid w:val="00782090"/>
    <w:rsid w:val="0078382F"/>
    <w:rsid w:val="0078421C"/>
    <w:rsid w:val="00784BFE"/>
    <w:rsid w:val="00785063"/>
    <w:rsid w:val="00785B9A"/>
    <w:rsid w:val="00786CF2"/>
    <w:rsid w:val="00786F99"/>
    <w:rsid w:val="00787726"/>
    <w:rsid w:val="007904EC"/>
    <w:rsid w:val="0079080F"/>
    <w:rsid w:val="00790940"/>
    <w:rsid w:val="00790A50"/>
    <w:rsid w:val="00790D87"/>
    <w:rsid w:val="00791092"/>
    <w:rsid w:val="0079140F"/>
    <w:rsid w:val="0079180C"/>
    <w:rsid w:val="00792085"/>
    <w:rsid w:val="0079217C"/>
    <w:rsid w:val="0079293C"/>
    <w:rsid w:val="00793BB2"/>
    <w:rsid w:val="00793BCC"/>
    <w:rsid w:val="007942E3"/>
    <w:rsid w:val="007954E3"/>
    <w:rsid w:val="007956B0"/>
    <w:rsid w:val="00795EA4"/>
    <w:rsid w:val="007960D2"/>
    <w:rsid w:val="0079631D"/>
    <w:rsid w:val="00796733"/>
    <w:rsid w:val="007967FB"/>
    <w:rsid w:val="00796DEA"/>
    <w:rsid w:val="007971C7"/>
    <w:rsid w:val="007A1A71"/>
    <w:rsid w:val="007A1AF4"/>
    <w:rsid w:val="007A1CD1"/>
    <w:rsid w:val="007A1F09"/>
    <w:rsid w:val="007A2859"/>
    <w:rsid w:val="007A30A6"/>
    <w:rsid w:val="007A38D7"/>
    <w:rsid w:val="007A4631"/>
    <w:rsid w:val="007A599F"/>
    <w:rsid w:val="007A5BA0"/>
    <w:rsid w:val="007A5E23"/>
    <w:rsid w:val="007A64EC"/>
    <w:rsid w:val="007A66D2"/>
    <w:rsid w:val="007A754E"/>
    <w:rsid w:val="007A7761"/>
    <w:rsid w:val="007A78DB"/>
    <w:rsid w:val="007B13AB"/>
    <w:rsid w:val="007B1AC7"/>
    <w:rsid w:val="007B1CDD"/>
    <w:rsid w:val="007B2131"/>
    <w:rsid w:val="007B2212"/>
    <w:rsid w:val="007B27EF"/>
    <w:rsid w:val="007B28F1"/>
    <w:rsid w:val="007B3E14"/>
    <w:rsid w:val="007B41C7"/>
    <w:rsid w:val="007B4F4D"/>
    <w:rsid w:val="007B583A"/>
    <w:rsid w:val="007B593D"/>
    <w:rsid w:val="007B5E39"/>
    <w:rsid w:val="007B72C4"/>
    <w:rsid w:val="007B751E"/>
    <w:rsid w:val="007C0666"/>
    <w:rsid w:val="007C09F1"/>
    <w:rsid w:val="007C0AAE"/>
    <w:rsid w:val="007C1659"/>
    <w:rsid w:val="007C260F"/>
    <w:rsid w:val="007C3E77"/>
    <w:rsid w:val="007C4EDC"/>
    <w:rsid w:val="007C56ED"/>
    <w:rsid w:val="007C67B3"/>
    <w:rsid w:val="007C7021"/>
    <w:rsid w:val="007C7035"/>
    <w:rsid w:val="007C7349"/>
    <w:rsid w:val="007C7966"/>
    <w:rsid w:val="007D0001"/>
    <w:rsid w:val="007D1135"/>
    <w:rsid w:val="007D1418"/>
    <w:rsid w:val="007D1614"/>
    <w:rsid w:val="007D2237"/>
    <w:rsid w:val="007D3244"/>
    <w:rsid w:val="007D4803"/>
    <w:rsid w:val="007D51FD"/>
    <w:rsid w:val="007D5F59"/>
    <w:rsid w:val="007D6050"/>
    <w:rsid w:val="007E05D9"/>
    <w:rsid w:val="007E0CD9"/>
    <w:rsid w:val="007E126D"/>
    <w:rsid w:val="007E253C"/>
    <w:rsid w:val="007E2D26"/>
    <w:rsid w:val="007E49EA"/>
    <w:rsid w:val="007E54F1"/>
    <w:rsid w:val="007E5746"/>
    <w:rsid w:val="007E5F73"/>
    <w:rsid w:val="007E6C4F"/>
    <w:rsid w:val="007E7C66"/>
    <w:rsid w:val="007F00C4"/>
    <w:rsid w:val="007F0675"/>
    <w:rsid w:val="007F0D36"/>
    <w:rsid w:val="007F0D7F"/>
    <w:rsid w:val="007F0EFC"/>
    <w:rsid w:val="007F1915"/>
    <w:rsid w:val="007F1C9B"/>
    <w:rsid w:val="007F238B"/>
    <w:rsid w:val="007F2783"/>
    <w:rsid w:val="007F2A8A"/>
    <w:rsid w:val="007F2FE7"/>
    <w:rsid w:val="007F3A4A"/>
    <w:rsid w:val="007F454D"/>
    <w:rsid w:val="007F4808"/>
    <w:rsid w:val="007F544F"/>
    <w:rsid w:val="007F6000"/>
    <w:rsid w:val="007F636E"/>
    <w:rsid w:val="007F6B52"/>
    <w:rsid w:val="007F736F"/>
    <w:rsid w:val="007F73EC"/>
    <w:rsid w:val="007F7743"/>
    <w:rsid w:val="007F7D0B"/>
    <w:rsid w:val="00800008"/>
    <w:rsid w:val="00800279"/>
    <w:rsid w:val="008002E2"/>
    <w:rsid w:val="00801E3B"/>
    <w:rsid w:val="00801F65"/>
    <w:rsid w:val="0080210F"/>
    <w:rsid w:val="00802A3F"/>
    <w:rsid w:val="00803408"/>
    <w:rsid w:val="00804C90"/>
    <w:rsid w:val="00805835"/>
    <w:rsid w:val="008065BB"/>
    <w:rsid w:val="008067CE"/>
    <w:rsid w:val="00806F7D"/>
    <w:rsid w:val="008070EE"/>
    <w:rsid w:val="00807185"/>
    <w:rsid w:val="008072ED"/>
    <w:rsid w:val="008077DB"/>
    <w:rsid w:val="00807C18"/>
    <w:rsid w:val="00807C78"/>
    <w:rsid w:val="008105DC"/>
    <w:rsid w:val="008108C8"/>
    <w:rsid w:val="00810C40"/>
    <w:rsid w:val="00810E73"/>
    <w:rsid w:val="00811072"/>
    <w:rsid w:val="00811391"/>
    <w:rsid w:val="00811C32"/>
    <w:rsid w:val="00812396"/>
    <w:rsid w:val="00812D46"/>
    <w:rsid w:val="0081346B"/>
    <w:rsid w:val="00813901"/>
    <w:rsid w:val="00813AFC"/>
    <w:rsid w:val="008141F0"/>
    <w:rsid w:val="00814497"/>
    <w:rsid w:val="00815066"/>
    <w:rsid w:val="0081587C"/>
    <w:rsid w:val="00816167"/>
    <w:rsid w:val="00816865"/>
    <w:rsid w:val="00817451"/>
    <w:rsid w:val="008174DD"/>
    <w:rsid w:val="00820280"/>
    <w:rsid w:val="00820A1C"/>
    <w:rsid w:val="00820C58"/>
    <w:rsid w:val="0082222F"/>
    <w:rsid w:val="00822A0E"/>
    <w:rsid w:val="00822A2C"/>
    <w:rsid w:val="00822B69"/>
    <w:rsid w:val="00822E48"/>
    <w:rsid w:val="00822ECE"/>
    <w:rsid w:val="0082363C"/>
    <w:rsid w:val="00823B36"/>
    <w:rsid w:val="00824036"/>
    <w:rsid w:val="008253B1"/>
    <w:rsid w:val="00825623"/>
    <w:rsid w:val="008262B0"/>
    <w:rsid w:val="00826306"/>
    <w:rsid w:val="00826C4B"/>
    <w:rsid w:val="00827706"/>
    <w:rsid w:val="00827978"/>
    <w:rsid w:val="0083075C"/>
    <w:rsid w:val="008308A2"/>
    <w:rsid w:val="00830D7A"/>
    <w:rsid w:val="00831AE1"/>
    <w:rsid w:val="00831FDC"/>
    <w:rsid w:val="00832067"/>
    <w:rsid w:val="00832ADD"/>
    <w:rsid w:val="00832B45"/>
    <w:rsid w:val="00833633"/>
    <w:rsid w:val="00833B79"/>
    <w:rsid w:val="00833F07"/>
    <w:rsid w:val="008342F5"/>
    <w:rsid w:val="00834983"/>
    <w:rsid w:val="00834E2C"/>
    <w:rsid w:val="00834E99"/>
    <w:rsid w:val="008351B5"/>
    <w:rsid w:val="00835577"/>
    <w:rsid w:val="00836304"/>
    <w:rsid w:val="00836BC8"/>
    <w:rsid w:val="00836CA9"/>
    <w:rsid w:val="00836FDF"/>
    <w:rsid w:val="008378A6"/>
    <w:rsid w:val="008378BD"/>
    <w:rsid w:val="0084001C"/>
    <w:rsid w:val="008404EC"/>
    <w:rsid w:val="00841B63"/>
    <w:rsid w:val="00841E9F"/>
    <w:rsid w:val="00842BC1"/>
    <w:rsid w:val="00842DD5"/>
    <w:rsid w:val="008432BB"/>
    <w:rsid w:val="0084385D"/>
    <w:rsid w:val="00843DFF"/>
    <w:rsid w:val="00844889"/>
    <w:rsid w:val="008449C4"/>
    <w:rsid w:val="00844E19"/>
    <w:rsid w:val="00847114"/>
    <w:rsid w:val="008474D3"/>
    <w:rsid w:val="0085008C"/>
    <w:rsid w:val="008520FC"/>
    <w:rsid w:val="008527AE"/>
    <w:rsid w:val="00852B16"/>
    <w:rsid w:val="00854708"/>
    <w:rsid w:val="00854933"/>
    <w:rsid w:val="00854C01"/>
    <w:rsid w:val="00854E4A"/>
    <w:rsid w:val="00854EE5"/>
    <w:rsid w:val="008552E2"/>
    <w:rsid w:val="008552FA"/>
    <w:rsid w:val="0085619B"/>
    <w:rsid w:val="00856DC4"/>
    <w:rsid w:val="00857306"/>
    <w:rsid w:val="00857910"/>
    <w:rsid w:val="00857917"/>
    <w:rsid w:val="00861357"/>
    <w:rsid w:val="008613EE"/>
    <w:rsid w:val="008617C5"/>
    <w:rsid w:val="00861D7A"/>
    <w:rsid w:val="00862BA0"/>
    <w:rsid w:val="00862D3B"/>
    <w:rsid w:val="0086330B"/>
    <w:rsid w:val="00863349"/>
    <w:rsid w:val="00863BBF"/>
    <w:rsid w:val="008646C1"/>
    <w:rsid w:val="008648FB"/>
    <w:rsid w:val="00864A96"/>
    <w:rsid w:val="00865948"/>
    <w:rsid w:val="00866232"/>
    <w:rsid w:val="008663AD"/>
    <w:rsid w:val="00867BD0"/>
    <w:rsid w:val="0087061E"/>
    <w:rsid w:val="00870F11"/>
    <w:rsid w:val="008713F8"/>
    <w:rsid w:val="008719B9"/>
    <w:rsid w:val="00871D21"/>
    <w:rsid w:val="00873CBA"/>
    <w:rsid w:val="00873F1A"/>
    <w:rsid w:val="0087463A"/>
    <w:rsid w:val="00874D98"/>
    <w:rsid w:val="0087606B"/>
    <w:rsid w:val="008766EB"/>
    <w:rsid w:val="0087680C"/>
    <w:rsid w:val="00877696"/>
    <w:rsid w:val="00877F53"/>
    <w:rsid w:val="008805DD"/>
    <w:rsid w:val="00880E82"/>
    <w:rsid w:val="008810BE"/>
    <w:rsid w:val="00881594"/>
    <w:rsid w:val="00881BAB"/>
    <w:rsid w:val="008820D9"/>
    <w:rsid w:val="00882319"/>
    <w:rsid w:val="00882F58"/>
    <w:rsid w:val="008830C0"/>
    <w:rsid w:val="00883BA4"/>
    <w:rsid w:val="00883CA9"/>
    <w:rsid w:val="00885CA0"/>
    <w:rsid w:val="0088620E"/>
    <w:rsid w:val="00886559"/>
    <w:rsid w:val="00887471"/>
    <w:rsid w:val="0088756F"/>
    <w:rsid w:val="00890626"/>
    <w:rsid w:val="00890745"/>
    <w:rsid w:val="00892273"/>
    <w:rsid w:val="008928F3"/>
    <w:rsid w:val="0089290C"/>
    <w:rsid w:val="00893695"/>
    <w:rsid w:val="008936A3"/>
    <w:rsid w:val="00894A8E"/>
    <w:rsid w:val="00895200"/>
    <w:rsid w:val="008956E9"/>
    <w:rsid w:val="00895BEA"/>
    <w:rsid w:val="0089605B"/>
    <w:rsid w:val="008964B1"/>
    <w:rsid w:val="00896ACF"/>
    <w:rsid w:val="00896CB7"/>
    <w:rsid w:val="00896D10"/>
    <w:rsid w:val="0089754D"/>
    <w:rsid w:val="008975F6"/>
    <w:rsid w:val="00897D97"/>
    <w:rsid w:val="008A05AE"/>
    <w:rsid w:val="008A0E67"/>
    <w:rsid w:val="008A1929"/>
    <w:rsid w:val="008A246E"/>
    <w:rsid w:val="008A400B"/>
    <w:rsid w:val="008A45E4"/>
    <w:rsid w:val="008A503D"/>
    <w:rsid w:val="008A5546"/>
    <w:rsid w:val="008A6DC1"/>
    <w:rsid w:val="008A725D"/>
    <w:rsid w:val="008A756E"/>
    <w:rsid w:val="008B02BB"/>
    <w:rsid w:val="008B090F"/>
    <w:rsid w:val="008B0992"/>
    <w:rsid w:val="008B0CEA"/>
    <w:rsid w:val="008B0E8A"/>
    <w:rsid w:val="008B1C16"/>
    <w:rsid w:val="008B3755"/>
    <w:rsid w:val="008B56C4"/>
    <w:rsid w:val="008B6515"/>
    <w:rsid w:val="008B6525"/>
    <w:rsid w:val="008B6E13"/>
    <w:rsid w:val="008B74FA"/>
    <w:rsid w:val="008C14DD"/>
    <w:rsid w:val="008C17FC"/>
    <w:rsid w:val="008C1927"/>
    <w:rsid w:val="008C1E74"/>
    <w:rsid w:val="008C2656"/>
    <w:rsid w:val="008C29B7"/>
    <w:rsid w:val="008C2FB0"/>
    <w:rsid w:val="008C35FC"/>
    <w:rsid w:val="008C3753"/>
    <w:rsid w:val="008C4085"/>
    <w:rsid w:val="008C41EE"/>
    <w:rsid w:val="008C4785"/>
    <w:rsid w:val="008C51CC"/>
    <w:rsid w:val="008C5AFF"/>
    <w:rsid w:val="008C7083"/>
    <w:rsid w:val="008C780E"/>
    <w:rsid w:val="008D00B5"/>
    <w:rsid w:val="008D046F"/>
    <w:rsid w:val="008D1BFF"/>
    <w:rsid w:val="008D2588"/>
    <w:rsid w:val="008D2B6F"/>
    <w:rsid w:val="008D369A"/>
    <w:rsid w:val="008D369E"/>
    <w:rsid w:val="008D4622"/>
    <w:rsid w:val="008D4664"/>
    <w:rsid w:val="008D4D90"/>
    <w:rsid w:val="008D66D9"/>
    <w:rsid w:val="008D67D2"/>
    <w:rsid w:val="008D6C8C"/>
    <w:rsid w:val="008D78DB"/>
    <w:rsid w:val="008D793C"/>
    <w:rsid w:val="008E04B0"/>
    <w:rsid w:val="008E07E6"/>
    <w:rsid w:val="008E1716"/>
    <w:rsid w:val="008E2D1B"/>
    <w:rsid w:val="008E3121"/>
    <w:rsid w:val="008E36AB"/>
    <w:rsid w:val="008E44FC"/>
    <w:rsid w:val="008E61BF"/>
    <w:rsid w:val="008E76E1"/>
    <w:rsid w:val="008E7998"/>
    <w:rsid w:val="008E7AF8"/>
    <w:rsid w:val="008E7D0A"/>
    <w:rsid w:val="008F0C2A"/>
    <w:rsid w:val="008F215B"/>
    <w:rsid w:val="008F2B32"/>
    <w:rsid w:val="008F3113"/>
    <w:rsid w:val="008F33BE"/>
    <w:rsid w:val="008F44FB"/>
    <w:rsid w:val="008F53E2"/>
    <w:rsid w:val="008F78F4"/>
    <w:rsid w:val="008F7DDC"/>
    <w:rsid w:val="00900531"/>
    <w:rsid w:val="00900D2E"/>
    <w:rsid w:val="00901761"/>
    <w:rsid w:val="00901B9D"/>
    <w:rsid w:val="00901FF0"/>
    <w:rsid w:val="00902D07"/>
    <w:rsid w:val="009036AF"/>
    <w:rsid w:val="0090438F"/>
    <w:rsid w:val="009043E2"/>
    <w:rsid w:val="009048A1"/>
    <w:rsid w:val="009054D1"/>
    <w:rsid w:val="00905832"/>
    <w:rsid w:val="009058B4"/>
    <w:rsid w:val="00907DD3"/>
    <w:rsid w:val="00910613"/>
    <w:rsid w:val="009107EA"/>
    <w:rsid w:val="00911166"/>
    <w:rsid w:val="0091183B"/>
    <w:rsid w:val="00912D0F"/>
    <w:rsid w:val="00913385"/>
    <w:rsid w:val="00913916"/>
    <w:rsid w:val="0091407D"/>
    <w:rsid w:val="009142AD"/>
    <w:rsid w:val="009152D1"/>
    <w:rsid w:val="0091576E"/>
    <w:rsid w:val="00915F53"/>
    <w:rsid w:val="0091659A"/>
    <w:rsid w:val="0091743A"/>
    <w:rsid w:val="00917A7E"/>
    <w:rsid w:val="00920625"/>
    <w:rsid w:val="009213AA"/>
    <w:rsid w:val="009215DF"/>
    <w:rsid w:val="00921893"/>
    <w:rsid w:val="00923C86"/>
    <w:rsid w:val="009240C5"/>
    <w:rsid w:val="0092464E"/>
    <w:rsid w:val="00924AD3"/>
    <w:rsid w:val="00924FFB"/>
    <w:rsid w:val="009260D2"/>
    <w:rsid w:val="00926122"/>
    <w:rsid w:val="00926C4D"/>
    <w:rsid w:val="00927013"/>
    <w:rsid w:val="0092737F"/>
    <w:rsid w:val="009279DF"/>
    <w:rsid w:val="00930334"/>
    <w:rsid w:val="0093044C"/>
    <w:rsid w:val="00930A23"/>
    <w:rsid w:val="00930A5C"/>
    <w:rsid w:val="00930ED9"/>
    <w:rsid w:val="009321FB"/>
    <w:rsid w:val="0093227B"/>
    <w:rsid w:val="00933DA0"/>
    <w:rsid w:val="0093492C"/>
    <w:rsid w:val="00934F36"/>
    <w:rsid w:val="009356DA"/>
    <w:rsid w:val="009357AD"/>
    <w:rsid w:val="0093593B"/>
    <w:rsid w:val="00936A82"/>
    <w:rsid w:val="00936E78"/>
    <w:rsid w:val="009373A4"/>
    <w:rsid w:val="009417E9"/>
    <w:rsid w:val="00942BA0"/>
    <w:rsid w:val="00942F2B"/>
    <w:rsid w:val="009435E0"/>
    <w:rsid w:val="00944E42"/>
    <w:rsid w:val="0094578A"/>
    <w:rsid w:val="00946654"/>
    <w:rsid w:val="009467E8"/>
    <w:rsid w:val="009472FE"/>
    <w:rsid w:val="00950818"/>
    <w:rsid w:val="00950DF7"/>
    <w:rsid w:val="00951122"/>
    <w:rsid w:val="009511A9"/>
    <w:rsid w:val="00951EA8"/>
    <w:rsid w:val="0095227D"/>
    <w:rsid w:val="00952F1B"/>
    <w:rsid w:val="00953E50"/>
    <w:rsid w:val="009548CB"/>
    <w:rsid w:val="00955654"/>
    <w:rsid w:val="00955850"/>
    <w:rsid w:val="00955956"/>
    <w:rsid w:val="00957EA8"/>
    <w:rsid w:val="0096056A"/>
    <w:rsid w:val="009609DB"/>
    <w:rsid w:val="00960B73"/>
    <w:rsid w:val="00960F16"/>
    <w:rsid w:val="0096157E"/>
    <w:rsid w:val="00961660"/>
    <w:rsid w:val="00961D6D"/>
    <w:rsid w:val="009625BB"/>
    <w:rsid w:val="009629BA"/>
    <w:rsid w:val="00962EC7"/>
    <w:rsid w:val="0096379A"/>
    <w:rsid w:val="009638AB"/>
    <w:rsid w:val="00963F60"/>
    <w:rsid w:val="00964B04"/>
    <w:rsid w:val="009652C0"/>
    <w:rsid w:val="00965712"/>
    <w:rsid w:val="00965DAF"/>
    <w:rsid w:val="0096603C"/>
    <w:rsid w:val="00966751"/>
    <w:rsid w:val="009672C3"/>
    <w:rsid w:val="009673EF"/>
    <w:rsid w:val="00967949"/>
    <w:rsid w:val="00967BEE"/>
    <w:rsid w:val="00967FBE"/>
    <w:rsid w:val="009704CC"/>
    <w:rsid w:val="009706D3"/>
    <w:rsid w:val="0097098E"/>
    <w:rsid w:val="0097162A"/>
    <w:rsid w:val="009718AA"/>
    <w:rsid w:val="00971EAA"/>
    <w:rsid w:val="009728EF"/>
    <w:rsid w:val="00973479"/>
    <w:rsid w:val="0097356A"/>
    <w:rsid w:val="00973AC0"/>
    <w:rsid w:val="00973AEF"/>
    <w:rsid w:val="00974576"/>
    <w:rsid w:val="00974819"/>
    <w:rsid w:val="00975644"/>
    <w:rsid w:val="00975787"/>
    <w:rsid w:val="00975A72"/>
    <w:rsid w:val="009766A8"/>
    <w:rsid w:val="00976920"/>
    <w:rsid w:val="00977013"/>
    <w:rsid w:val="00977B27"/>
    <w:rsid w:val="00977BB6"/>
    <w:rsid w:val="00980252"/>
    <w:rsid w:val="0098029B"/>
    <w:rsid w:val="0098032D"/>
    <w:rsid w:val="00980700"/>
    <w:rsid w:val="00980FCC"/>
    <w:rsid w:val="00981488"/>
    <w:rsid w:val="00981C0E"/>
    <w:rsid w:val="009825B1"/>
    <w:rsid w:val="009828C2"/>
    <w:rsid w:val="00982B8F"/>
    <w:rsid w:val="00982BC5"/>
    <w:rsid w:val="00982CB1"/>
    <w:rsid w:val="00982D90"/>
    <w:rsid w:val="009833F3"/>
    <w:rsid w:val="00983D82"/>
    <w:rsid w:val="009845AC"/>
    <w:rsid w:val="009854C2"/>
    <w:rsid w:val="00985EBA"/>
    <w:rsid w:val="00986984"/>
    <w:rsid w:val="00986E19"/>
    <w:rsid w:val="009870F6"/>
    <w:rsid w:val="0098790B"/>
    <w:rsid w:val="00987B10"/>
    <w:rsid w:val="009912A0"/>
    <w:rsid w:val="00991A30"/>
    <w:rsid w:val="00991EDF"/>
    <w:rsid w:val="00992052"/>
    <w:rsid w:val="00992276"/>
    <w:rsid w:val="00993602"/>
    <w:rsid w:val="00995C1A"/>
    <w:rsid w:val="00996AEA"/>
    <w:rsid w:val="00996C63"/>
    <w:rsid w:val="009A0630"/>
    <w:rsid w:val="009A105F"/>
    <w:rsid w:val="009A1AC2"/>
    <w:rsid w:val="009A20AC"/>
    <w:rsid w:val="009A2383"/>
    <w:rsid w:val="009A2733"/>
    <w:rsid w:val="009A2AA2"/>
    <w:rsid w:val="009A3054"/>
    <w:rsid w:val="009A30B3"/>
    <w:rsid w:val="009A3313"/>
    <w:rsid w:val="009A36F7"/>
    <w:rsid w:val="009A3931"/>
    <w:rsid w:val="009A3DF4"/>
    <w:rsid w:val="009A41AE"/>
    <w:rsid w:val="009A46F8"/>
    <w:rsid w:val="009A4A8F"/>
    <w:rsid w:val="009A5287"/>
    <w:rsid w:val="009A68CF"/>
    <w:rsid w:val="009A6A2B"/>
    <w:rsid w:val="009A6C7F"/>
    <w:rsid w:val="009A6DBC"/>
    <w:rsid w:val="009A6E6E"/>
    <w:rsid w:val="009A7658"/>
    <w:rsid w:val="009A7DA0"/>
    <w:rsid w:val="009B050A"/>
    <w:rsid w:val="009B13F2"/>
    <w:rsid w:val="009B148A"/>
    <w:rsid w:val="009B1799"/>
    <w:rsid w:val="009B2325"/>
    <w:rsid w:val="009B25BA"/>
    <w:rsid w:val="009B28BB"/>
    <w:rsid w:val="009B3818"/>
    <w:rsid w:val="009B3961"/>
    <w:rsid w:val="009B3BB9"/>
    <w:rsid w:val="009B3F52"/>
    <w:rsid w:val="009B518C"/>
    <w:rsid w:val="009B5337"/>
    <w:rsid w:val="009B5604"/>
    <w:rsid w:val="009B609F"/>
    <w:rsid w:val="009B65B9"/>
    <w:rsid w:val="009B67A2"/>
    <w:rsid w:val="009B6E03"/>
    <w:rsid w:val="009C0AE0"/>
    <w:rsid w:val="009C0CC5"/>
    <w:rsid w:val="009C1AB7"/>
    <w:rsid w:val="009C1B4B"/>
    <w:rsid w:val="009C312B"/>
    <w:rsid w:val="009C326C"/>
    <w:rsid w:val="009C3D65"/>
    <w:rsid w:val="009C4BA7"/>
    <w:rsid w:val="009C5C47"/>
    <w:rsid w:val="009C6068"/>
    <w:rsid w:val="009C61AA"/>
    <w:rsid w:val="009C65C3"/>
    <w:rsid w:val="009C65CB"/>
    <w:rsid w:val="009C6FFD"/>
    <w:rsid w:val="009D114E"/>
    <w:rsid w:val="009D141B"/>
    <w:rsid w:val="009D1A0A"/>
    <w:rsid w:val="009D1A3A"/>
    <w:rsid w:val="009D2151"/>
    <w:rsid w:val="009D2F27"/>
    <w:rsid w:val="009D3BA9"/>
    <w:rsid w:val="009D4556"/>
    <w:rsid w:val="009D4AA4"/>
    <w:rsid w:val="009D536A"/>
    <w:rsid w:val="009D5745"/>
    <w:rsid w:val="009D59F9"/>
    <w:rsid w:val="009D5BD4"/>
    <w:rsid w:val="009D7DA4"/>
    <w:rsid w:val="009D7EEE"/>
    <w:rsid w:val="009E0CFD"/>
    <w:rsid w:val="009E0FF6"/>
    <w:rsid w:val="009E1D8C"/>
    <w:rsid w:val="009E236D"/>
    <w:rsid w:val="009E2536"/>
    <w:rsid w:val="009E25CD"/>
    <w:rsid w:val="009E3524"/>
    <w:rsid w:val="009E38E5"/>
    <w:rsid w:val="009E3D43"/>
    <w:rsid w:val="009E3E2D"/>
    <w:rsid w:val="009E4A2E"/>
    <w:rsid w:val="009E4AC4"/>
    <w:rsid w:val="009E4E92"/>
    <w:rsid w:val="009E5A0A"/>
    <w:rsid w:val="009E6983"/>
    <w:rsid w:val="009E6B09"/>
    <w:rsid w:val="009F021E"/>
    <w:rsid w:val="009F0367"/>
    <w:rsid w:val="009F07DB"/>
    <w:rsid w:val="009F0D21"/>
    <w:rsid w:val="009F1458"/>
    <w:rsid w:val="009F151D"/>
    <w:rsid w:val="009F18A7"/>
    <w:rsid w:val="009F190F"/>
    <w:rsid w:val="009F1F08"/>
    <w:rsid w:val="009F229A"/>
    <w:rsid w:val="009F2656"/>
    <w:rsid w:val="009F2FFA"/>
    <w:rsid w:val="009F3292"/>
    <w:rsid w:val="009F3D50"/>
    <w:rsid w:val="009F4428"/>
    <w:rsid w:val="009F4663"/>
    <w:rsid w:val="009F49E5"/>
    <w:rsid w:val="009F50A8"/>
    <w:rsid w:val="009F6426"/>
    <w:rsid w:val="009F68C3"/>
    <w:rsid w:val="00A0026F"/>
    <w:rsid w:val="00A002E6"/>
    <w:rsid w:val="00A01234"/>
    <w:rsid w:val="00A0160A"/>
    <w:rsid w:val="00A0173D"/>
    <w:rsid w:val="00A01EDA"/>
    <w:rsid w:val="00A0435F"/>
    <w:rsid w:val="00A049FC"/>
    <w:rsid w:val="00A04FB9"/>
    <w:rsid w:val="00A050C0"/>
    <w:rsid w:val="00A05252"/>
    <w:rsid w:val="00A052E0"/>
    <w:rsid w:val="00A05751"/>
    <w:rsid w:val="00A058E4"/>
    <w:rsid w:val="00A05AA0"/>
    <w:rsid w:val="00A05D25"/>
    <w:rsid w:val="00A05E1C"/>
    <w:rsid w:val="00A064B1"/>
    <w:rsid w:val="00A07EA7"/>
    <w:rsid w:val="00A108DC"/>
    <w:rsid w:val="00A10E90"/>
    <w:rsid w:val="00A11FA3"/>
    <w:rsid w:val="00A1271D"/>
    <w:rsid w:val="00A132B6"/>
    <w:rsid w:val="00A13505"/>
    <w:rsid w:val="00A141BE"/>
    <w:rsid w:val="00A14493"/>
    <w:rsid w:val="00A146B2"/>
    <w:rsid w:val="00A14DB6"/>
    <w:rsid w:val="00A15155"/>
    <w:rsid w:val="00A151CA"/>
    <w:rsid w:val="00A1568A"/>
    <w:rsid w:val="00A16216"/>
    <w:rsid w:val="00A163E2"/>
    <w:rsid w:val="00A16B18"/>
    <w:rsid w:val="00A16CDB"/>
    <w:rsid w:val="00A17648"/>
    <w:rsid w:val="00A207A8"/>
    <w:rsid w:val="00A20A78"/>
    <w:rsid w:val="00A20BDC"/>
    <w:rsid w:val="00A20C72"/>
    <w:rsid w:val="00A20D0F"/>
    <w:rsid w:val="00A20F3D"/>
    <w:rsid w:val="00A211DC"/>
    <w:rsid w:val="00A22813"/>
    <w:rsid w:val="00A229D0"/>
    <w:rsid w:val="00A22C3C"/>
    <w:rsid w:val="00A22F05"/>
    <w:rsid w:val="00A245DF"/>
    <w:rsid w:val="00A24F61"/>
    <w:rsid w:val="00A25AF7"/>
    <w:rsid w:val="00A2653F"/>
    <w:rsid w:val="00A2677A"/>
    <w:rsid w:val="00A26A28"/>
    <w:rsid w:val="00A26C48"/>
    <w:rsid w:val="00A26CD9"/>
    <w:rsid w:val="00A2784F"/>
    <w:rsid w:val="00A307FB"/>
    <w:rsid w:val="00A30E0E"/>
    <w:rsid w:val="00A3160E"/>
    <w:rsid w:val="00A31669"/>
    <w:rsid w:val="00A31971"/>
    <w:rsid w:val="00A32311"/>
    <w:rsid w:val="00A33D38"/>
    <w:rsid w:val="00A34026"/>
    <w:rsid w:val="00A34543"/>
    <w:rsid w:val="00A3506C"/>
    <w:rsid w:val="00A3597E"/>
    <w:rsid w:val="00A3615E"/>
    <w:rsid w:val="00A3766C"/>
    <w:rsid w:val="00A40842"/>
    <w:rsid w:val="00A408B7"/>
    <w:rsid w:val="00A424BE"/>
    <w:rsid w:val="00A42A6F"/>
    <w:rsid w:val="00A42DAE"/>
    <w:rsid w:val="00A42FFB"/>
    <w:rsid w:val="00A450DC"/>
    <w:rsid w:val="00A45598"/>
    <w:rsid w:val="00A45807"/>
    <w:rsid w:val="00A458A0"/>
    <w:rsid w:val="00A45EF0"/>
    <w:rsid w:val="00A461CD"/>
    <w:rsid w:val="00A46214"/>
    <w:rsid w:val="00A4661F"/>
    <w:rsid w:val="00A46658"/>
    <w:rsid w:val="00A46733"/>
    <w:rsid w:val="00A46784"/>
    <w:rsid w:val="00A478E6"/>
    <w:rsid w:val="00A47B57"/>
    <w:rsid w:val="00A5046A"/>
    <w:rsid w:val="00A50701"/>
    <w:rsid w:val="00A509BD"/>
    <w:rsid w:val="00A50A9D"/>
    <w:rsid w:val="00A51221"/>
    <w:rsid w:val="00A5175A"/>
    <w:rsid w:val="00A51D2A"/>
    <w:rsid w:val="00A51F15"/>
    <w:rsid w:val="00A523B1"/>
    <w:rsid w:val="00A5257D"/>
    <w:rsid w:val="00A52651"/>
    <w:rsid w:val="00A5384E"/>
    <w:rsid w:val="00A544B9"/>
    <w:rsid w:val="00A54797"/>
    <w:rsid w:val="00A54DE6"/>
    <w:rsid w:val="00A54F09"/>
    <w:rsid w:val="00A57A3C"/>
    <w:rsid w:val="00A60162"/>
    <w:rsid w:val="00A60949"/>
    <w:rsid w:val="00A6098B"/>
    <w:rsid w:val="00A61635"/>
    <w:rsid w:val="00A619C4"/>
    <w:rsid w:val="00A61C09"/>
    <w:rsid w:val="00A62C8E"/>
    <w:rsid w:val="00A631DA"/>
    <w:rsid w:val="00A63CD7"/>
    <w:rsid w:val="00A64139"/>
    <w:rsid w:val="00A644C8"/>
    <w:rsid w:val="00A64B80"/>
    <w:rsid w:val="00A64BCC"/>
    <w:rsid w:val="00A65C1C"/>
    <w:rsid w:val="00A65CFD"/>
    <w:rsid w:val="00A66531"/>
    <w:rsid w:val="00A66EEE"/>
    <w:rsid w:val="00A675E6"/>
    <w:rsid w:val="00A67B1B"/>
    <w:rsid w:val="00A70B7C"/>
    <w:rsid w:val="00A724FB"/>
    <w:rsid w:val="00A73653"/>
    <w:rsid w:val="00A73E83"/>
    <w:rsid w:val="00A74161"/>
    <w:rsid w:val="00A7565E"/>
    <w:rsid w:val="00A76103"/>
    <w:rsid w:val="00A763D8"/>
    <w:rsid w:val="00A76B8B"/>
    <w:rsid w:val="00A77421"/>
    <w:rsid w:val="00A776B5"/>
    <w:rsid w:val="00A8007F"/>
    <w:rsid w:val="00A80E06"/>
    <w:rsid w:val="00A815CB"/>
    <w:rsid w:val="00A817FE"/>
    <w:rsid w:val="00A81E3F"/>
    <w:rsid w:val="00A82003"/>
    <w:rsid w:val="00A82869"/>
    <w:rsid w:val="00A82A9C"/>
    <w:rsid w:val="00A82CC3"/>
    <w:rsid w:val="00A834C4"/>
    <w:rsid w:val="00A83F9C"/>
    <w:rsid w:val="00A84A93"/>
    <w:rsid w:val="00A84B5B"/>
    <w:rsid w:val="00A8619F"/>
    <w:rsid w:val="00A86836"/>
    <w:rsid w:val="00A86A38"/>
    <w:rsid w:val="00A86E8A"/>
    <w:rsid w:val="00A86F11"/>
    <w:rsid w:val="00A87124"/>
    <w:rsid w:val="00A872C3"/>
    <w:rsid w:val="00A87572"/>
    <w:rsid w:val="00A90BF6"/>
    <w:rsid w:val="00A91329"/>
    <w:rsid w:val="00A91919"/>
    <w:rsid w:val="00A92184"/>
    <w:rsid w:val="00A929A6"/>
    <w:rsid w:val="00A92A98"/>
    <w:rsid w:val="00A92DE3"/>
    <w:rsid w:val="00A931D1"/>
    <w:rsid w:val="00A93A0E"/>
    <w:rsid w:val="00A940EE"/>
    <w:rsid w:val="00A944EC"/>
    <w:rsid w:val="00A95702"/>
    <w:rsid w:val="00A957CA"/>
    <w:rsid w:val="00A96C79"/>
    <w:rsid w:val="00A96FBC"/>
    <w:rsid w:val="00A979F7"/>
    <w:rsid w:val="00A97DB5"/>
    <w:rsid w:val="00AA1DFA"/>
    <w:rsid w:val="00AA24C1"/>
    <w:rsid w:val="00AA2CF6"/>
    <w:rsid w:val="00AA3432"/>
    <w:rsid w:val="00AA3D42"/>
    <w:rsid w:val="00AA469F"/>
    <w:rsid w:val="00AA4FAC"/>
    <w:rsid w:val="00AA545C"/>
    <w:rsid w:val="00AA548F"/>
    <w:rsid w:val="00AA6098"/>
    <w:rsid w:val="00AA65A2"/>
    <w:rsid w:val="00AA7040"/>
    <w:rsid w:val="00AA7127"/>
    <w:rsid w:val="00AA729D"/>
    <w:rsid w:val="00AA7F2A"/>
    <w:rsid w:val="00AB0077"/>
    <w:rsid w:val="00AB169D"/>
    <w:rsid w:val="00AB178B"/>
    <w:rsid w:val="00AB1BDD"/>
    <w:rsid w:val="00AB1CE5"/>
    <w:rsid w:val="00AB1D65"/>
    <w:rsid w:val="00AB2517"/>
    <w:rsid w:val="00AB2EDB"/>
    <w:rsid w:val="00AB2FA1"/>
    <w:rsid w:val="00AB3B7B"/>
    <w:rsid w:val="00AB4561"/>
    <w:rsid w:val="00AB4799"/>
    <w:rsid w:val="00AB486A"/>
    <w:rsid w:val="00AB4929"/>
    <w:rsid w:val="00AB515D"/>
    <w:rsid w:val="00AB51F5"/>
    <w:rsid w:val="00AB549D"/>
    <w:rsid w:val="00AB5ACF"/>
    <w:rsid w:val="00AB5B03"/>
    <w:rsid w:val="00AB5C1E"/>
    <w:rsid w:val="00AB6032"/>
    <w:rsid w:val="00AB66A4"/>
    <w:rsid w:val="00AB67D0"/>
    <w:rsid w:val="00AB6802"/>
    <w:rsid w:val="00AB6819"/>
    <w:rsid w:val="00AB6D6C"/>
    <w:rsid w:val="00AB6FF2"/>
    <w:rsid w:val="00AB794B"/>
    <w:rsid w:val="00AB7D8C"/>
    <w:rsid w:val="00AC029E"/>
    <w:rsid w:val="00AC1EA8"/>
    <w:rsid w:val="00AC2A09"/>
    <w:rsid w:val="00AC2CAA"/>
    <w:rsid w:val="00AC3989"/>
    <w:rsid w:val="00AC447C"/>
    <w:rsid w:val="00AC529F"/>
    <w:rsid w:val="00AC5479"/>
    <w:rsid w:val="00AC5BD5"/>
    <w:rsid w:val="00AC5E58"/>
    <w:rsid w:val="00AC6125"/>
    <w:rsid w:val="00AC620E"/>
    <w:rsid w:val="00AC73A9"/>
    <w:rsid w:val="00AC7474"/>
    <w:rsid w:val="00AC7AA0"/>
    <w:rsid w:val="00AD06A1"/>
    <w:rsid w:val="00AD1D67"/>
    <w:rsid w:val="00AD2243"/>
    <w:rsid w:val="00AD24A9"/>
    <w:rsid w:val="00AD394A"/>
    <w:rsid w:val="00AD3A7A"/>
    <w:rsid w:val="00AD4A23"/>
    <w:rsid w:val="00AD550A"/>
    <w:rsid w:val="00AD5F30"/>
    <w:rsid w:val="00AD622A"/>
    <w:rsid w:val="00AD6A14"/>
    <w:rsid w:val="00AD7B20"/>
    <w:rsid w:val="00AD7B3A"/>
    <w:rsid w:val="00AD7CD2"/>
    <w:rsid w:val="00AD7EE0"/>
    <w:rsid w:val="00AE1825"/>
    <w:rsid w:val="00AE268E"/>
    <w:rsid w:val="00AE286E"/>
    <w:rsid w:val="00AE2F5C"/>
    <w:rsid w:val="00AE2FA3"/>
    <w:rsid w:val="00AE32A9"/>
    <w:rsid w:val="00AE32F5"/>
    <w:rsid w:val="00AE35C1"/>
    <w:rsid w:val="00AE3F04"/>
    <w:rsid w:val="00AE3F36"/>
    <w:rsid w:val="00AE42E4"/>
    <w:rsid w:val="00AE4CE7"/>
    <w:rsid w:val="00AE53C5"/>
    <w:rsid w:val="00AE5C26"/>
    <w:rsid w:val="00AE5CF3"/>
    <w:rsid w:val="00AE6CCE"/>
    <w:rsid w:val="00AE6D3B"/>
    <w:rsid w:val="00AE7AAC"/>
    <w:rsid w:val="00AF03A2"/>
    <w:rsid w:val="00AF1315"/>
    <w:rsid w:val="00AF26FE"/>
    <w:rsid w:val="00AF31FC"/>
    <w:rsid w:val="00AF32C7"/>
    <w:rsid w:val="00AF35E4"/>
    <w:rsid w:val="00AF36AC"/>
    <w:rsid w:val="00AF4C94"/>
    <w:rsid w:val="00AF509C"/>
    <w:rsid w:val="00AF547F"/>
    <w:rsid w:val="00AF5484"/>
    <w:rsid w:val="00AF61A4"/>
    <w:rsid w:val="00AF61B3"/>
    <w:rsid w:val="00AF65E1"/>
    <w:rsid w:val="00AF6B7D"/>
    <w:rsid w:val="00AF6DC4"/>
    <w:rsid w:val="00AF7082"/>
    <w:rsid w:val="00AF70F3"/>
    <w:rsid w:val="00AF78AE"/>
    <w:rsid w:val="00AF7E31"/>
    <w:rsid w:val="00B00676"/>
    <w:rsid w:val="00B00AA9"/>
    <w:rsid w:val="00B01EB7"/>
    <w:rsid w:val="00B026DD"/>
    <w:rsid w:val="00B02908"/>
    <w:rsid w:val="00B0290B"/>
    <w:rsid w:val="00B029F9"/>
    <w:rsid w:val="00B03E26"/>
    <w:rsid w:val="00B04B59"/>
    <w:rsid w:val="00B04CEA"/>
    <w:rsid w:val="00B04D1F"/>
    <w:rsid w:val="00B04DCB"/>
    <w:rsid w:val="00B0542D"/>
    <w:rsid w:val="00B061F5"/>
    <w:rsid w:val="00B06232"/>
    <w:rsid w:val="00B063CD"/>
    <w:rsid w:val="00B06555"/>
    <w:rsid w:val="00B06704"/>
    <w:rsid w:val="00B0695A"/>
    <w:rsid w:val="00B06E71"/>
    <w:rsid w:val="00B07206"/>
    <w:rsid w:val="00B07D30"/>
    <w:rsid w:val="00B10258"/>
    <w:rsid w:val="00B102F4"/>
    <w:rsid w:val="00B103B2"/>
    <w:rsid w:val="00B104AB"/>
    <w:rsid w:val="00B10A2B"/>
    <w:rsid w:val="00B10BD9"/>
    <w:rsid w:val="00B10DA9"/>
    <w:rsid w:val="00B10FB9"/>
    <w:rsid w:val="00B11099"/>
    <w:rsid w:val="00B112B8"/>
    <w:rsid w:val="00B12084"/>
    <w:rsid w:val="00B12A6C"/>
    <w:rsid w:val="00B14052"/>
    <w:rsid w:val="00B163DF"/>
    <w:rsid w:val="00B164A7"/>
    <w:rsid w:val="00B170CA"/>
    <w:rsid w:val="00B177EE"/>
    <w:rsid w:val="00B2025D"/>
    <w:rsid w:val="00B204DF"/>
    <w:rsid w:val="00B2075E"/>
    <w:rsid w:val="00B20FC3"/>
    <w:rsid w:val="00B21E3A"/>
    <w:rsid w:val="00B2269E"/>
    <w:rsid w:val="00B22BCC"/>
    <w:rsid w:val="00B240C5"/>
    <w:rsid w:val="00B241A8"/>
    <w:rsid w:val="00B249BC"/>
    <w:rsid w:val="00B24F5E"/>
    <w:rsid w:val="00B258EF"/>
    <w:rsid w:val="00B265A3"/>
    <w:rsid w:val="00B27213"/>
    <w:rsid w:val="00B27678"/>
    <w:rsid w:val="00B2782D"/>
    <w:rsid w:val="00B27B7F"/>
    <w:rsid w:val="00B27CB5"/>
    <w:rsid w:val="00B301E7"/>
    <w:rsid w:val="00B3097D"/>
    <w:rsid w:val="00B309D0"/>
    <w:rsid w:val="00B30A94"/>
    <w:rsid w:val="00B32185"/>
    <w:rsid w:val="00B333B6"/>
    <w:rsid w:val="00B333D1"/>
    <w:rsid w:val="00B33586"/>
    <w:rsid w:val="00B33C34"/>
    <w:rsid w:val="00B33D52"/>
    <w:rsid w:val="00B34147"/>
    <w:rsid w:val="00B341A4"/>
    <w:rsid w:val="00B34676"/>
    <w:rsid w:val="00B34EB5"/>
    <w:rsid w:val="00B360DE"/>
    <w:rsid w:val="00B36AE4"/>
    <w:rsid w:val="00B379C5"/>
    <w:rsid w:val="00B379DF"/>
    <w:rsid w:val="00B37E99"/>
    <w:rsid w:val="00B40208"/>
    <w:rsid w:val="00B40686"/>
    <w:rsid w:val="00B40742"/>
    <w:rsid w:val="00B409A4"/>
    <w:rsid w:val="00B412EF"/>
    <w:rsid w:val="00B4175D"/>
    <w:rsid w:val="00B41B63"/>
    <w:rsid w:val="00B41C4D"/>
    <w:rsid w:val="00B42F46"/>
    <w:rsid w:val="00B43438"/>
    <w:rsid w:val="00B444CD"/>
    <w:rsid w:val="00B446E9"/>
    <w:rsid w:val="00B4595A"/>
    <w:rsid w:val="00B45E43"/>
    <w:rsid w:val="00B469BF"/>
    <w:rsid w:val="00B474ED"/>
    <w:rsid w:val="00B4756D"/>
    <w:rsid w:val="00B47D58"/>
    <w:rsid w:val="00B50AB8"/>
    <w:rsid w:val="00B50B86"/>
    <w:rsid w:val="00B50CF9"/>
    <w:rsid w:val="00B50D47"/>
    <w:rsid w:val="00B50F32"/>
    <w:rsid w:val="00B511C7"/>
    <w:rsid w:val="00B51F71"/>
    <w:rsid w:val="00B5259B"/>
    <w:rsid w:val="00B526EF"/>
    <w:rsid w:val="00B527B2"/>
    <w:rsid w:val="00B52CFC"/>
    <w:rsid w:val="00B52E4F"/>
    <w:rsid w:val="00B530DE"/>
    <w:rsid w:val="00B5313F"/>
    <w:rsid w:val="00B53237"/>
    <w:rsid w:val="00B5354E"/>
    <w:rsid w:val="00B53CF4"/>
    <w:rsid w:val="00B53D5E"/>
    <w:rsid w:val="00B542A5"/>
    <w:rsid w:val="00B5477B"/>
    <w:rsid w:val="00B55AEF"/>
    <w:rsid w:val="00B562B2"/>
    <w:rsid w:val="00B56376"/>
    <w:rsid w:val="00B564F7"/>
    <w:rsid w:val="00B56B25"/>
    <w:rsid w:val="00B5714B"/>
    <w:rsid w:val="00B5753A"/>
    <w:rsid w:val="00B578EA"/>
    <w:rsid w:val="00B6030A"/>
    <w:rsid w:val="00B6136E"/>
    <w:rsid w:val="00B6176D"/>
    <w:rsid w:val="00B61C55"/>
    <w:rsid w:val="00B62216"/>
    <w:rsid w:val="00B6258D"/>
    <w:rsid w:val="00B62925"/>
    <w:rsid w:val="00B63221"/>
    <w:rsid w:val="00B63B08"/>
    <w:rsid w:val="00B63FE7"/>
    <w:rsid w:val="00B640DC"/>
    <w:rsid w:val="00B644DB"/>
    <w:rsid w:val="00B6463F"/>
    <w:rsid w:val="00B6496C"/>
    <w:rsid w:val="00B64AFD"/>
    <w:rsid w:val="00B64C53"/>
    <w:rsid w:val="00B65903"/>
    <w:rsid w:val="00B65C4A"/>
    <w:rsid w:val="00B65D17"/>
    <w:rsid w:val="00B66162"/>
    <w:rsid w:val="00B665E9"/>
    <w:rsid w:val="00B666A7"/>
    <w:rsid w:val="00B67759"/>
    <w:rsid w:val="00B67CB2"/>
    <w:rsid w:val="00B7090E"/>
    <w:rsid w:val="00B717F0"/>
    <w:rsid w:val="00B71978"/>
    <w:rsid w:val="00B71B91"/>
    <w:rsid w:val="00B726CD"/>
    <w:rsid w:val="00B72C22"/>
    <w:rsid w:val="00B731C7"/>
    <w:rsid w:val="00B73360"/>
    <w:rsid w:val="00B73CDB"/>
    <w:rsid w:val="00B744CD"/>
    <w:rsid w:val="00B75397"/>
    <w:rsid w:val="00B75B50"/>
    <w:rsid w:val="00B75CB3"/>
    <w:rsid w:val="00B75DD3"/>
    <w:rsid w:val="00B76D4C"/>
    <w:rsid w:val="00B77511"/>
    <w:rsid w:val="00B778E3"/>
    <w:rsid w:val="00B77EB6"/>
    <w:rsid w:val="00B77F4F"/>
    <w:rsid w:val="00B800AC"/>
    <w:rsid w:val="00B80132"/>
    <w:rsid w:val="00B80415"/>
    <w:rsid w:val="00B8054D"/>
    <w:rsid w:val="00B80824"/>
    <w:rsid w:val="00B80B69"/>
    <w:rsid w:val="00B814ED"/>
    <w:rsid w:val="00B81621"/>
    <w:rsid w:val="00B8193F"/>
    <w:rsid w:val="00B82020"/>
    <w:rsid w:val="00B82523"/>
    <w:rsid w:val="00B82694"/>
    <w:rsid w:val="00B82904"/>
    <w:rsid w:val="00B82AD4"/>
    <w:rsid w:val="00B82FF8"/>
    <w:rsid w:val="00B833E9"/>
    <w:rsid w:val="00B83812"/>
    <w:rsid w:val="00B83875"/>
    <w:rsid w:val="00B83C95"/>
    <w:rsid w:val="00B83F92"/>
    <w:rsid w:val="00B8461D"/>
    <w:rsid w:val="00B8487F"/>
    <w:rsid w:val="00B84D6E"/>
    <w:rsid w:val="00B84E6B"/>
    <w:rsid w:val="00B86529"/>
    <w:rsid w:val="00B86AA3"/>
    <w:rsid w:val="00B90D12"/>
    <w:rsid w:val="00B915F7"/>
    <w:rsid w:val="00B92BEE"/>
    <w:rsid w:val="00B936C3"/>
    <w:rsid w:val="00B9373D"/>
    <w:rsid w:val="00B93935"/>
    <w:rsid w:val="00B93BCF"/>
    <w:rsid w:val="00B942C9"/>
    <w:rsid w:val="00B94DDF"/>
    <w:rsid w:val="00B94F73"/>
    <w:rsid w:val="00B9500D"/>
    <w:rsid w:val="00B954E7"/>
    <w:rsid w:val="00B95789"/>
    <w:rsid w:val="00B957AE"/>
    <w:rsid w:val="00B9591B"/>
    <w:rsid w:val="00B97044"/>
    <w:rsid w:val="00B97AA3"/>
    <w:rsid w:val="00BA00FA"/>
    <w:rsid w:val="00BA0313"/>
    <w:rsid w:val="00BA05B0"/>
    <w:rsid w:val="00BA1595"/>
    <w:rsid w:val="00BA284D"/>
    <w:rsid w:val="00BA2897"/>
    <w:rsid w:val="00BA291B"/>
    <w:rsid w:val="00BA3138"/>
    <w:rsid w:val="00BA3318"/>
    <w:rsid w:val="00BA37DF"/>
    <w:rsid w:val="00BA4067"/>
    <w:rsid w:val="00BA5CF1"/>
    <w:rsid w:val="00BA5D36"/>
    <w:rsid w:val="00BA6525"/>
    <w:rsid w:val="00BA6C0A"/>
    <w:rsid w:val="00BB0405"/>
    <w:rsid w:val="00BB337A"/>
    <w:rsid w:val="00BB3991"/>
    <w:rsid w:val="00BB3D73"/>
    <w:rsid w:val="00BB488E"/>
    <w:rsid w:val="00BB5548"/>
    <w:rsid w:val="00BB57B1"/>
    <w:rsid w:val="00BB639E"/>
    <w:rsid w:val="00BB64B5"/>
    <w:rsid w:val="00BB697F"/>
    <w:rsid w:val="00BB73BF"/>
    <w:rsid w:val="00BB78FF"/>
    <w:rsid w:val="00BC105C"/>
    <w:rsid w:val="00BC1BF3"/>
    <w:rsid w:val="00BC258E"/>
    <w:rsid w:val="00BC27FB"/>
    <w:rsid w:val="00BC3BEC"/>
    <w:rsid w:val="00BC3D76"/>
    <w:rsid w:val="00BC406B"/>
    <w:rsid w:val="00BC50F0"/>
    <w:rsid w:val="00BC52AC"/>
    <w:rsid w:val="00BC5488"/>
    <w:rsid w:val="00BC5666"/>
    <w:rsid w:val="00BC6D94"/>
    <w:rsid w:val="00BC6FF3"/>
    <w:rsid w:val="00BC7712"/>
    <w:rsid w:val="00BC78F5"/>
    <w:rsid w:val="00BD05A5"/>
    <w:rsid w:val="00BD11DC"/>
    <w:rsid w:val="00BD264F"/>
    <w:rsid w:val="00BD2D75"/>
    <w:rsid w:val="00BD4684"/>
    <w:rsid w:val="00BD4777"/>
    <w:rsid w:val="00BD4DFF"/>
    <w:rsid w:val="00BD644F"/>
    <w:rsid w:val="00BD6C7F"/>
    <w:rsid w:val="00BD6DB6"/>
    <w:rsid w:val="00BE019C"/>
    <w:rsid w:val="00BE0ED6"/>
    <w:rsid w:val="00BE10AE"/>
    <w:rsid w:val="00BE135F"/>
    <w:rsid w:val="00BE1C80"/>
    <w:rsid w:val="00BE24C0"/>
    <w:rsid w:val="00BE288D"/>
    <w:rsid w:val="00BE31AC"/>
    <w:rsid w:val="00BE3296"/>
    <w:rsid w:val="00BE378B"/>
    <w:rsid w:val="00BE4AC8"/>
    <w:rsid w:val="00BE582B"/>
    <w:rsid w:val="00BE6B26"/>
    <w:rsid w:val="00BE6C21"/>
    <w:rsid w:val="00BE6C44"/>
    <w:rsid w:val="00BF195C"/>
    <w:rsid w:val="00BF1EE2"/>
    <w:rsid w:val="00BF2952"/>
    <w:rsid w:val="00BF33EF"/>
    <w:rsid w:val="00BF3468"/>
    <w:rsid w:val="00BF3475"/>
    <w:rsid w:val="00BF3B45"/>
    <w:rsid w:val="00BF3C3D"/>
    <w:rsid w:val="00BF48EC"/>
    <w:rsid w:val="00BF4A4C"/>
    <w:rsid w:val="00BF4C1E"/>
    <w:rsid w:val="00BF5384"/>
    <w:rsid w:val="00BF6443"/>
    <w:rsid w:val="00BF6C24"/>
    <w:rsid w:val="00BF727C"/>
    <w:rsid w:val="00BF73F6"/>
    <w:rsid w:val="00BF772A"/>
    <w:rsid w:val="00C006A9"/>
    <w:rsid w:val="00C0111B"/>
    <w:rsid w:val="00C01298"/>
    <w:rsid w:val="00C012D4"/>
    <w:rsid w:val="00C01C05"/>
    <w:rsid w:val="00C01C94"/>
    <w:rsid w:val="00C0283E"/>
    <w:rsid w:val="00C02EF2"/>
    <w:rsid w:val="00C030D0"/>
    <w:rsid w:val="00C0510F"/>
    <w:rsid w:val="00C051DC"/>
    <w:rsid w:val="00C0520C"/>
    <w:rsid w:val="00C05CBA"/>
    <w:rsid w:val="00C06DA5"/>
    <w:rsid w:val="00C06E12"/>
    <w:rsid w:val="00C07329"/>
    <w:rsid w:val="00C074D9"/>
    <w:rsid w:val="00C1089D"/>
    <w:rsid w:val="00C10C71"/>
    <w:rsid w:val="00C1140B"/>
    <w:rsid w:val="00C1182A"/>
    <w:rsid w:val="00C12335"/>
    <w:rsid w:val="00C127F3"/>
    <w:rsid w:val="00C128BB"/>
    <w:rsid w:val="00C13C0E"/>
    <w:rsid w:val="00C13C6D"/>
    <w:rsid w:val="00C1540E"/>
    <w:rsid w:val="00C154CE"/>
    <w:rsid w:val="00C156D5"/>
    <w:rsid w:val="00C15C79"/>
    <w:rsid w:val="00C15CFB"/>
    <w:rsid w:val="00C16767"/>
    <w:rsid w:val="00C16F01"/>
    <w:rsid w:val="00C1703B"/>
    <w:rsid w:val="00C1797D"/>
    <w:rsid w:val="00C179A7"/>
    <w:rsid w:val="00C206C0"/>
    <w:rsid w:val="00C206E4"/>
    <w:rsid w:val="00C20803"/>
    <w:rsid w:val="00C21968"/>
    <w:rsid w:val="00C220A1"/>
    <w:rsid w:val="00C22B4C"/>
    <w:rsid w:val="00C23026"/>
    <w:rsid w:val="00C2400B"/>
    <w:rsid w:val="00C24196"/>
    <w:rsid w:val="00C247E5"/>
    <w:rsid w:val="00C248F2"/>
    <w:rsid w:val="00C2522B"/>
    <w:rsid w:val="00C2564A"/>
    <w:rsid w:val="00C25D08"/>
    <w:rsid w:val="00C25F77"/>
    <w:rsid w:val="00C26280"/>
    <w:rsid w:val="00C265BE"/>
    <w:rsid w:val="00C26A68"/>
    <w:rsid w:val="00C26E5B"/>
    <w:rsid w:val="00C27401"/>
    <w:rsid w:val="00C27C44"/>
    <w:rsid w:val="00C30531"/>
    <w:rsid w:val="00C30E06"/>
    <w:rsid w:val="00C31439"/>
    <w:rsid w:val="00C316C2"/>
    <w:rsid w:val="00C31A23"/>
    <w:rsid w:val="00C31B09"/>
    <w:rsid w:val="00C31C7D"/>
    <w:rsid w:val="00C3217D"/>
    <w:rsid w:val="00C323BC"/>
    <w:rsid w:val="00C33862"/>
    <w:rsid w:val="00C33A6A"/>
    <w:rsid w:val="00C34BF9"/>
    <w:rsid w:val="00C34CF1"/>
    <w:rsid w:val="00C3557F"/>
    <w:rsid w:val="00C35C2B"/>
    <w:rsid w:val="00C35D77"/>
    <w:rsid w:val="00C36618"/>
    <w:rsid w:val="00C36BC8"/>
    <w:rsid w:val="00C375AD"/>
    <w:rsid w:val="00C37628"/>
    <w:rsid w:val="00C379C2"/>
    <w:rsid w:val="00C37F74"/>
    <w:rsid w:val="00C41CDA"/>
    <w:rsid w:val="00C42BCE"/>
    <w:rsid w:val="00C43703"/>
    <w:rsid w:val="00C43B44"/>
    <w:rsid w:val="00C44260"/>
    <w:rsid w:val="00C445E8"/>
    <w:rsid w:val="00C44767"/>
    <w:rsid w:val="00C44A3B"/>
    <w:rsid w:val="00C454EA"/>
    <w:rsid w:val="00C458F3"/>
    <w:rsid w:val="00C45CC8"/>
    <w:rsid w:val="00C45DC0"/>
    <w:rsid w:val="00C46D4B"/>
    <w:rsid w:val="00C470F1"/>
    <w:rsid w:val="00C500D6"/>
    <w:rsid w:val="00C50868"/>
    <w:rsid w:val="00C50B8C"/>
    <w:rsid w:val="00C50EDB"/>
    <w:rsid w:val="00C515B4"/>
    <w:rsid w:val="00C516FC"/>
    <w:rsid w:val="00C5191D"/>
    <w:rsid w:val="00C51BBC"/>
    <w:rsid w:val="00C5226C"/>
    <w:rsid w:val="00C5254F"/>
    <w:rsid w:val="00C5255D"/>
    <w:rsid w:val="00C529E9"/>
    <w:rsid w:val="00C53898"/>
    <w:rsid w:val="00C53A8E"/>
    <w:rsid w:val="00C53B25"/>
    <w:rsid w:val="00C53C60"/>
    <w:rsid w:val="00C54361"/>
    <w:rsid w:val="00C54B51"/>
    <w:rsid w:val="00C54BF5"/>
    <w:rsid w:val="00C54C35"/>
    <w:rsid w:val="00C5503F"/>
    <w:rsid w:val="00C55D19"/>
    <w:rsid w:val="00C568CF"/>
    <w:rsid w:val="00C569AA"/>
    <w:rsid w:val="00C56C21"/>
    <w:rsid w:val="00C57B59"/>
    <w:rsid w:val="00C57C23"/>
    <w:rsid w:val="00C605C9"/>
    <w:rsid w:val="00C61156"/>
    <w:rsid w:val="00C617BA"/>
    <w:rsid w:val="00C61E02"/>
    <w:rsid w:val="00C62207"/>
    <w:rsid w:val="00C62529"/>
    <w:rsid w:val="00C65429"/>
    <w:rsid w:val="00C6726A"/>
    <w:rsid w:val="00C67CB6"/>
    <w:rsid w:val="00C70332"/>
    <w:rsid w:val="00C70EF4"/>
    <w:rsid w:val="00C71489"/>
    <w:rsid w:val="00C7195B"/>
    <w:rsid w:val="00C71C71"/>
    <w:rsid w:val="00C71D9F"/>
    <w:rsid w:val="00C72007"/>
    <w:rsid w:val="00C72305"/>
    <w:rsid w:val="00C72525"/>
    <w:rsid w:val="00C72AB4"/>
    <w:rsid w:val="00C72F2E"/>
    <w:rsid w:val="00C731D6"/>
    <w:rsid w:val="00C73997"/>
    <w:rsid w:val="00C742CE"/>
    <w:rsid w:val="00C74A8A"/>
    <w:rsid w:val="00C74B4C"/>
    <w:rsid w:val="00C74D91"/>
    <w:rsid w:val="00C751E1"/>
    <w:rsid w:val="00C76FAA"/>
    <w:rsid w:val="00C8030D"/>
    <w:rsid w:val="00C8068B"/>
    <w:rsid w:val="00C80931"/>
    <w:rsid w:val="00C81716"/>
    <w:rsid w:val="00C82D40"/>
    <w:rsid w:val="00C83AD8"/>
    <w:rsid w:val="00C83E2E"/>
    <w:rsid w:val="00C8463B"/>
    <w:rsid w:val="00C847FD"/>
    <w:rsid w:val="00C84BEC"/>
    <w:rsid w:val="00C85021"/>
    <w:rsid w:val="00C853CD"/>
    <w:rsid w:val="00C8550F"/>
    <w:rsid w:val="00C85ADF"/>
    <w:rsid w:val="00C86162"/>
    <w:rsid w:val="00C865E4"/>
    <w:rsid w:val="00C872AA"/>
    <w:rsid w:val="00C879C2"/>
    <w:rsid w:val="00C87F23"/>
    <w:rsid w:val="00C909B7"/>
    <w:rsid w:val="00C90A77"/>
    <w:rsid w:val="00C90D89"/>
    <w:rsid w:val="00C91A80"/>
    <w:rsid w:val="00C91F52"/>
    <w:rsid w:val="00C922B4"/>
    <w:rsid w:val="00C924AA"/>
    <w:rsid w:val="00C92C46"/>
    <w:rsid w:val="00C92DD3"/>
    <w:rsid w:val="00C93670"/>
    <w:rsid w:val="00C93870"/>
    <w:rsid w:val="00C939E4"/>
    <w:rsid w:val="00C93E05"/>
    <w:rsid w:val="00C94899"/>
    <w:rsid w:val="00C94A20"/>
    <w:rsid w:val="00C95376"/>
    <w:rsid w:val="00C95692"/>
    <w:rsid w:val="00C95AB3"/>
    <w:rsid w:val="00C95B4C"/>
    <w:rsid w:val="00C95FCC"/>
    <w:rsid w:val="00C96014"/>
    <w:rsid w:val="00C96EEF"/>
    <w:rsid w:val="00C97256"/>
    <w:rsid w:val="00C97351"/>
    <w:rsid w:val="00C973A2"/>
    <w:rsid w:val="00CA025D"/>
    <w:rsid w:val="00CA04FD"/>
    <w:rsid w:val="00CA06C5"/>
    <w:rsid w:val="00CA0EEA"/>
    <w:rsid w:val="00CA0F6E"/>
    <w:rsid w:val="00CA16D9"/>
    <w:rsid w:val="00CA2133"/>
    <w:rsid w:val="00CA3BFB"/>
    <w:rsid w:val="00CA44E2"/>
    <w:rsid w:val="00CA4E29"/>
    <w:rsid w:val="00CA51B8"/>
    <w:rsid w:val="00CA5217"/>
    <w:rsid w:val="00CA5930"/>
    <w:rsid w:val="00CA5BAF"/>
    <w:rsid w:val="00CA6251"/>
    <w:rsid w:val="00CA69F6"/>
    <w:rsid w:val="00CA6B94"/>
    <w:rsid w:val="00CA7331"/>
    <w:rsid w:val="00CA7A9A"/>
    <w:rsid w:val="00CA7E16"/>
    <w:rsid w:val="00CB0170"/>
    <w:rsid w:val="00CB0B80"/>
    <w:rsid w:val="00CB0CFA"/>
    <w:rsid w:val="00CB1871"/>
    <w:rsid w:val="00CB19E1"/>
    <w:rsid w:val="00CB1A9F"/>
    <w:rsid w:val="00CB1C8A"/>
    <w:rsid w:val="00CB26D0"/>
    <w:rsid w:val="00CB272C"/>
    <w:rsid w:val="00CB3028"/>
    <w:rsid w:val="00CB43D4"/>
    <w:rsid w:val="00CB46BB"/>
    <w:rsid w:val="00CB4862"/>
    <w:rsid w:val="00CB5146"/>
    <w:rsid w:val="00CB5919"/>
    <w:rsid w:val="00CB651A"/>
    <w:rsid w:val="00CB724D"/>
    <w:rsid w:val="00CB7280"/>
    <w:rsid w:val="00CC06D1"/>
    <w:rsid w:val="00CC0997"/>
    <w:rsid w:val="00CC0BDE"/>
    <w:rsid w:val="00CC1EAE"/>
    <w:rsid w:val="00CC2753"/>
    <w:rsid w:val="00CC2E0B"/>
    <w:rsid w:val="00CC2EB9"/>
    <w:rsid w:val="00CC385A"/>
    <w:rsid w:val="00CC46C8"/>
    <w:rsid w:val="00CC46EF"/>
    <w:rsid w:val="00CC47DD"/>
    <w:rsid w:val="00CC4A4B"/>
    <w:rsid w:val="00CC57D6"/>
    <w:rsid w:val="00CC586E"/>
    <w:rsid w:val="00CC5E23"/>
    <w:rsid w:val="00CC5F2D"/>
    <w:rsid w:val="00CC62E0"/>
    <w:rsid w:val="00CC6569"/>
    <w:rsid w:val="00CC7322"/>
    <w:rsid w:val="00CC73DF"/>
    <w:rsid w:val="00CC7B48"/>
    <w:rsid w:val="00CC7E85"/>
    <w:rsid w:val="00CC7FD8"/>
    <w:rsid w:val="00CD0351"/>
    <w:rsid w:val="00CD1959"/>
    <w:rsid w:val="00CD1973"/>
    <w:rsid w:val="00CD273E"/>
    <w:rsid w:val="00CD2883"/>
    <w:rsid w:val="00CD37B7"/>
    <w:rsid w:val="00CD4152"/>
    <w:rsid w:val="00CD4912"/>
    <w:rsid w:val="00CD4A02"/>
    <w:rsid w:val="00CD4CDD"/>
    <w:rsid w:val="00CD63EC"/>
    <w:rsid w:val="00CD64C8"/>
    <w:rsid w:val="00CD79E7"/>
    <w:rsid w:val="00CD7C0E"/>
    <w:rsid w:val="00CD7D68"/>
    <w:rsid w:val="00CD7F5F"/>
    <w:rsid w:val="00CE02C7"/>
    <w:rsid w:val="00CE0656"/>
    <w:rsid w:val="00CE1376"/>
    <w:rsid w:val="00CE1DCA"/>
    <w:rsid w:val="00CE46CA"/>
    <w:rsid w:val="00CE4C12"/>
    <w:rsid w:val="00CE4F62"/>
    <w:rsid w:val="00CE532D"/>
    <w:rsid w:val="00CE54BB"/>
    <w:rsid w:val="00CE5857"/>
    <w:rsid w:val="00CE66E5"/>
    <w:rsid w:val="00CF0DE9"/>
    <w:rsid w:val="00CF0E81"/>
    <w:rsid w:val="00CF17F0"/>
    <w:rsid w:val="00CF18CC"/>
    <w:rsid w:val="00CF31FA"/>
    <w:rsid w:val="00CF4080"/>
    <w:rsid w:val="00CF4352"/>
    <w:rsid w:val="00CF5923"/>
    <w:rsid w:val="00CF6ECB"/>
    <w:rsid w:val="00CF6F47"/>
    <w:rsid w:val="00CF7494"/>
    <w:rsid w:val="00CF7579"/>
    <w:rsid w:val="00CF7C7E"/>
    <w:rsid w:val="00CF7CD2"/>
    <w:rsid w:val="00CF7D87"/>
    <w:rsid w:val="00CF7E46"/>
    <w:rsid w:val="00D00152"/>
    <w:rsid w:val="00D004F5"/>
    <w:rsid w:val="00D024C9"/>
    <w:rsid w:val="00D0320B"/>
    <w:rsid w:val="00D0353E"/>
    <w:rsid w:val="00D03648"/>
    <w:rsid w:val="00D03F7C"/>
    <w:rsid w:val="00D04CC2"/>
    <w:rsid w:val="00D059DC"/>
    <w:rsid w:val="00D05F58"/>
    <w:rsid w:val="00D061F3"/>
    <w:rsid w:val="00D067EA"/>
    <w:rsid w:val="00D06D12"/>
    <w:rsid w:val="00D07BCB"/>
    <w:rsid w:val="00D10167"/>
    <w:rsid w:val="00D10343"/>
    <w:rsid w:val="00D106AF"/>
    <w:rsid w:val="00D106F3"/>
    <w:rsid w:val="00D10A4D"/>
    <w:rsid w:val="00D10C6B"/>
    <w:rsid w:val="00D1101D"/>
    <w:rsid w:val="00D110A0"/>
    <w:rsid w:val="00D11570"/>
    <w:rsid w:val="00D1184E"/>
    <w:rsid w:val="00D132DB"/>
    <w:rsid w:val="00D139F7"/>
    <w:rsid w:val="00D13DB4"/>
    <w:rsid w:val="00D163F4"/>
    <w:rsid w:val="00D204C5"/>
    <w:rsid w:val="00D2062A"/>
    <w:rsid w:val="00D20FD9"/>
    <w:rsid w:val="00D2169D"/>
    <w:rsid w:val="00D21A81"/>
    <w:rsid w:val="00D220E0"/>
    <w:rsid w:val="00D22103"/>
    <w:rsid w:val="00D2249F"/>
    <w:rsid w:val="00D22BC1"/>
    <w:rsid w:val="00D23042"/>
    <w:rsid w:val="00D236DD"/>
    <w:rsid w:val="00D251FA"/>
    <w:rsid w:val="00D26394"/>
    <w:rsid w:val="00D26B3F"/>
    <w:rsid w:val="00D270E8"/>
    <w:rsid w:val="00D2797F"/>
    <w:rsid w:val="00D27F70"/>
    <w:rsid w:val="00D3079F"/>
    <w:rsid w:val="00D30D59"/>
    <w:rsid w:val="00D315EC"/>
    <w:rsid w:val="00D33D26"/>
    <w:rsid w:val="00D34730"/>
    <w:rsid w:val="00D34DB2"/>
    <w:rsid w:val="00D367A8"/>
    <w:rsid w:val="00D3683D"/>
    <w:rsid w:val="00D36965"/>
    <w:rsid w:val="00D4012A"/>
    <w:rsid w:val="00D40161"/>
    <w:rsid w:val="00D40678"/>
    <w:rsid w:val="00D40FAE"/>
    <w:rsid w:val="00D41113"/>
    <w:rsid w:val="00D417A4"/>
    <w:rsid w:val="00D426C3"/>
    <w:rsid w:val="00D42887"/>
    <w:rsid w:val="00D42993"/>
    <w:rsid w:val="00D42C35"/>
    <w:rsid w:val="00D42C4F"/>
    <w:rsid w:val="00D433CF"/>
    <w:rsid w:val="00D43915"/>
    <w:rsid w:val="00D4401B"/>
    <w:rsid w:val="00D4401E"/>
    <w:rsid w:val="00D45799"/>
    <w:rsid w:val="00D47AE9"/>
    <w:rsid w:val="00D47EC5"/>
    <w:rsid w:val="00D47FA4"/>
    <w:rsid w:val="00D501CD"/>
    <w:rsid w:val="00D50AF5"/>
    <w:rsid w:val="00D50ED6"/>
    <w:rsid w:val="00D51BAE"/>
    <w:rsid w:val="00D529EF"/>
    <w:rsid w:val="00D52A5D"/>
    <w:rsid w:val="00D53318"/>
    <w:rsid w:val="00D53605"/>
    <w:rsid w:val="00D53E74"/>
    <w:rsid w:val="00D550BF"/>
    <w:rsid w:val="00D559A1"/>
    <w:rsid w:val="00D55DD3"/>
    <w:rsid w:val="00D55FCD"/>
    <w:rsid w:val="00D56020"/>
    <w:rsid w:val="00D5610A"/>
    <w:rsid w:val="00D56B11"/>
    <w:rsid w:val="00D56B27"/>
    <w:rsid w:val="00D56DD5"/>
    <w:rsid w:val="00D57037"/>
    <w:rsid w:val="00D5792A"/>
    <w:rsid w:val="00D603F6"/>
    <w:rsid w:val="00D60699"/>
    <w:rsid w:val="00D60897"/>
    <w:rsid w:val="00D60CBC"/>
    <w:rsid w:val="00D610DD"/>
    <w:rsid w:val="00D617B8"/>
    <w:rsid w:val="00D62304"/>
    <w:rsid w:val="00D623F2"/>
    <w:rsid w:val="00D62FD1"/>
    <w:rsid w:val="00D63036"/>
    <w:rsid w:val="00D63737"/>
    <w:rsid w:val="00D63E6F"/>
    <w:rsid w:val="00D64BA7"/>
    <w:rsid w:val="00D64C3A"/>
    <w:rsid w:val="00D65726"/>
    <w:rsid w:val="00D6683D"/>
    <w:rsid w:val="00D672CC"/>
    <w:rsid w:val="00D6768E"/>
    <w:rsid w:val="00D677F1"/>
    <w:rsid w:val="00D67E0B"/>
    <w:rsid w:val="00D67F7E"/>
    <w:rsid w:val="00D7172E"/>
    <w:rsid w:val="00D719CF"/>
    <w:rsid w:val="00D72736"/>
    <w:rsid w:val="00D72C1D"/>
    <w:rsid w:val="00D72E30"/>
    <w:rsid w:val="00D734B6"/>
    <w:rsid w:val="00D73585"/>
    <w:rsid w:val="00D74708"/>
    <w:rsid w:val="00D752F1"/>
    <w:rsid w:val="00D75F87"/>
    <w:rsid w:val="00D760EF"/>
    <w:rsid w:val="00D76315"/>
    <w:rsid w:val="00D76955"/>
    <w:rsid w:val="00D76975"/>
    <w:rsid w:val="00D7710F"/>
    <w:rsid w:val="00D77CF6"/>
    <w:rsid w:val="00D80566"/>
    <w:rsid w:val="00D812D9"/>
    <w:rsid w:val="00D81679"/>
    <w:rsid w:val="00D817E2"/>
    <w:rsid w:val="00D820A5"/>
    <w:rsid w:val="00D824F1"/>
    <w:rsid w:val="00D82920"/>
    <w:rsid w:val="00D835D8"/>
    <w:rsid w:val="00D83625"/>
    <w:rsid w:val="00D83812"/>
    <w:rsid w:val="00D83875"/>
    <w:rsid w:val="00D84292"/>
    <w:rsid w:val="00D845F3"/>
    <w:rsid w:val="00D8567A"/>
    <w:rsid w:val="00D859E9"/>
    <w:rsid w:val="00D85A92"/>
    <w:rsid w:val="00D86667"/>
    <w:rsid w:val="00D86A98"/>
    <w:rsid w:val="00D86C82"/>
    <w:rsid w:val="00D86CBB"/>
    <w:rsid w:val="00D8720F"/>
    <w:rsid w:val="00D8732D"/>
    <w:rsid w:val="00D877FA"/>
    <w:rsid w:val="00D8797C"/>
    <w:rsid w:val="00D87A54"/>
    <w:rsid w:val="00D9008C"/>
    <w:rsid w:val="00D914E5"/>
    <w:rsid w:val="00D917A8"/>
    <w:rsid w:val="00D91816"/>
    <w:rsid w:val="00D92132"/>
    <w:rsid w:val="00D92241"/>
    <w:rsid w:val="00D9380B"/>
    <w:rsid w:val="00D94447"/>
    <w:rsid w:val="00D94D85"/>
    <w:rsid w:val="00D956B5"/>
    <w:rsid w:val="00D959F7"/>
    <w:rsid w:val="00D9797D"/>
    <w:rsid w:val="00D97B10"/>
    <w:rsid w:val="00D97EC1"/>
    <w:rsid w:val="00DA0089"/>
    <w:rsid w:val="00DA0BD5"/>
    <w:rsid w:val="00DA1264"/>
    <w:rsid w:val="00DA14B9"/>
    <w:rsid w:val="00DA2225"/>
    <w:rsid w:val="00DA2AA7"/>
    <w:rsid w:val="00DA35A3"/>
    <w:rsid w:val="00DA3B3D"/>
    <w:rsid w:val="00DA3FAC"/>
    <w:rsid w:val="00DA4521"/>
    <w:rsid w:val="00DA4B50"/>
    <w:rsid w:val="00DA4CA4"/>
    <w:rsid w:val="00DA6B05"/>
    <w:rsid w:val="00DA7A2F"/>
    <w:rsid w:val="00DB0389"/>
    <w:rsid w:val="00DB073D"/>
    <w:rsid w:val="00DB1045"/>
    <w:rsid w:val="00DB11E3"/>
    <w:rsid w:val="00DB19BD"/>
    <w:rsid w:val="00DB1AE3"/>
    <w:rsid w:val="00DB1F7F"/>
    <w:rsid w:val="00DB2629"/>
    <w:rsid w:val="00DB41B4"/>
    <w:rsid w:val="00DB468B"/>
    <w:rsid w:val="00DB5809"/>
    <w:rsid w:val="00DB603A"/>
    <w:rsid w:val="00DB6097"/>
    <w:rsid w:val="00DB6337"/>
    <w:rsid w:val="00DB648C"/>
    <w:rsid w:val="00DB6D74"/>
    <w:rsid w:val="00DB6E8A"/>
    <w:rsid w:val="00DB7705"/>
    <w:rsid w:val="00DC0034"/>
    <w:rsid w:val="00DC073B"/>
    <w:rsid w:val="00DC1466"/>
    <w:rsid w:val="00DC1538"/>
    <w:rsid w:val="00DC15B7"/>
    <w:rsid w:val="00DC1675"/>
    <w:rsid w:val="00DC1B91"/>
    <w:rsid w:val="00DC2251"/>
    <w:rsid w:val="00DC2AC6"/>
    <w:rsid w:val="00DC2DDC"/>
    <w:rsid w:val="00DC2FD6"/>
    <w:rsid w:val="00DC32C0"/>
    <w:rsid w:val="00DC36A7"/>
    <w:rsid w:val="00DC43FA"/>
    <w:rsid w:val="00DC4505"/>
    <w:rsid w:val="00DC4637"/>
    <w:rsid w:val="00DC4B27"/>
    <w:rsid w:val="00DC61A8"/>
    <w:rsid w:val="00DC6721"/>
    <w:rsid w:val="00DC6833"/>
    <w:rsid w:val="00DC6AF4"/>
    <w:rsid w:val="00DC79D5"/>
    <w:rsid w:val="00DC7A9F"/>
    <w:rsid w:val="00DD05E9"/>
    <w:rsid w:val="00DD0BA2"/>
    <w:rsid w:val="00DD0ECC"/>
    <w:rsid w:val="00DD12C7"/>
    <w:rsid w:val="00DD1BA3"/>
    <w:rsid w:val="00DD1DA3"/>
    <w:rsid w:val="00DD21F3"/>
    <w:rsid w:val="00DD31DC"/>
    <w:rsid w:val="00DD32D2"/>
    <w:rsid w:val="00DD376E"/>
    <w:rsid w:val="00DD3836"/>
    <w:rsid w:val="00DD3FB3"/>
    <w:rsid w:val="00DD40A9"/>
    <w:rsid w:val="00DD415E"/>
    <w:rsid w:val="00DD43E6"/>
    <w:rsid w:val="00DD4BC0"/>
    <w:rsid w:val="00DD4D62"/>
    <w:rsid w:val="00DD4E32"/>
    <w:rsid w:val="00DD5936"/>
    <w:rsid w:val="00DD5F23"/>
    <w:rsid w:val="00DD5F73"/>
    <w:rsid w:val="00DD60B9"/>
    <w:rsid w:val="00DD6E76"/>
    <w:rsid w:val="00DD71C2"/>
    <w:rsid w:val="00DD7A24"/>
    <w:rsid w:val="00DE0045"/>
    <w:rsid w:val="00DE03D5"/>
    <w:rsid w:val="00DE188F"/>
    <w:rsid w:val="00DE21E9"/>
    <w:rsid w:val="00DE2D75"/>
    <w:rsid w:val="00DE3987"/>
    <w:rsid w:val="00DE4292"/>
    <w:rsid w:val="00DE54B0"/>
    <w:rsid w:val="00DE642E"/>
    <w:rsid w:val="00DE64BD"/>
    <w:rsid w:val="00DE6F06"/>
    <w:rsid w:val="00DF017E"/>
    <w:rsid w:val="00DF0183"/>
    <w:rsid w:val="00DF021F"/>
    <w:rsid w:val="00DF1797"/>
    <w:rsid w:val="00DF17D0"/>
    <w:rsid w:val="00DF1C8C"/>
    <w:rsid w:val="00DF28E6"/>
    <w:rsid w:val="00DF3324"/>
    <w:rsid w:val="00DF379D"/>
    <w:rsid w:val="00DF3B28"/>
    <w:rsid w:val="00DF4021"/>
    <w:rsid w:val="00DF417F"/>
    <w:rsid w:val="00DF4629"/>
    <w:rsid w:val="00DF475F"/>
    <w:rsid w:val="00DF4A02"/>
    <w:rsid w:val="00DF4DD1"/>
    <w:rsid w:val="00DF5041"/>
    <w:rsid w:val="00DF5670"/>
    <w:rsid w:val="00DF5B11"/>
    <w:rsid w:val="00DF5BE3"/>
    <w:rsid w:val="00DF5FA2"/>
    <w:rsid w:val="00DF63BD"/>
    <w:rsid w:val="00DF702E"/>
    <w:rsid w:val="00E00113"/>
    <w:rsid w:val="00E005E8"/>
    <w:rsid w:val="00E014FA"/>
    <w:rsid w:val="00E01BC2"/>
    <w:rsid w:val="00E02A0B"/>
    <w:rsid w:val="00E03257"/>
    <w:rsid w:val="00E03577"/>
    <w:rsid w:val="00E03D45"/>
    <w:rsid w:val="00E04A44"/>
    <w:rsid w:val="00E05838"/>
    <w:rsid w:val="00E05B85"/>
    <w:rsid w:val="00E06D6C"/>
    <w:rsid w:val="00E102EB"/>
    <w:rsid w:val="00E10433"/>
    <w:rsid w:val="00E10CC8"/>
    <w:rsid w:val="00E110AF"/>
    <w:rsid w:val="00E110C7"/>
    <w:rsid w:val="00E11212"/>
    <w:rsid w:val="00E11A38"/>
    <w:rsid w:val="00E129B3"/>
    <w:rsid w:val="00E12EE1"/>
    <w:rsid w:val="00E12F36"/>
    <w:rsid w:val="00E1341E"/>
    <w:rsid w:val="00E135DE"/>
    <w:rsid w:val="00E13972"/>
    <w:rsid w:val="00E13F97"/>
    <w:rsid w:val="00E14BEE"/>
    <w:rsid w:val="00E15018"/>
    <w:rsid w:val="00E15176"/>
    <w:rsid w:val="00E15201"/>
    <w:rsid w:val="00E15983"/>
    <w:rsid w:val="00E15C4D"/>
    <w:rsid w:val="00E15D07"/>
    <w:rsid w:val="00E16383"/>
    <w:rsid w:val="00E16525"/>
    <w:rsid w:val="00E1664B"/>
    <w:rsid w:val="00E16C8E"/>
    <w:rsid w:val="00E16DD5"/>
    <w:rsid w:val="00E17201"/>
    <w:rsid w:val="00E2011C"/>
    <w:rsid w:val="00E203D5"/>
    <w:rsid w:val="00E22993"/>
    <w:rsid w:val="00E22B70"/>
    <w:rsid w:val="00E23C0B"/>
    <w:rsid w:val="00E2421C"/>
    <w:rsid w:val="00E2477C"/>
    <w:rsid w:val="00E26352"/>
    <w:rsid w:val="00E27575"/>
    <w:rsid w:val="00E27C87"/>
    <w:rsid w:val="00E30203"/>
    <w:rsid w:val="00E306E6"/>
    <w:rsid w:val="00E307E8"/>
    <w:rsid w:val="00E316C9"/>
    <w:rsid w:val="00E32CDC"/>
    <w:rsid w:val="00E32EBB"/>
    <w:rsid w:val="00E33DB8"/>
    <w:rsid w:val="00E34561"/>
    <w:rsid w:val="00E34DEE"/>
    <w:rsid w:val="00E34EB2"/>
    <w:rsid w:val="00E36041"/>
    <w:rsid w:val="00E363AF"/>
    <w:rsid w:val="00E36D16"/>
    <w:rsid w:val="00E36DF1"/>
    <w:rsid w:val="00E37797"/>
    <w:rsid w:val="00E37AC4"/>
    <w:rsid w:val="00E37AEA"/>
    <w:rsid w:val="00E4013B"/>
    <w:rsid w:val="00E40939"/>
    <w:rsid w:val="00E419DA"/>
    <w:rsid w:val="00E41EEF"/>
    <w:rsid w:val="00E42094"/>
    <w:rsid w:val="00E4279C"/>
    <w:rsid w:val="00E438C7"/>
    <w:rsid w:val="00E443F9"/>
    <w:rsid w:val="00E44B31"/>
    <w:rsid w:val="00E44E2E"/>
    <w:rsid w:val="00E44EF1"/>
    <w:rsid w:val="00E45B36"/>
    <w:rsid w:val="00E45F00"/>
    <w:rsid w:val="00E4672B"/>
    <w:rsid w:val="00E5040C"/>
    <w:rsid w:val="00E50C41"/>
    <w:rsid w:val="00E520EF"/>
    <w:rsid w:val="00E52588"/>
    <w:rsid w:val="00E534E6"/>
    <w:rsid w:val="00E5379F"/>
    <w:rsid w:val="00E548CD"/>
    <w:rsid w:val="00E549FE"/>
    <w:rsid w:val="00E54D00"/>
    <w:rsid w:val="00E5510A"/>
    <w:rsid w:val="00E5556C"/>
    <w:rsid w:val="00E56400"/>
    <w:rsid w:val="00E5753C"/>
    <w:rsid w:val="00E579B8"/>
    <w:rsid w:val="00E60492"/>
    <w:rsid w:val="00E60FE7"/>
    <w:rsid w:val="00E61FAF"/>
    <w:rsid w:val="00E6205C"/>
    <w:rsid w:val="00E62368"/>
    <w:rsid w:val="00E62597"/>
    <w:rsid w:val="00E63088"/>
    <w:rsid w:val="00E6349F"/>
    <w:rsid w:val="00E63BB8"/>
    <w:rsid w:val="00E65136"/>
    <w:rsid w:val="00E65965"/>
    <w:rsid w:val="00E6650D"/>
    <w:rsid w:val="00E666B9"/>
    <w:rsid w:val="00E6677A"/>
    <w:rsid w:val="00E667C4"/>
    <w:rsid w:val="00E667FD"/>
    <w:rsid w:val="00E66EFA"/>
    <w:rsid w:val="00E67561"/>
    <w:rsid w:val="00E677B8"/>
    <w:rsid w:val="00E704ED"/>
    <w:rsid w:val="00E70D6D"/>
    <w:rsid w:val="00E7220F"/>
    <w:rsid w:val="00E722C9"/>
    <w:rsid w:val="00E72899"/>
    <w:rsid w:val="00E728A5"/>
    <w:rsid w:val="00E73550"/>
    <w:rsid w:val="00E7471F"/>
    <w:rsid w:val="00E75835"/>
    <w:rsid w:val="00E75B0E"/>
    <w:rsid w:val="00E75BDF"/>
    <w:rsid w:val="00E7667D"/>
    <w:rsid w:val="00E76F6A"/>
    <w:rsid w:val="00E77618"/>
    <w:rsid w:val="00E77841"/>
    <w:rsid w:val="00E80884"/>
    <w:rsid w:val="00E808C0"/>
    <w:rsid w:val="00E80A39"/>
    <w:rsid w:val="00E80D68"/>
    <w:rsid w:val="00E80F8D"/>
    <w:rsid w:val="00E813E4"/>
    <w:rsid w:val="00E81617"/>
    <w:rsid w:val="00E81A0D"/>
    <w:rsid w:val="00E81BD6"/>
    <w:rsid w:val="00E81C1F"/>
    <w:rsid w:val="00E82CF7"/>
    <w:rsid w:val="00E82E1C"/>
    <w:rsid w:val="00E84829"/>
    <w:rsid w:val="00E84A2B"/>
    <w:rsid w:val="00E85BE3"/>
    <w:rsid w:val="00E85BF1"/>
    <w:rsid w:val="00E85D2F"/>
    <w:rsid w:val="00E86726"/>
    <w:rsid w:val="00E87D84"/>
    <w:rsid w:val="00E90E50"/>
    <w:rsid w:val="00E90ECB"/>
    <w:rsid w:val="00E90FE0"/>
    <w:rsid w:val="00E91D6D"/>
    <w:rsid w:val="00E91FAB"/>
    <w:rsid w:val="00E92D2D"/>
    <w:rsid w:val="00E9372A"/>
    <w:rsid w:val="00E9408D"/>
    <w:rsid w:val="00E9498B"/>
    <w:rsid w:val="00E94E80"/>
    <w:rsid w:val="00E94EF7"/>
    <w:rsid w:val="00E950A1"/>
    <w:rsid w:val="00E9580C"/>
    <w:rsid w:val="00E9626D"/>
    <w:rsid w:val="00E97157"/>
    <w:rsid w:val="00E97520"/>
    <w:rsid w:val="00E976C9"/>
    <w:rsid w:val="00E97D22"/>
    <w:rsid w:val="00E97F91"/>
    <w:rsid w:val="00EA02B9"/>
    <w:rsid w:val="00EA0497"/>
    <w:rsid w:val="00EA1F7D"/>
    <w:rsid w:val="00EA28F5"/>
    <w:rsid w:val="00EA34D7"/>
    <w:rsid w:val="00EA379F"/>
    <w:rsid w:val="00EA3987"/>
    <w:rsid w:val="00EA3F10"/>
    <w:rsid w:val="00EA46C3"/>
    <w:rsid w:val="00EA5011"/>
    <w:rsid w:val="00EA63B9"/>
    <w:rsid w:val="00EA6463"/>
    <w:rsid w:val="00EA64FD"/>
    <w:rsid w:val="00EA66AE"/>
    <w:rsid w:val="00EA6D71"/>
    <w:rsid w:val="00EA7A64"/>
    <w:rsid w:val="00EB0672"/>
    <w:rsid w:val="00EB0C2C"/>
    <w:rsid w:val="00EB14EB"/>
    <w:rsid w:val="00EB1F06"/>
    <w:rsid w:val="00EB328A"/>
    <w:rsid w:val="00EB42CB"/>
    <w:rsid w:val="00EB45EF"/>
    <w:rsid w:val="00EB4752"/>
    <w:rsid w:val="00EB5708"/>
    <w:rsid w:val="00EB5745"/>
    <w:rsid w:val="00EB5953"/>
    <w:rsid w:val="00EB5AC2"/>
    <w:rsid w:val="00EB68C2"/>
    <w:rsid w:val="00EB6A4B"/>
    <w:rsid w:val="00EB73B5"/>
    <w:rsid w:val="00EB75D1"/>
    <w:rsid w:val="00EB7DC9"/>
    <w:rsid w:val="00EC011D"/>
    <w:rsid w:val="00EC0A17"/>
    <w:rsid w:val="00EC0E9F"/>
    <w:rsid w:val="00EC0FC3"/>
    <w:rsid w:val="00EC126B"/>
    <w:rsid w:val="00EC136C"/>
    <w:rsid w:val="00EC1F67"/>
    <w:rsid w:val="00EC2C6F"/>
    <w:rsid w:val="00EC3B62"/>
    <w:rsid w:val="00EC4782"/>
    <w:rsid w:val="00EC5776"/>
    <w:rsid w:val="00EC62AE"/>
    <w:rsid w:val="00EC6901"/>
    <w:rsid w:val="00EC6D46"/>
    <w:rsid w:val="00EC72C6"/>
    <w:rsid w:val="00EC768F"/>
    <w:rsid w:val="00ED044E"/>
    <w:rsid w:val="00ED1594"/>
    <w:rsid w:val="00ED16B6"/>
    <w:rsid w:val="00ED2158"/>
    <w:rsid w:val="00ED2CD2"/>
    <w:rsid w:val="00ED3091"/>
    <w:rsid w:val="00ED353D"/>
    <w:rsid w:val="00ED3907"/>
    <w:rsid w:val="00ED3C1E"/>
    <w:rsid w:val="00ED40ED"/>
    <w:rsid w:val="00ED48B9"/>
    <w:rsid w:val="00ED4BCF"/>
    <w:rsid w:val="00ED5214"/>
    <w:rsid w:val="00ED5828"/>
    <w:rsid w:val="00ED59D4"/>
    <w:rsid w:val="00ED5AD9"/>
    <w:rsid w:val="00ED5D1A"/>
    <w:rsid w:val="00ED5EEC"/>
    <w:rsid w:val="00ED632E"/>
    <w:rsid w:val="00EE007A"/>
    <w:rsid w:val="00EE0C55"/>
    <w:rsid w:val="00EE0E8A"/>
    <w:rsid w:val="00EE11A6"/>
    <w:rsid w:val="00EE1B08"/>
    <w:rsid w:val="00EE2039"/>
    <w:rsid w:val="00EE2182"/>
    <w:rsid w:val="00EE3052"/>
    <w:rsid w:val="00EE3EC6"/>
    <w:rsid w:val="00EE56C1"/>
    <w:rsid w:val="00EE6621"/>
    <w:rsid w:val="00EE6A67"/>
    <w:rsid w:val="00EE6D71"/>
    <w:rsid w:val="00EE73C5"/>
    <w:rsid w:val="00EF06DD"/>
    <w:rsid w:val="00EF0C23"/>
    <w:rsid w:val="00EF17B6"/>
    <w:rsid w:val="00EF2240"/>
    <w:rsid w:val="00EF22A8"/>
    <w:rsid w:val="00EF2641"/>
    <w:rsid w:val="00EF279E"/>
    <w:rsid w:val="00EF2C67"/>
    <w:rsid w:val="00EF3334"/>
    <w:rsid w:val="00EF36B6"/>
    <w:rsid w:val="00EF3820"/>
    <w:rsid w:val="00EF38C8"/>
    <w:rsid w:val="00EF4292"/>
    <w:rsid w:val="00EF44F6"/>
    <w:rsid w:val="00EF4A54"/>
    <w:rsid w:val="00EF4C07"/>
    <w:rsid w:val="00EF61E6"/>
    <w:rsid w:val="00EF6C74"/>
    <w:rsid w:val="00EF6E47"/>
    <w:rsid w:val="00EF7190"/>
    <w:rsid w:val="00EF7BD6"/>
    <w:rsid w:val="00EF7DF6"/>
    <w:rsid w:val="00F000BF"/>
    <w:rsid w:val="00F001BD"/>
    <w:rsid w:val="00F0108F"/>
    <w:rsid w:val="00F01124"/>
    <w:rsid w:val="00F01F13"/>
    <w:rsid w:val="00F02055"/>
    <w:rsid w:val="00F02FEA"/>
    <w:rsid w:val="00F03509"/>
    <w:rsid w:val="00F040CD"/>
    <w:rsid w:val="00F048A6"/>
    <w:rsid w:val="00F04BEA"/>
    <w:rsid w:val="00F04DC3"/>
    <w:rsid w:val="00F04EEB"/>
    <w:rsid w:val="00F0525B"/>
    <w:rsid w:val="00F05A92"/>
    <w:rsid w:val="00F064F5"/>
    <w:rsid w:val="00F0661C"/>
    <w:rsid w:val="00F06915"/>
    <w:rsid w:val="00F06A4A"/>
    <w:rsid w:val="00F06E54"/>
    <w:rsid w:val="00F077E7"/>
    <w:rsid w:val="00F07E5E"/>
    <w:rsid w:val="00F10D77"/>
    <w:rsid w:val="00F10D93"/>
    <w:rsid w:val="00F10DA0"/>
    <w:rsid w:val="00F10E01"/>
    <w:rsid w:val="00F127B8"/>
    <w:rsid w:val="00F12D71"/>
    <w:rsid w:val="00F137AF"/>
    <w:rsid w:val="00F13806"/>
    <w:rsid w:val="00F13C52"/>
    <w:rsid w:val="00F15194"/>
    <w:rsid w:val="00F15545"/>
    <w:rsid w:val="00F16F07"/>
    <w:rsid w:val="00F23BD8"/>
    <w:rsid w:val="00F242F2"/>
    <w:rsid w:val="00F24334"/>
    <w:rsid w:val="00F2456A"/>
    <w:rsid w:val="00F248A5"/>
    <w:rsid w:val="00F24B04"/>
    <w:rsid w:val="00F25552"/>
    <w:rsid w:val="00F25DDA"/>
    <w:rsid w:val="00F26E90"/>
    <w:rsid w:val="00F308AF"/>
    <w:rsid w:val="00F30F19"/>
    <w:rsid w:val="00F314F7"/>
    <w:rsid w:val="00F315BC"/>
    <w:rsid w:val="00F322F9"/>
    <w:rsid w:val="00F32F77"/>
    <w:rsid w:val="00F33B48"/>
    <w:rsid w:val="00F33CA8"/>
    <w:rsid w:val="00F349E3"/>
    <w:rsid w:val="00F34FF2"/>
    <w:rsid w:val="00F35DF9"/>
    <w:rsid w:val="00F36505"/>
    <w:rsid w:val="00F36E18"/>
    <w:rsid w:val="00F37E9A"/>
    <w:rsid w:val="00F40AFD"/>
    <w:rsid w:val="00F4102E"/>
    <w:rsid w:val="00F41628"/>
    <w:rsid w:val="00F41C8D"/>
    <w:rsid w:val="00F42113"/>
    <w:rsid w:val="00F42491"/>
    <w:rsid w:val="00F433AF"/>
    <w:rsid w:val="00F43CC5"/>
    <w:rsid w:val="00F4498E"/>
    <w:rsid w:val="00F44E5A"/>
    <w:rsid w:val="00F45300"/>
    <w:rsid w:val="00F459C3"/>
    <w:rsid w:val="00F45CC8"/>
    <w:rsid w:val="00F4678B"/>
    <w:rsid w:val="00F46D45"/>
    <w:rsid w:val="00F47200"/>
    <w:rsid w:val="00F475A5"/>
    <w:rsid w:val="00F4762A"/>
    <w:rsid w:val="00F47F7D"/>
    <w:rsid w:val="00F501DE"/>
    <w:rsid w:val="00F51643"/>
    <w:rsid w:val="00F518AD"/>
    <w:rsid w:val="00F52253"/>
    <w:rsid w:val="00F52326"/>
    <w:rsid w:val="00F52862"/>
    <w:rsid w:val="00F5333E"/>
    <w:rsid w:val="00F53DE0"/>
    <w:rsid w:val="00F53E20"/>
    <w:rsid w:val="00F551D6"/>
    <w:rsid w:val="00F55D13"/>
    <w:rsid w:val="00F563A8"/>
    <w:rsid w:val="00F56F4B"/>
    <w:rsid w:val="00F5774E"/>
    <w:rsid w:val="00F6038B"/>
    <w:rsid w:val="00F604A2"/>
    <w:rsid w:val="00F60605"/>
    <w:rsid w:val="00F60D28"/>
    <w:rsid w:val="00F61103"/>
    <w:rsid w:val="00F61241"/>
    <w:rsid w:val="00F61766"/>
    <w:rsid w:val="00F6199B"/>
    <w:rsid w:val="00F619C6"/>
    <w:rsid w:val="00F62F8B"/>
    <w:rsid w:val="00F636CF"/>
    <w:rsid w:val="00F63D03"/>
    <w:rsid w:val="00F64F03"/>
    <w:rsid w:val="00F655F6"/>
    <w:rsid w:val="00F65620"/>
    <w:rsid w:val="00F65A72"/>
    <w:rsid w:val="00F66517"/>
    <w:rsid w:val="00F666D9"/>
    <w:rsid w:val="00F667B0"/>
    <w:rsid w:val="00F66EFA"/>
    <w:rsid w:val="00F6709C"/>
    <w:rsid w:val="00F6792D"/>
    <w:rsid w:val="00F70651"/>
    <w:rsid w:val="00F7065C"/>
    <w:rsid w:val="00F70C8A"/>
    <w:rsid w:val="00F70F24"/>
    <w:rsid w:val="00F71499"/>
    <w:rsid w:val="00F721D4"/>
    <w:rsid w:val="00F724E6"/>
    <w:rsid w:val="00F72746"/>
    <w:rsid w:val="00F737D4"/>
    <w:rsid w:val="00F74241"/>
    <w:rsid w:val="00F74A6C"/>
    <w:rsid w:val="00F752FB"/>
    <w:rsid w:val="00F753B8"/>
    <w:rsid w:val="00F7727F"/>
    <w:rsid w:val="00F77EE2"/>
    <w:rsid w:val="00F77F5C"/>
    <w:rsid w:val="00F80C2C"/>
    <w:rsid w:val="00F80F5A"/>
    <w:rsid w:val="00F81121"/>
    <w:rsid w:val="00F812DB"/>
    <w:rsid w:val="00F8156C"/>
    <w:rsid w:val="00F8161E"/>
    <w:rsid w:val="00F81813"/>
    <w:rsid w:val="00F8185C"/>
    <w:rsid w:val="00F81C37"/>
    <w:rsid w:val="00F8233D"/>
    <w:rsid w:val="00F82EC4"/>
    <w:rsid w:val="00F831EB"/>
    <w:rsid w:val="00F83521"/>
    <w:rsid w:val="00F838A9"/>
    <w:rsid w:val="00F84427"/>
    <w:rsid w:val="00F84523"/>
    <w:rsid w:val="00F85562"/>
    <w:rsid w:val="00F85B31"/>
    <w:rsid w:val="00F85D8B"/>
    <w:rsid w:val="00F86ED4"/>
    <w:rsid w:val="00F877DC"/>
    <w:rsid w:val="00F87DA4"/>
    <w:rsid w:val="00F9183A"/>
    <w:rsid w:val="00F92148"/>
    <w:rsid w:val="00F9218D"/>
    <w:rsid w:val="00F92D9F"/>
    <w:rsid w:val="00F92EAF"/>
    <w:rsid w:val="00F931ED"/>
    <w:rsid w:val="00F93667"/>
    <w:rsid w:val="00F95150"/>
    <w:rsid w:val="00F9563A"/>
    <w:rsid w:val="00F95AA9"/>
    <w:rsid w:val="00F95F93"/>
    <w:rsid w:val="00F96947"/>
    <w:rsid w:val="00F96B50"/>
    <w:rsid w:val="00F97D39"/>
    <w:rsid w:val="00F97E90"/>
    <w:rsid w:val="00FA0240"/>
    <w:rsid w:val="00FA083E"/>
    <w:rsid w:val="00FA0C7E"/>
    <w:rsid w:val="00FA179B"/>
    <w:rsid w:val="00FA1890"/>
    <w:rsid w:val="00FA2668"/>
    <w:rsid w:val="00FA2EBA"/>
    <w:rsid w:val="00FA3E53"/>
    <w:rsid w:val="00FA41A4"/>
    <w:rsid w:val="00FA433D"/>
    <w:rsid w:val="00FA4983"/>
    <w:rsid w:val="00FA5A45"/>
    <w:rsid w:val="00FA6227"/>
    <w:rsid w:val="00FA7261"/>
    <w:rsid w:val="00FA7E29"/>
    <w:rsid w:val="00FA7ED1"/>
    <w:rsid w:val="00FB0746"/>
    <w:rsid w:val="00FB098E"/>
    <w:rsid w:val="00FB09C4"/>
    <w:rsid w:val="00FB1D8B"/>
    <w:rsid w:val="00FB1FF0"/>
    <w:rsid w:val="00FB286D"/>
    <w:rsid w:val="00FB2928"/>
    <w:rsid w:val="00FB2F1D"/>
    <w:rsid w:val="00FB3416"/>
    <w:rsid w:val="00FB3622"/>
    <w:rsid w:val="00FB3861"/>
    <w:rsid w:val="00FB3DAE"/>
    <w:rsid w:val="00FB5AAA"/>
    <w:rsid w:val="00FB5EA2"/>
    <w:rsid w:val="00FB6097"/>
    <w:rsid w:val="00FB680C"/>
    <w:rsid w:val="00FC02CF"/>
    <w:rsid w:val="00FC0AD1"/>
    <w:rsid w:val="00FC0EA7"/>
    <w:rsid w:val="00FC13EB"/>
    <w:rsid w:val="00FC1AA3"/>
    <w:rsid w:val="00FC1C4F"/>
    <w:rsid w:val="00FC20FE"/>
    <w:rsid w:val="00FC2A18"/>
    <w:rsid w:val="00FC2DDF"/>
    <w:rsid w:val="00FC2FBC"/>
    <w:rsid w:val="00FC4035"/>
    <w:rsid w:val="00FC423E"/>
    <w:rsid w:val="00FC4894"/>
    <w:rsid w:val="00FC53E2"/>
    <w:rsid w:val="00FC5887"/>
    <w:rsid w:val="00FC6593"/>
    <w:rsid w:val="00FC6B51"/>
    <w:rsid w:val="00FC74C1"/>
    <w:rsid w:val="00FD08E7"/>
    <w:rsid w:val="00FD0D11"/>
    <w:rsid w:val="00FD1BB3"/>
    <w:rsid w:val="00FD1C94"/>
    <w:rsid w:val="00FD370F"/>
    <w:rsid w:val="00FD495C"/>
    <w:rsid w:val="00FD4A74"/>
    <w:rsid w:val="00FD536C"/>
    <w:rsid w:val="00FD587B"/>
    <w:rsid w:val="00FD7506"/>
    <w:rsid w:val="00FE23B8"/>
    <w:rsid w:val="00FE4FA4"/>
    <w:rsid w:val="00FE51A4"/>
    <w:rsid w:val="00FE57FF"/>
    <w:rsid w:val="00FE7906"/>
    <w:rsid w:val="00FE7B42"/>
    <w:rsid w:val="00FF1CA0"/>
    <w:rsid w:val="00FF1EC0"/>
    <w:rsid w:val="00FF2717"/>
    <w:rsid w:val="00FF2B19"/>
    <w:rsid w:val="00FF2F59"/>
    <w:rsid w:val="00FF5661"/>
    <w:rsid w:val="00FF5F06"/>
    <w:rsid w:val="00FF6555"/>
    <w:rsid w:val="00FF68D6"/>
    <w:rsid w:val="00FF6B37"/>
    <w:rsid w:val="00FF6C73"/>
    <w:rsid w:val="00FF70C6"/>
    <w:rsid w:val="00FF733E"/>
    <w:rsid w:val="00FF7EDC"/>
    <w:rsid w:val="00FF7F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ind w:firstLine="567"/>
        <w:jc w:val="center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307"/>
    <w:pPr>
      <w:jc w:val="both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4C07"/>
    <w:pPr>
      <w:ind w:left="720"/>
    </w:pPr>
  </w:style>
  <w:style w:type="paragraph" w:customStyle="1" w:styleId="ConsPlusCell">
    <w:name w:val="ConsPlusCell"/>
    <w:uiPriority w:val="99"/>
    <w:rsid w:val="0095227D"/>
    <w:pPr>
      <w:widowControl w:val="0"/>
      <w:autoSpaceDE w:val="0"/>
      <w:autoSpaceDN w:val="0"/>
      <w:adjustRightInd w:val="0"/>
      <w:jc w:val="both"/>
    </w:pPr>
    <w:rPr>
      <w:rFonts w:cs="Calibri"/>
      <w:sz w:val="22"/>
      <w:szCs w:val="22"/>
    </w:rPr>
  </w:style>
  <w:style w:type="paragraph" w:customStyle="1" w:styleId="ConsPlusNonformat">
    <w:name w:val="ConsPlusNonformat"/>
    <w:uiPriority w:val="99"/>
    <w:rsid w:val="00246FD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4">
    <w:name w:val="Table Grid"/>
    <w:basedOn w:val="a1"/>
    <w:uiPriority w:val="99"/>
    <w:rsid w:val="001C5C02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uiPriority w:val="99"/>
    <w:rsid w:val="00381D2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Стиль"/>
    <w:uiPriority w:val="99"/>
    <w:rsid w:val="00863349"/>
    <w:pPr>
      <w:widowControl w:val="0"/>
      <w:autoSpaceDE w:val="0"/>
      <w:autoSpaceDN w:val="0"/>
      <w:adjustRightInd w:val="0"/>
      <w:jc w:val="both"/>
    </w:pPr>
    <w:rPr>
      <w:rFonts w:cs="Calibri"/>
    </w:rPr>
  </w:style>
  <w:style w:type="paragraph" w:customStyle="1" w:styleId="western">
    <w:name w:val="western"/>
    <w:basedOn w:val="a"/>
    <w:uiPriority w:val="99"/>
    <w:rsid w:val="00BC78F5"/>
    <w:pPr>
      <w:spacing w:before="100" w:beforeAutospacing="1" w:after="115"/>
      <w:ind w:firstLine="720"/>
    </w:pPr>
    <w:rPr>
      <w:rFonts w:ascii="Arial" w:hAnsi="Arial" w:cs="Arial"/>
      <w:color w:val="000000"/>
      <w:sz w:val="20"/>
      <w:szCs w:val="20"/>
    </w:rPr>
  </w:style>
  <w:style w:type="character" w:styleId="a6">
    <w:name w:val="Hyperlink"/>
    <w:uiPriority w:val="99"/>
    <w:semiHidden/>
    <w:rsid w:val="00813901"/>
    <w:rPr>
      <w:color w:val="auto"/>
      <w:u w:val="single"/>
      <w:bdr w:val="none" w:sz="0" w:space="0" w:color="auto" w:frame="1"/>
    </w:rPr>
  </w:style>
  <w:style w:type="paragraph" w:styleId="a7">
    <w:name w:val="Body Text Indent"/>
    <w:basedOn w:val="a"/>
    <w:link w:val="a8"/>
    <w:uiPriority w:val="99"/>
    <w:semiHidden/>
    <w:rsid w:val="0041061B"/>
    <w:pPr>
      <w:ind w:firstLine="1080"/>
      <w:jc w:val="left"/>
    </w:pPr>
    <w:rPr>
      <w:sz w:val="24"/>
      <w:szCs w:val="24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41061B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B067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B06704"/>
    <w:rPr>
      <w:rFonts w:ascii="Tahoma" w:hAnsi="Tahoma" w:cs="Tahoma"/>
      <w:sz w:val="16"/>
      <w:szCs w:val="16"/>
    </w:rPr>
  </w:style>
  <w:style w:type="paragraph" w:customStyle="1" w:styleId="0">
    <w:name w:val="0Абзац"/>
    <w:basedOn w:val="ab"/>
    <w:link w:val="00"/>
    <w:uiPriority w:val="99"/>
    <w:rsid w:val="00613095"/>
    <w:pPr>
      <w:spacing w:after="120"/>
      <w:ind w:firstLine="709"/>
    </w:pPr>
    <w:rPr>
      <w:color w:val="000000"/>
      <w:sz w:val="28"/>
      <w:szCs w:val="28"/>
    </w:rPr>
  </w:style>
  <w:style w:type="character" w:customStyle="1" w:styleId="00">
    <w:name w:val="0Абзац Знак"/>
    <w:link w:val="0"/>
    <w:uiPriority w:val="99"/>
    <w:locked/>
    <w:rsid w:val="00613095"/>
    <w:rPr>
      <w:rFonts w:ascii="Times New Roman" w:hAnsi="Times New Roman" w:cs="Times New Roman"/>
      <w:color w:val="000000"/>
      <w:sz w:val="28"/>
      <w:szCs w:val="28"/>
    </w:rPr>
  </w:style>
  <w:style w:type="paragraph" w:styleId="ab">
    <w:name w:val="Normal (Web)"/>
    <w:basedOn w:val="a"/>
    <w:uiPriority w:val="99"/>
    <w:rsid w:val="00613095"/>
    <w:rPr>
      <w:sz w:val="24"/>
      <w:szCs w:val="24"/>
    </w:rPr>
  </w:style>
  <w:style w:type="character" w:customStyle="1" w:styleId="FontStyle36">
    <w:name w:val="Font Style36"/>
    <w:uiPriority w:val="99"/>
    <w:rsid w:val="00FC423E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c">
    <w:name w:val="header"/>
    <w:basedOn w:val="a"/>
    <w:link w:val="ad"/>
    <w:uiPriority w:val="99"/>
    <w:rsid w:val="002909D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2909DF"/>
  </w:style>
  <w:style w:type="paragraph" w:styleId="ae">
    <w:name w:val="footer"/>
    <w:basedOn w:val="a"/>
    <w:link w:val="af"/>
    <w:uiPriority w:val="99"/>
    <w:rsid w:val="002909D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2909DF"/>
  </w:style>
  <w:style w:type="paragraph" w:styleId="af0">
    <w:name w:val="No Spacing"/>
    <w:uiPriority w:val="99"/>
    <w:qFormat/>
    <w:rsid w:val="008552E2"/>
    <w:rPr>
      <w:rFonts w:cs="Calibri"/>
      <w:sz w:val="22"/>
      <w:szCs w:val="22"/>
    </w:rPr>
  </w:style>
  <w:style w:type="paragraph" w:customStyle="1" w:styleId="10">
    <w:name w:val="1Главный"/>
    <w:basedOn w:val="a"/>
    <w:uiPriority w:val="99"/>
    <w:rsid w:val="00CA7A9A"/>
    <w:pPr>
      <w:spacing w:after="120"/>
      <w:ind w:firstLine="709"/>
    </w:pPr>
    <w:rPr>
      <w:sz w:val="28"/>
      <w:szCs w:val="28"/>
    </w:rPr>
  </w:style>
  <w:style w:type="paragraph" w:customStyle="1" w:styleId="ConsPlusTitle">
    <w:name w:val="ConsPlusTitle"/>
    <w:uiPriority w:val="99"/>
    <w:rsid w:val="00DF5FA2"/>
    <w:pPr>
      <w:autoSpaceDE w:val="0"/>
      <w:autoSpaceDN w:val="0"/>
      <w:adjustRightInd w:val="0"/>
    </w:pPr>
    <w:rPr>
      <w:rFonts w:ascii="Arial" w:hAnsi="Arial" w:cs="Arial"/>
      <w:b/>
      <w:bCs/>
      <w:lang w:eastAsia="en-US"/>
    </w:rPr>
  </w:style>
  <w:style w:type="paragraph" w:styleId="af1">
    <w:name w:val="Body Text"/>
    <w:basedOn w:val="a"/>
    <w:link w:val="af2"/>
    <w:uiPriority w:val="99"/>
    <w:semiHidden/>
    <w:rsid w:val="00F7065C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F7065C"/>
  </w:style>
  <w:style w:type="paragraph" w:styleId="3">
    <w:name w:val="Body Text Indent 3"/>
    <w:basedOn w:val="a"/>
    <w:link w:val="30"/>
    <w:uiPriority w:val="99"/>
    <w:rsid w:val="00D94447"/>
    <w:pPr>
      <w:spacing w:after="120"/>
      <w:ind w:left="283"/>
      <w:jc w:val="left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D94447"/>
    <w:rPr>
      <w:rFonts w:ascii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rsid w:val="0024548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24548B"/>
    <w:rPr>
      <w:rFonts w:ascii="Arial" w:hAnsi="Arial" w:cs="Arial"/>
      <w:sz w:val="22"/>
      <w:szCs w:val="22"/>
      <w:lang w:val="ru-RU" w:eastAsia="ru-RU"/>
    </w:rPr>
  </w:style>
  <w:style w:type="character" w:customStyle="1" w:styleId="ConsPlusNormal1">
    <w:name w:val="ConsPlusNormal Знак Знак Знак Знак"/>
    <w:link w:val="ConsPlusNormal2"/>
    <w:locked/>
    <w:rsid w:val="00B04B59"/>
    <w:rPr>
      <w:rFonts w:ascii="Arial" w:hAnsi="Arial" w:cs="Arial"/>
      <w:sz w:val="24"/>
      <w:szCs w:val="24"/>
    </w:rPr>
  </w:style>
  <w:style w:type="paragraph" w:customStyle="1" w:styleId="ConsPlusNormal2">
    <w:name w:val="ConsPlusNormal Знак Знак Знак"/>
    <w:link w:val="ConsPlusNormal1"/>
    <w:rsid w:val="00B04B59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85932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71385934">
                  <w:marLeft w:val="240"/>
                  <w:marRight w:val="0"/>
                  <w:marTop w:val="27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8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8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8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C2FC0-C9BB-47AD-B97F-EA4E6D14D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3023</TotalTime>
  <Pages>12</Pages>
  <Words>3794</Words>
  <Characters>21631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25375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kom5</dc:creator>
  <cp:keywords/>
  <dc:description/>
  <cp:lastModifiedBy>1</cp:lastModifiedBy>
  <cp:revision>456</cp:revision>
  <cp:lastPrinted>2016-02-18T16:22:00Z</cp:lastPrinted>
  <dcterms:created xsi:type="dcterms:W3CDTF">2013-09-08T09:43:00Z</dcterms:created>
  <dcterms:modified xsi:type="dcterms:W3CDTF">2016-02-18T16:25:00Z</dcterms:modified>
</cp:coreProperties>
</file>